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FD07F" w14:textId="77777777" w:rsidR="00625829" w:rsidRDefault="00625829" w:rsidP="00625829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EA676F6" wp14:editId="432E88B1">
            <wp:extent cx="593283" cy="61073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83" cy="6107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W w:w="9300" w:type="dxa"/>
        <w:tblLayout w:type="fixed"/>
        <w:tblLook w:val="0400" w:firstRow="0" w:lastRow="0" w:firstColumn="0" w:lastColumn="0" w:noHBand="0" w:noVBand="1"/>
      </w:tblPr>
      <w:tblGrid>
        <w:gridCol w:w="9300"/>
      </w:tblGrid>
      <w:tr w:rsidR="00625829" w14:paraId="3A954ADB" w14:textId="77777777" w:rsidTr="00C45D5D">
        <w:trPr>
          <w:trHeight w:val="1886"/>
        </w:trPr>
        <w:tc>
          <w:tcPr>
            <w:tcW w:w="9300" w:type="dxa"/>
          </w:tcPr>
          <w:p w14:paraId="0A9E4B9E" w14:textId="77777777" w:rsidR="00625829" w:rsidRDefault="00625829" w:rsidP="00C45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Государственное автономное нетиповое образовательное учреждение</w:t>
            </w:r>
          </w:p>
          <w:p w14:paraId="75C797B4" w14:textId="77777777" w:rsidR="00625829" w:rsidRDefault="00625829" w:rsidP="00C45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Региональный центр Республики Саха (Якутия)</w:t>
            </w:r>
          </w:p>
          <w:p w14:paraId="0513D426" w14:textId="77777777" w:rsidR="00625829" w:rsidRDefault="00625829" w:rsidP="00C45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«Малая академия наук Республики Саха (Якутия)»</w:t>
            </w:r>
          </w:p>
          <w:p w14:paraId="64BE5DBD" w14:textId="77777777" w:rsidR="00625829" w:rsidRDefault="00625829" w:rsidP="00C45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(ГАНОУ РЦ РС (Я) «МАН РС(Я)»)</w:t>
            </w:r>
          </w:p>
          <w:p w14:paraId="761F14BE" w14:textId="77777777" w:rsidR="00625829" w:rsidRDefault="00625829" w:rsidP="00C45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Г.Саввина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д.1, с. Чапаево, МР «Хангаласский улус» РС(Я), 678011, тел./факс. (41144) 24-562</w:t>
            </w:r>
          </w:p>
          <w:p w14:paraId="216BAB3F" w14:textId="77777777" w:rsidR="00625829" w:rsidRDefault="00625829" w:rsidP="00C45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69696A"/>
                <w:sz w:val="18"/>
                <w:szCs w:val="18"/>
              </w:rPr>
              <w:t>E-mail: </w:t>
            </w:r>
            <w:hyperlink r:id="rId8" w:history="1">
              <w:r w:rsidRPr="007827CF">
                <w:rPr>
                  <w:rStyle w:val="ac"/>
                  <w:rFonts w:ascii="Times New Roman" w:eastAsia="Times New Roman" w:hAnsi="Times New Roman"/>
                  <w:sz w:val="18"/>
                  <w:szCs w:val="18"/>
                </w:rPr>
                <w:t>lensky-kray@gov14.ru</w:t>
              </w:r>
            </w:hyperlink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/>
                <w:color w:val="69696A"/>
                <w:sz w:val="18"/>
                <w:szCs w:val="18"/>
              </w:rPr>
              <w:t xml:space="preserve"> http://www.lensky-kray.ru</w:t>
            </w:r>
          </w:p>
        </w:tc>
      </w:tr>
    </w:tbl>
    <w:p w14:paraId="0C658B87" w14:textId="77777777" w:rsidR="00625829" w:rsidRDefault="00625829" w:rsidP="0062582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E99C342" w14:textId="77777777" w:rsidR="00625829" w:rsidRPr="00DB1E49" w:rsidRDefault="00625829" w:rsidP="00647E0F">
      <w:pPr>
        <w:spacing w:line="240" w:lineRule="auto"/>
        <w:ind w:firstLine="0"/>
        <w:jc w:val="left"/>
        <w:rPr>
          <w:rFonts w:ascii="Times New Roman" w:hAnsi="Times New Roman"/>
          <w:i/>
          <w:sz w:val="24"/>
          <w:szCs w:val="24"/>
        </w:rPr>
      </w:pPr>
    </w:p>
    <w:p w14:paraId="61617213" w14:textId="77777777" w:rsidR="00647E0F" w:rsidRPr="00D85627" w:rsidRDefault="00647E0F" w:rsidP="00647E0F">
      <w:pPr>
        <w:pStyle w:val="a3"/>
        <w:spacing w:before="0" w:beforeAutospacing="0" w:after="0" w:afterAutospacing="0"/>
        <w:jc w:val="right"/>
        <w:rPr>
          <w:color w:val="000000"/>
        </w:rPr>
      </w:pPr>
      <w:r w:rsidRPr="00D85627">
        <w:rPr>
          <w:color w:val="000000"/>
        </w:rPr>
        <w:t>Начальникам УО,</w:t>
      </w:r>
    </w:p>
    <w:p w14:paraId="72621C5D" w14:textId="77777777" w:rsidR="00647E0F" w:rsidRPr="00D85627" w:rsidRDefault="00647E0F" w:rsidP="00647E0F">
      <w:pPr>
        <w:pStyle w:val="a3"/>
        <w:spacing w:before="0" w:beforeAutospacing="0" w:after="0" w:afterAutospacing="0"/>
        <w:jc w:val="right"/>
        <w:rPr>
          <w:color w:val="000000"/>
        </w:rPr>
      </w:pPr>
      <w:r w:rsidRPr="00D85627">
        <w:rPr>
          <w:color w:val="000000"/>
        </w:rPr>
        <w:t>региональным отделениям</w:t>
      </w:r>
    </w:p>
    <w:p w14:paraId="38E71758" w14:textId="7D071904" w:rsidR="00647E0F" w:rsidRPr="00D85627" w:rsidRDefault="00647E0F" w:rsidP="00647E0F">
      <w:pPr>
        <w:pStyle w:val="a3"/>
        <w:spacing w:before="0" w:beforeAutospacing="0" w:after="0" w:afterAutospacing="0"/>
        <w:jc w:val="right"/>
        <w:rPr>
          <w:color w:val="000000"/>
        </w:rPr>
      </w:pPr>
      <w:r w:rsidRPr="00D85627">
        <w:rPr>
          <w:color w:val="000000"/>
        </w:rPr>
        <w:t>ГА</w:t>
      </w:r>
      <w:r w:rsidR="00440852">
        <w:rPr>
          <w:color w:val="000000"/>
        </w:rPr>
        <w:t>НО</w:t>
      </w:r>
      <w:r w:rsidRPr="00D85627">
        <w:rPr>
          <w:color w:val="000000"/>
        </w:rPr>
        <w:t xml:space="preserve">У </w:t>
      </w:r>
      <w:r w:rsidR="00440852">
        <w:rPr>
          <w:color w:val="000000"/>
        </w:rPr>
        <w:t>РЦ</w:t>
      </w:r>
      <w:r w:rsidRPr="00D85627">
        <w:rPr>
          <w:color w:val="000000"/>
        </w:rPr>
        <w:t xml:space="preserve"> РС (Я) «МАН РС (Я)»,</w:t>
      </w:r>
    </w:p>
    <w:p w14:paraId="147752AE" w14:textId="77777777" w:rsidR="00647E0F" w:rsidRPr="00D85627" w:rsidRDefault="00647E0F" w:rsidP="00647E0F">
      <w:pPr>
        <w:pStyle w:val="a3"/>
        <w:spacing w:before="0" w:beforeAutospacing="0" w:after="0" w:afterAutospacing="0"/>
        <w:jc w:val="right"/>
        <w:rPr>
          <w:color w:val="000000"/>
        </w:rPr>
      </w:pPr>
      <w:r w:rsidRPr="00D85627">
        <w:rPr>
          <w:color w:val="000000"/>
        </w:rPr>
        <w:t>директорам школ, заведующим ДОО</w:t>
      </w:r>
    </w:p>
    <w:p w14:paraId="40AB8A2B" w14:textId="77777777" w:rsidR="00647E0F" w:rsidRDefault="00647E0F" w:rsidP="00647E0F">
      <w:pPr>
        <w:pStyle w:val="a3"/>
        <w:spacing w:before="0" w:beforeAutospacing="0" w:after="0" w:afterAutospacing="0"/>
        <w:rPr>
          <w:rStyle w:val="a4"/>
          <w:i/>
          <w:color w:val="1E1E1E"/>
          <w:shd w:val="clear" w:color="auto" w:fill="FFFFFF"/>
        </w:rPr>
      </w:pPr>
    </w:p>
    <w:p w14:paraId="0FE06CDD" w14:textId="77777777" w:rsidR="00647E0F" w:rsidRPr="00D85627" w:rsidRDefault="00647E0F" w:rsidP="00647E0F">
      <w:pPr>
        <w:pStyle w:val="a3"/>
        <w:spacing w:before="0" w:beforeAutospacing="0" w:after="0" w:afterAutospacing="0"/>
        <w:rPr>
          <w:rStyle w:val="a4"/>
          <w:i/>
          <w:color w:val="1E1E1E"/>
          <w:shd w:val="clear" w:color="auto" w:fill="FFFFFF"/>
        </w:rPr>
      </w:pPr>
    </w:p>
    <w:p w14:paraId="2FBD1A93" w14:textId="77777777" w:rsidR="00647E0F" w:rsidRPr="00D85627" w:rsidRDefault="00647E0F" w:rsidP="00647E0F">
      <w:pPr>
        <w:pStyle w:val="a3"/>
        <w:spacing w:before="0" w:beforeAutospacing="0" w:after="0" w:afterAutospacing="0"/>
        <w:rPr>
          <w:rStyle w:val="a4"/>
          <w:i/>
          <w:color w:val="1E1E1E"/>
          <w:shd w:val="clear" w:color="auto" w:fill="FFFFFF"/>
        </w:rPr>
      </w:pPr>
      <w:r w:rsidRPr="00D85627">
        <w:rPr>
          <w:rStyle w:val="a4"/>
          <w:i/>
          <w:color w:val="1E1E1E"/>
          <w:shd w:val="clear" w:color="auto" w:fill="FFFFFF"/>
        </w:rPr>
        <w:t xml:space="preserve">О проведении </w:t>
      </w:r>
      <w:r>
        <w:rPr>
          <w:rStyle w:val="a4"/>
          <w:i/>
          <w:color w:val="1E1E1E"/>
          <w:shd w:val="clear" w:color="auto" w:fill="FFFFFF"/>
        </w:rPr>
        <w:t xml:space="preserve">Шахматной олимпиады И.Г. </w:t>
      </w:r>
      <w:proofErr w:type="spellStart"/>
      <w:r>
        <w:rPr>
          <w:rStyle w:val="a4"/>
          <w:i/>
          <w:color w:val="1E1E1E"/>
          <w:shd w:val="clear" w:color="auto" w:fill="FFFFFF"/>
        </w:rPr>
        <w:t>Сухина</w:t>
      </w:r>
      <w:proofErr w:type="spellEnd"/>
      <w:r w:rsidRPr="00D85627">
        <w:rPr>
          <w:rStyle w:val="a4"/>
          <w:i/>
          <w:color w:val="1E1E1E"/>
          <w:shd w:val="clear" w:color="auto" w:fill="FFFFFF"/>
        </w:rPr>
        <w:t xml:space="preserve">  </w:t>
      </w:r>
    </w:p>
    <w:p w14:paraId="04B14D67" w14:textId="77777777" w:rsidR="00647E0F" w:rsidRDefault="00647E0F" w:rsidP="00F008B2">
      <w:pPr>
        <w:pStyle w:val="a3"/>
        <w:spacing w:before="0" w:beforeAutospacing="0" w:after="0" w:afterAutospacing="0"/>
        <w:rPr>
          <w:b/>
          <w:color w:val="000000"/>
        </w:rPr>
      </w:pPr>
    </w:p>
    <w:p w14:paraId="20F30D49" w14:textId="77777777" w:rsidR="00647E0F" w:rsidRPr="00D85627" w:rsidRDefault="00647E0F" w:rsidP="00647E0F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14:paraId="27516B15" w14:textId="77777777" w:rsidR="00647E0F" w:rsidRPr="00716FB8" w:rsidRDefault="00647E0F" w:rsidP="00716FB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i/>
          <w:color w:val="000000"/>
        </w:rPr>
      </w:pPr>
      <w:r w:rsidRPr="00716FB8">
        <w:rPr>
          <w:b/>
          <w:i/>
          <w:color w:val="000000"/>
        </w:rPr>
        <w:t>Уважаемые руководители!</w:t>
      </w:r>
    </w:p>
    <w:p w14:paraId="7985DBFE" w14:textId="312C8E6B" w:rsidR="00647E0F" w:rsidRPr="00716FB8" w:rsidRDefault="00647E0F" w:rsidP="00F008B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16FB8">
        <w:rPr>
          <w:rFonts w:ascii="Times New Roman" w:hAnsi="Times New Roman"/>
          <w:sz w:val="24"/>
          <w:szCs w:val="24"/>
        </w:rPr>
        <w:t>Министерство образования и науки РС (Я), ГА</w:t>
      </w:r>
      <w:r w:rsidR="00437961">
        <w:rPr>
          <w:rFonts w:ascii="Times New Roman" w:hAnsi="Times New Roman"/>
          <w:sz w:val="24"/>
          <w:szCs w:val="24"/>
        </w:rPr>
        <w:t>НО</w:t>
      </w:r>
      <w:r w:rsidRPr="00716FB8">
        <w:rPr>
          <w:rFonts w:ascii="Times New Roman" w:hAnsi="Times New Roman"/>
          <w:sz w:val="24"/>
          <w:szCs w:val="24"/>
        </w:rPr>
        <w:t xml:space="preserve">У </w:t>
      </w:r>
      <w:r w:rsidR="00437961">
        <w:rPr>
          <w:rFonts w:ascii="Times New Roman" w:hAnsi="Times New Roman"/>
          <w:sz w:val="24"/>
          <w:szCs w:val="24"/>
        </w:rPr>
        <w:t>РЦ</w:t>
      </w:r>
      <w:r w:rsidRPr="00716FB8">
        <w:rPr>
          <w:rFonts w:ascii="Times New Roman" w:hAnsi="Times New Roman"/>
          <w:sz w:val="24"/>
          <w:szCs w:val="24"/>
        </w:rPr>
        <w:t xml:space="preserve"> РС (Я) «Малая академия наук РС (Я)»</w:t>
      </w:r>
      <w:r w:rsidR="00F643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36CF9">
        <w:rPr>
          <w:rFonts w:ascii="Times New Roman" w:hAnsi="Times New Roman"/>
          <w:sz w:val="24"/>
          <w:szCs w:val="24"/>
        </w:rPr>
        <w:t>Стажировочная</w:t>
      </w:r>
      <w:proofErr w:type="spellEnd"/>
      <w:r w:rsidR="00336CF9">
        <w:rPr>
          <w:rFonts w:ascii="Times New Roman" w:hAnsi="Times New Roman"/>
          <w:sz w:val="24"/>
          <w:szCs w:val="24"/>
        </w:rPr>
        <w:t xml:space="preserve"> площадка развития детской одаренности </w:t>
      </w:r>
      <w:r w:rsidR="00336CF9" w:rsidRPr="00336CF9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 Центр развития ребенка - детский сад № 57 «Одуванчик» г. Нерюнгри</w:t>
      </w:r>
      <w:r w:rsidRPr="00716FB8">
        <w:rPr>
          <w:rFonts w:ascii="Times New Roman" w:hAnsi="Times New Roman"/>
          <w:sz w:val="24"/>
          <w:szCs w:val="24"/>
        </w:rPr>
        <w:t xml:space="preserve"> </w:t>
      </w:r>
      <w:r w:rsidR="00F643A7">
        <w:rPr>
          <w:rFonts w:ascii="Times New Roman" w:hAnsi="Times New Roman"/>
          <w:sz w:val="24"/>
          <w:szCs w:val="24"/>
        </w:rPr>
        <w:t>с 1</w:t>
      </w:r>
      <w:r w:rsidR="00A24D3E">
        <w:rPr>
          <w:rFonts w:ascii="Times New Roman" w:hAnsi="Times New Roman"/>
          <w:sz w:val="24"/>
          <w:szCs w:val="24"/>
        </w:rPr>
        <w:t>5</w:t>
      </w:r>
      <w:r w:rsidR="00F643A7">
        <w:rPr>
          <w:rFonts w:ascii="Times New Roman" w:hAnsi="Times New Roman"/>
          <w:sz w:val="24"/>
          <w:szCs w:val="24"/>
        </w:rPr>
        <w:t xml:space="preserve"> я</w:t>
      </w:r>
      <w:r w:rsidR="0085237E">
        <w:rPr>
          <w:rFonts w:ascii="Times New Roman" w:hAnsi="Times New Roman"/>
          <w:sz w:val="24"/>
          <w:szCs w:val="24"/>
        </w:rPr>
        <w:t>нваря</w:t>
      </w:r>
      <w:r w:rsidR="00F643A7">
        <w:rPr>
          <w:rFonts w:ascii="Times New Roman" w:hAnsi="Times New Roman"/>
          <w:sz w:val="24"/>
          <w:szCs w:val="24"/>
        </w:rPr>
        <w:t xml:space="preserve"> по </w:t>
      </w:r>
      <w:r w:rsidR="00A24D3E">
        <w:rPr>
          <w:rFonts w:ascii="Times New Roman" w:hAnsi="Times New Roman"/>
          <w:sz w:val="24"/>
          <w:szCs w:val="24"/>
        </w:rPr>
        <w:t>31 января</w:t>
      </w:r>
      <w:r w:rsidR="00F643A7">
        <w:rPr>
          <w:rFonts w:ascii="Times New Roman" w:hAnsi="Times New Roman"/>
          <w:sz w:val="24"/>
          <w:szCs w:val="24"/>
        </w:rPr>
        <w:t xml:space="preserve"> 202</w:t>
      </w:r>
      <w:r w:rsidR="00A24D3E">
        <w:rPr>
          <w:rFonts w:ascii="Times New Roman" w:hAnsi="Times New Roman"/>
          <w:sz w:val="24"/>
          <w:szCs w:val="24"/>
        </w:rPr>
        <w:t>4</w:t>
      </w:r>
      <w:r w:rsidR="00F643A7">
        <w:rPr>
          <w:rFonts w:ascii="Times New Roman" w:hAnsi="Times New Roman"/>
          <w:sz w:val="24"/>
          <w:szCs w:val="24"/>
        </w:rPr>
        <w:t xml:space="preserve"> года </w:t>
      </w:r>
      <w:r w:rsidRPr="00716FB8">
        <w:rPr>
          <w:rFonts w:ascii="Times New Roman" w:hAnsi="Times New Roman"/>
          <w:sz w:val="24"/>
          <w:szCs w:val="24"/>
        </w:rPr>
        <w:t xml:space="preserve">проводят </w:t>
      </w:r>
      <w:r w:rsidR="00830DBD">
        <w:rPr>
          <w:rFonts w:ascii="Times New Roman" w:hAnsi="Times New Roman"/>
          <w:sz w:val="24"/>
          <w:szCs w:val="24"/>
        </w:rPr>
        <w:t>Республиканскую шахматную олимпиаду</w:t>
      </w:r>
      <w:r w:rsidRPr="00757EF4">
        <w:rPr>
          <w:rFonts w:ascii="Times New Roman" w:hAnsi="Times New Roman"/>
          <w:sz w:val="24"/>
          <w:szCs w:val="24"/>
        </w:rPr>
        <w:t xml:space="preserve"> И.Г. </w:t>
      </w:r>
      <w:proofErr w:type="spellStart"/>
      <w:r w:rsidRPr="00757EF4">
        <w:rPr>
          <w:rFonts w:ascii="Times New Roman" w:hAnsi="Times New Roman"/>
          <w:sz w:val="24"/>
          <w:szCs w:val="24"/>
        </w:rPr>
        <w:t>Сухина</w:t>
      </w:r>
      <w:proofErr w:type="spellEnd"/>
      <w:r w:rsidRPr="00757EF4">
        <w:rPr>
          <w:rFonts w:ascii="Times New Roman" w:hAnsi="Times New Roman"/>
          <w:sz w:val="24"/>
          <w:szCs w:val="24"/>
        </w:rPr>
        <w:t xml:space="preserve"> </w:t>
      </w:r>
      <w:r w:rsidRPr="00757EF4">
        <w:rPr>
          <w:rFonts w:ascii="Times New Roman" w:hAnsi="Times New Roman"/>
          <w:bCs/>
          <w:sz w:val="24"/>
          <w:szCs w:val="24"/>
        </w:rPr>
        <w:t>среди дошкольников и младших школьников</w:t>
      </w:r>
      <w:r w:rsidRPr="00716FB8">
        <w:rPr>
          <w:rFonts w:ascii="Times New Roman" w:hAnsi="Times New Roman"/>
          <w:bCs/>
          <w:sz w:val="24"/>
          <w:szCs w:val="24"/>
        </w:rPr>
        <w:t xml:space="preserve"> (далее – Шахматная олимпиада И.Г. </w:t>
      </w:r>
      <w:proofErr w:type="spellStart"/>
      <w:r w:rsidRPr="00716FB8">
        <w:rPr>
          <w:rFonts w:ascii="Times New Roman" w:hAnsi="Times New Roman"/>
          <w:bCs/>
          <w:sz w:val="24"/>
          <w:szCs w:val="24"/>
        </w:rPr>
        <w:t>Сухина</w:t>
      </w:r>
      <w:proofErr w:type="spellEnd"/>
      <w:r w:rsidRPr="00716FB8">
        <w:rPr>
          <w:rFonts w:ascii="Times New Roman" w:hAnsi="Times New Roman"/>
          <w:bCs/>
          <w:sz w:val="24"/>
          <w:szCs w:val="24"/>
        </w:rPr>
        <w:t xml:space="preserve">) </w:t>
      </w:r>
    </w:p>
    <w:p w14:paraId="1F559789" w14:textId="77777777" w:rsidR="00A3682F" w:rsidRPr="00716FB8" w:rsidRDefault="00647E0F" w:rsidP="00F008B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16FB8">
        <w:rPr>
          <w:rFonts w:ascii="Times New Roman" w:eastAsia="Times New Roman" w:hAnsi="Times New Roman"/>
          <w:sz w:val="24"/>
          <w:szCs w:val="24"/>
        </w:rPr>
        <w:t xml:space="preserve">Цель Шахматной олимпиады И. Г. </w:t>
      </w:r>
      <w:proofErr w:type="spellStart"/>
      <w:r w:rsidRPr="00716FB8">
        <w:rPr>
          <w:rFonts w:ascii="Times New Roman" w:eastAsia="Times New Roman" w:hAnsi="Times New Roman"/>
          <w:sz w:val="24"/>
          <w:szCs w:val="24"/>
        </w:rPr>
        <w:t>Сухина</w:t>
      </w:r>
      <w:proofErr w:type="spellEnd"/>
      <w:r w:rsidRPr="00716FB8">
        <w:rPr>
          <w:rFonts w:ascii="Times New Roman" w:eastAsia="Times New Roman" w:hAnsi="Times New Roman"/>
          <w:sz w:val="24"/>
          <w:szCs w:val="24"/>
        </w:rPr>
        <w:t xml:space="preserve"> – повышение интеллектуального потенциала детей и продвижение развития математического образования в Республике Саха (Якутия).</w:t>
      </w:r>
    </w:p>
    <w:p w14:paraId="31A32AC7" w14:textId="77777777" w:rsidR="00647E0F" w:rsidRDefault="00647E0F" w:rsidP="00F008B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16FB8">
        <w:rPr>
          <w:rFonts w:ascii="Times New Roman" w:eastAsia="Times New Roman" w:hAnsi="Times New Roman"/>
          <w:sz w:val="24"/>
          <w:szCs w:val="24"/>
        </w:rPr>
        <w:t xml:space="preserve">Председателем жюри и разработчиком олимпиадных заданий является Игорь Георгиевич </w:t>
      </w:r>
      <w:proofErr w:type="spellStart"/>
      <w:r w:rsidRPr="00716FB8">
        <w:rPr>
          <w:rFonts w:ascii="Times New Roman" w:eastAsia="Times New Roman" w:hAnsi="Times New Roman"/>
          <w:sz w:val="24"/>
          <w:szCs w:val="24"/>
        </w:rPr>
        <w:t>Сухин</w:t>
      </w:r>
      <w:proofErr w:type="spellEnd"/>
      <w:r w:rsidRPr="00716FB8">
        <w:rPr>
          <w:rFonts w:ascii="Times New Roman" w:eastAsia="Times New Roman" w:hAnsi="Times New Roman"/>
          <w:sz w:val="24"/>
          <w:szCs w:val="24"/>
        </w:rPr>
        <w:t xml:space="preserve"> – научный консультант республиканского пилотного проекта «Шахматы - детям» в Республике Саха (Якутия), кандидат педагогических наук, старший научный сотрудник  Института стратегии развития образования Российской академии образования, член Координационного совета по развитию шахматного образования в РФ, кандидат в мастера по шахматам, главный идеолог и методист Шахматного всеобуча в РФ, автор официального Федерального шахматного курса для начальной школы «Шахматы – школе».</w:t>
      </w:r>
    </w:p>
    <w:p w14:paraId="5BACDD1F" w14:textId="77777777" w:rsidR="003816EF" w:rsidRPr="003816EF" w:rsidRDefault="003816EF" w:rsidP="00F008B2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816EF">
        <w:rPr>
          <w:rFonts w:ascii="Times New Roman" w:hAnsi="Times New Roman"/>
          <w:bCs/>
          <w:sz w:val="24"/>
          <w:szCs w:val="24"/>
        </w:rPr>
        <w:t xml:space="preserve">Участниками Шахматной олимпиады И.Г. </w:t>
      </w:r>
      <w:proofErr w:type="spellStart"/>
      <w:r w:rsidRPr="003816EF">
        <w:rPr>
          <w:rFonts w:ascii="Times New Roman" w:hAnsi="Times New Roman"/>
          <w:bCs/>
          <w:sz w:val="24"/>
          <w:szCs w:val="24"/>
        </w:rPr>
        <w:t>Сухина</w:t>
      </w:r>
      <w:proofErr w:type="spellEnd"/>
      <w:r w:rsidRPr="003816EF">
        <w:rPr>
          <w:rFonts w:ascii="Times New Roman" w:hAnsi="Times New Roman"/>
          <w:bCs/>
          <w:sz w:val="24"/>
          <w:szCs w:val="24"/>
        </w:rPr>
        <w:t xml:space="preserve"> могут стать дети с 5 до 10 лет. На момент участия в Конкурсе участнику не должно быть 11 лет. </w:t>
      </w:r>
    </w:p>
    <w:p w14:paraId="11ABDD62" w14:textId="77777777" w:rsidR="003816EF" w:rsidRPr="003816EF" w:rsidRDefault="003816EF" w:rsidP="00F008B2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816EF">
        <w:rPr>
          <w:rFonts w:ascii="Times New Roman" w:hAnsi="Times New Roman"/>
          <w:bCs/>
          <w:sz w:val="24"/>
          <w:szCs w:val="24"/>
        </w:rPr>
        <w:t>Организационным комитетом установлены три возрастные группы:</w:t>
      </w:r>
    </w:p>
    <w:p w14:paraId="0958BA64" w14:textId="77777777" w:rsidR="003816EF" w:rsidRPr="003816EF" w:rsidRDefault="003816EF" w:rsidP="00F008B2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816EF">
        <w:rPr>
          <w:rFonts w:ascii="Times New Roman" w:hAnsi="Times New Roman"/>
          <w:bCs/>
          <w:sz w:val="24"/>
          <w:szCs w:val="24"/>
        </w:rPr>
        <w:t>- 5-6 лет;</w:t>
      </w:r>
    </w:p>
    <w:p w14:paraId="2BF3543D" w14:textId="77777777" w:rsidR="003816EF" w:rsidRPr="003816EF" w:rsidRDefault="003816EF" w:rsidP="00F008B2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816EF">
        <w:rPr>
          <w:rFonts w:ascii="Times New Roman" w:hAnsi="Times New Roman"/>
          <w:bCs/>
          <w:sz w:val="24"/>
          <w:szCs w:val="24"/>
        </w:rPr>
        <w:t>- 7-8 лет;</w:t>
      </w:r>
    </w:p>
    <w:p w14:paraId="30F36DB2" w14:textId="77777777" w:rsidR="003816EF" w:rsidRDefault="003816EF" w:rsidP="00F008B2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816EF">
        <w:rPr>
          <w:rFonts w:ascii="Times New Roman" w:hAnsi="Times New Roman"/>
          <w:bCs/>
          <w:sz w:val="24"/>
          <w:szCs w:val="24"/>
        </w:rPr>
        <w:t>- 9-10 лет.</w:t>
      </w:r>
    </w:p>
    <w:p w14:paraId="05C40EB9" w14:textId="28008339" w:rsidR="003816EF" w:rsidRPr="00F008B2" w:rsidRDefault="003816EF" w:rsidP="00F008B2">
      <w:pPr>
        <w:spacing w:line="240" w:lineRule="auto"/>
        <w:rPr>
          <w:rFonts w:ascii="Times New Roman" w:hAnsi="Times New Roman"/>
          <w:sz w:val="24"/>
          <w:szCs w:val="24"/>
        </w:rPr>
      </w:pPr>
      <w:r w:rsidRPr="003816EF">
        <w:rPr>
          <w:rFonts w:ascii="Times New Roman" w:hAnsi="Times New Roman"/>
          <w:bCs/>
          <w:sz w:val="24"/>
          <w:szCs w:val="24"/>
        </w:rPr>
        <w:t>Олимпиада проводится ежегодно, в дистанционной форме в два</w:t>
      </w:r>
      <w:r>
        <w:rPr>
          <w:rFonts w:ascii="Times New Roman" w:hAnsi="Times New Roman"/>
          <w:bCs/>
          <w:sz w:val="24"/>
          <w:szCs w:val="24"/>
        </w:rPr>
        <w:t xml:space="preserve"> этапа: отборочный и финальный. </w:t>
      </w:r>
      <w:r w:rsidRPr="003816EF">
        <w:rPr>
          <w:rFonts w:ascii="Times New Roman" w:hAnsi="Times New Roman"/>
          <w:bCs/>
          <w:sz w:val="24"/>
          <w:szCs w:val="24"/>
        </w:rPr>
        <w:t xml:space="preserve">Отборочный этап проводится ДОО и начальной школой в форме олимпиады среди воспитанников старших и подготовительных к школе групп ДОО и 1-4 классов СОШ. Эксперты, члены жюри образовательной организации, состоящие из независимых членов коллектива ДОО и СОШ, проверяют работу детей, участвующих в отборочном этапе Шахматной олимпиады. По результатам отборочного этапа каждая из образовательных организаций вправе представить работу только одного победителя отборочного этапа на </w:t>
      </w:r>
      <w:r w:rsidRPr="003816EF">
        <w:rPr>
          <w:rFonts w:ascii="Times New Roman" w:hAnsi="Times New Roman"/>
          <w:bCs/>
          <w:sz w:val="24"/>
          <w:szCs w:val="24"/>
        </w:rPr>
        <w:lastRenderedPageBreak/>
        <w:t xml:space="preserve">экспертизу жюри финального этапа Шахматной олимпиады И. Г. </w:t>
      </w:r>
      <w:proofErr w:type="spellStart"/>
      <w:r w:rsidRPr="003816EF">
        <w:rPr>
          <w:rFonts w:ascii="Times New Roman" w:hAnsi="Times New Roman"/>
          <w:bCs/>
          <w:sz w:val="24"/>
          <w:szCs w:val="24"/>
        </w:rPr>
        <w:t>Сухина</w:t>
      </w:r>
      <w:proofErr w:type="spellEnd"/>
      <w:r w:rsidRPr="003816EF">
        <w:rPr>
          <w:rFonts w:ascii="Times New Roman" w:hAnsi="Times New Roman"/>
          <w:bCs/>
          <w:sz w:val="24"/>
          <w:szCs w:val="24"/>
        </w:rPr>
        <w:t xml:space="preserve"> (выполненное задание 1 воспитанника ДОО и 1 ученика СОШ). Оценка заявленных работ проводится дистанционно жюри ГА</w:t>
      </w:r>
      <w:r w:rsidR="00437961">
        <w:rPr>
          <w:rFonts w:ascii="Times New Roman" w:hAnsi="Times New Roman"/>
          <w:bCs/>
          <w:sz w:val="24"/>
          <w:szCs w:val="24"/>
        </w:rPr>
        <w:t>НО</w:t>
      </w:r>
      <w:r w:rsidRPr="003816EF">
        <w:rPr>
          <w:rFonts w:ascii="Times New Roman" w:hAnsi="Times New Roman"/>
          <w:bCs/>
          <w:sz w:val="24"/>
          <w:szCs w:val="24"/>
        </w:rPr>
        <w:t xml:space="preserve">У </w:t>
      </w:r>
      <w:r w:rsidR="00437961">
        <w:rPr>
          <w:rFonts w:ascii="Times New Roman" w:hAnsi="Times New Roman"/>
          <w:bCs/>
          <w:sz w:val="24"/>
          <w:szCs w:val="24"/>
        </w:rPr>
        <w:t>РЦ</w:t>
      </w:r>
      <w:r w:rsidRPr="003816EF">
        <w:rPr>
          <w:rFonts w:ascii="Times New Roman" w:hAnsi="Times New Roman"/>
          <w:bCs/>
          <w:sz w:val="24"/>
          <w:szCs w:val="24"/>
        </w:rPr>
        <w:t xml:space="preserve"> РС (Я) «МАН РС (Я)».</w:t>
      </w:r>
    </w:p>
    <w:p w14:paraId="4D758681" w14:textId="71FF2057" w:rsidR="003816EF" w:rsidRPr="003816EF" w:rsidRDefault="003816EF" w:rsidP="00F008B2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816EF">
        <w:rPr>
          <w:rFonts w:ascii="Times New Roman" w:hAnsi="Times New Roman"/>
          <w:bCs/>
          <w:sz w:val="24"/>
          <w:szCs w:val="24"/>
        </w:rPr>
        <w:t xml:space="preserve">Итоги </w:t>
      </w:r>
      <w:r>
        <w:rPr>
          <w:rFonts w:ascii="Times New Roman" w:hAnsi="Times New Roman"/>
          <w:bCs/>
          <w:sz w:val="24"/>
          <w:szCs w:val="24"/>
        </w:rPr>
        <w:t xml:space="preserve">финального этапа </w:t>
      </w:r>
      <w:r w:rsidRPr="003816EF">
        <w:rPr>
          <w:rFonts w:ascii="Times New Roman" w:hAnsi="Times New Roman"/>
          <w:bCs/>
          <w:sz w:val="24"/>
          <w:szCs w:val="24"/>
        </w:rPr>
        <w:t xml:space="preserve">Шахматной олимпиады И. Г. </w:t>
      </w:r>
      <w:proofErr w:type="spellStart"/>
      <w:r w:rsidRPr="003816EF">
        <w:rPr>
          <w:rFonts w:ascii="Times New Roman" w:hAnsi="Times New Roman"/>
          <w:bCs/>
          <w:sz w:val="24"/>
          <w:szCs w:val="24"/>
        </w:rPr>
        <w:t>Сухина</w:t>
      </w:r>
      <w:proofErr w:type="spellEnd"/>
      <w:r w:rsidRPr="003816EF">
        <w:rPr>
          <w:rFonts w:ascii="Times New Roman" w:hAnsi="Times New Roman"/>
          <w:bCs/>
          <w:sz w:val="24"/>
          <w:szCs w:val="24"/>
        </w:rPr>
        <w:t xml:space="preserve"> будут выставлены</w:t>
      </w:r>
      <w:r w:rsidR="00F643A7">
        <w:rPr>
          <w:rFonts w:ascii="Times New Roman" w:hAnsi="Times New Roman"/>
          <w:bCs/>
          <w:sz w:val="24"/>
          <w:szCs w:val="24"/>
        </w:rPr>
        <w:t xml:space="preserve"> </w:t>
      </w:r>
      <w:r w:rsidR="00A24D3E">
        <w:rPr>
          <w:rFonts w:ascii="Times New Roman" w:hAnsi="Times New Roman"/>
          <w:bCs/>
          <w:sz w:val="24"/>
          <w:szCs w:val="24"/>
        </w:rPr>
        <w:t xml:space="preserve">31 </w:t>
      </w:r>
      <w:r w:rsidR="00440852">
        <w:rPr>
          <w:rFonts w:ascii="Times New Roman" w:hAnsi="Times New Roman"/>
          <w:bCs/>
          <w:sz w:val="24"/>
          <w:szCs w:val="24"/>
        </w:rPr>
        <w:t xml:space="preserve">января </w:t>
      </w:r>
      <w:r w:rsidR="00440852" w:rsidRPr="003816EF">
        <w:rPr>
          <w:rFonts w:ascii="Times New Roman" w:hAnsi="Times New Roman"/>
          <w:bCs/>
          <w:sz w:val="24"/>
          <w:szCs w:val="24"/>
        </w:rPr>
        <w:t>2024</w:t>
      </w:r>
      <w:r w:rsidR="00E100EB">
        <w:rPr>
          <w:rFonts w:ascii="Times New Roman" w:hAnsi="Times New Roman"/>
          <w:bCs/>
          <w:sz w:val="24"/>
          <w:szCs w:val="24"/>
        </w:rPr>
        <w:t xml:space="preserve"> года </w:t>
      </w:r>
      <w:r w:rsidR="00830DBD">
        <w:rPr>
          <w:rFonts w:ascii="Times New Roman" w:hAnsi="Times New Roman"/>
          <w:bCs/>
          <w:sz w:val="24"/>
          <w:szCs w:val="24"/>
        </w:rPr>
        <w:t xml:space="preserve">на </w:t>
      </w:r>
      <w:r w:rsidRPr="003816EF">
        <w:rPr>
          <w:rFonts w:ascii="Times New Roman" w:hAnsi="Times New Roman"/>
          <w:bCs/>
          <w:sz w:val="24"/>
          <w:szCs w:val="24"/>
        </w:rPr>
        <w:t xml:space="preserve">сайте </w:t>
      </w:r>
      <w:r w:rsidR="00440852" w:rsidRPr="003816EF">
        <w:rPr>
          <w:rFonts w:ascii="Times New Roman" w:hAnsi="Times New Roman"/>
          <w:bCs/>
          <w:sz w:val="24"/>
          <w:szCs w:val="24"/>
        </w:rPr>
        <w:t>ГА</w:t>
      </w:r>
      <w:r w:rsidR="00440852">
        <w:rPr>
          <w:rFonts w:ascii="Times New Roman" w:hAnsi="Times New Roman"/>
          <w:bCs/>
          <w:sz w:val="24"/>
          <w:szCs w:val="24"/>
        </w:rPr>
        <w:t>НО</w:t>
      </w:r>
      <w:r w:rsidR="00440852" w:rsidRPr="003816EF">
        <w:rPr>
          <w:rFonts w:ascii="Times New Roman" w:hAnsi="Times New Roman"/>
          <w:bCs/>
          <w:sz w:val="24"/>
          <w:szCs w:val="24"/>
        </w:rPr>
        <w:t xml:space="preserve">У </w:t>
      </w:r>
      <w:r w:rsidR="00440852">
        <w:rPr>
          <w:rFonts w:ascii="Times New Roman" w:hAnsi="Times New Roman"/>
          <w:bCs/>
          <w:sz w:val="24"/>
          <w:szCs w:val="24"/>
        </w:rPr>
        <w:t>РЦ</w:t>
      </w:r>
      <w:r w:rsidR="00440852" w:rsidRPr="003816EF">
        <w:rPr>
          <w:rFonts w:ascii="Times New Roman" w:hAnsi="Times New Roman"/>
          <w:bCs/>
          <w:sz w:val="24"/>
          <w:szCs w:val="24"/>
        </w:rPr>
        <w:t xml:space="preserve"> РС (Я) «МАН РС (Я)»</w:t>
      </w:r>
      <w:r w:rsidR="00440852">
        <w:rPr>
          <w:rFonts w:ascii="Times New Roman" w:hAnsi="Times New Roman"/>
          <w:bCs/>
          <w:sz w:val="24"/>
          <w:szCs w:val="24"/>
        </w:rPr>
        <w:t xml:space="preserve"> </w:t>
      </w:r>
      <w:hyperlink r:id="rId9" w:history="1">
        <w:r w:rsidR="00437961" w:rsidRPr="00890B44">
          <w:rPr>
            <w:rStyle w:val="ac"/>
            <w:rFonts w:ascii="Times New Roman" w:hAnsi="Times New Roman"/>
            <w:bCs/>
            <w:sz w:val="24"/>
            <w:szCs w:val="24"/>
          </w:rPr>
          <w:t>http://lensky-kray.ru/</w:t>
        </w:r>
      </w:hyperlink>
      <w:r w:rsidR="00437961">
        <w:rPr>
          <w:rFonts w:ascii="Times New Roman" w:hAnsi="Times New Roman"/>
          <w:bCs/>
          <w:sz w:val="24"/>
          <w:szCs w:val="24"/>
        </w:rPr>
        <w:t xml:space="preserve"> </w:t>
      </w:r>
    </w:p>
    <w:p w14:paraId="30B5DEA7" w14:textId="5B53A35D" w:rsidR="00F008B2" w:rsidRPr="00437961" w:rsidRDefault="003816EF" w:rsidP="00F008B2">
      <w:pPr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3796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Победители финального этапа будут приглашены на Фестиваль победителей Шахматной олимпиады И.Г. </w:t>
      </w:r>
      <w:proofErr w:type="spellStart"/>
      <w:r w:rsidRPr="00437961">
        <w:rPr>
          <w:rFonts w:ascii="Times New Roman" w:hAnsi="Times New Roman"/>
          <w:bCs/>
          <w:color w:val="000000" w:themeColor="text1"/>
          <w:sz w:val="24"/>
          <w:szCs w:val="24"/>
        </w:rPr>
        <w:t>Сухина</w:t>
      </w:r>
      <w:proofErr w:type="spellEnd"/>
      <w:r w:rsidRPr="0043796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«Приключения в Шахматном королевстве», который пройдет </w:t>
      </w:r>
      <w:r w:rsidR="00E100EB" w:rsidRPr="00437961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437961" w:rsidRPr="00437961"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  <w:r w:rsidR="00E100EB" w:rsidRPr="0043796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февраля 202</w:t>
      </w:r>
      <w:r w:rsidR="00437961" w:rsidRPr="00437961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="00E100EB" w:rsidRPr="0043796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F008B2" w:rsidRPr="0043796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г. </w:t>
      </w:r>
      <w:r w:rsidRPr="00437961">
        <w:rPr>
          <w:rFonts w:ascii="Times New Roman" w:hAnsi="Times New Roman"/>
          <w:bCs/>
          <w:color w:val="000000" w:themeColor="text1"/>
          <w:sz w:val="24"/>
          <w:szCs w:val="24"/>
        </w:rPr>
        <w:t>в МБДОУ ЦРР «Детский сад №17 «</w:t>
      </w:r>
      <w:proofErr w:type="spellStart"/>
      <w:r w:rsidRPr="00437961">
        <w:rPr>
          <w:rFonts w:ascii="Times New Roman" w:hAnsi="Times New Roman"/>
          <w:bCs/>
          <w:color w:val="000000" w:themeColor="text1"/>
          <w:sz w:val="24"/>
          <w:szCs w:val="24"/>
        </w:rPr>
        <w:t>Кунчээн</w:t>
      </w:r>
      <w:proofErr w:type="spellEnd"/>
      <w:r w:rsidRPr="00437961">
        <w:rPr>
          <w:rFonts w:ascii="Times New Roman" w:hAnsi="Times New Roman"/>
          <w:bCs/>
          <w:color w:val="000000" w:themeColor="text1"/>
          <w:sz w:val="24"/>
          <w:szCs w:val="24"/>
        </w:rPr>
        <w:t>» ГО «город Якутск»</w:t>
      </w:r>
      <w:r w:rsidR="00437961" w:rsidRPr="00437961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4C2B73B3" w14:textId="77777777" w:rsidR="00647E0F" w:rsidRDefault="00647E0F" w:rsidP="00437961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16FB8">
        <w:rPr>
          <w:rFonts w:ascii="Times New Roman" w:hAnsi="Times New Roman"/>
          <w:b/>
          <w:sz w:val="24"/>
          <w:szCs w:val="24"/>
        </w:rPr>
        <w:t xml:space="preserve">Сроки проведения Шахматной олимпиады И.Г. </w:t>
      </w:r>
      <w:proofErr w:type="spellStart"/>
      <w:r w:rsidRPr="00716FB8">
        <w:rPr>
          <w:rFonts w:ascii="Times New Roman" w:hAnsi="Times New Roman"/>
          <w:b/>
          <w:sz w:val="24"/>
          <w:szCs w:val="24"/>
        </w:rPr>
        <w:t>Сухина</w:t>
      </w:r>
      <w:proofErr w:type="spellEnd"/>
    </w:p>
    <w:p w14:paraId="3A027B5C" w14:textId="77777777" w:rsidR="00F008B2" w:rsidRPr="00716FB8" w:rsidRDefault="00F008B2" w:rsidP="00437961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598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3219"/>
      </w:tblGrid>
      <w:tr w:rsidR="00647E0F" w:rsidRPr="00716FB8" w14:paraId="4A8759D7" w14:textId="77777777" w:rsidTr="00437961">
        <w:tc>
          <w:tcPr>
            <w:tcW w:w="2410" w:type="dxa"/>
          </w:tcPr>
          <w:p w14:paraId="0C435064" w14:textId="77777777" w:rsidR="00647E0F" w:rsidRPr="00716FB8" w:rsidRDefault="00647E0F" w:rsidP="00F008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FB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14:paraId="0D6FC940" w14:textId="77777777" w:rsidR="00647E0F" w:rsidRPr="00716FB8" w:rsidRDefault="00647E0F" w:rsidP="00F008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FB8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19" w:type="dxa"/>
          </w:tcPr>
          <w:p w14:paraId="14884337" w14:textId="77777777" w:rsidR="00647E0F" w:rsidRPr="00716FB8" w:rsidRDefault="00647E0F" w:rsidP="00F008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FB8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47E0F" w:rsidRPr="00716FB8" w14:paraId="4702AE9E" w14:textId="77777777" w:rsidTr="00437961">
        <w:tc>
          <w:tcPr>
            <w:tcW w:w="2410" w:type="dxa"/>
          </w:tcPr>
          <w:p w14:paraId="458E642C" w14:textId="77777777" w:rsidR="0033115F" w:rsidRDefault="007C382A" w:rsidP="00F008B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382A">
              <w:rPr>
                <w:rFonts w:ascii="Times New Roman" w:hAnsi="Times New Roman"/>
                <w:sz w:val="24"/>
                <w:szCs w:val="24"/>
              </w:rPr>
              <w:t xml:space="preserve">15 января </w:t>
            </w:r>
          </w:p>
          <w:p w14:paraId="02A5C860" w14:textId="77777777" w:rsidR="00647E0F" w:rsidRPr="007C382A" w:rsidRDefault="007C382A" w:rsidP="00F008B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382A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3969" w:type="dxa"/>
          </w:tcPr>
          <w:p w14:paraId="2D04BCEE" w14:textId="77777777" w:rsidR="00647E0F" w:rsidRPr="00716FB8" w:rsidRDefault="00647E0F" w:rsidP="00F008B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6FB8">
              <w:rPr>
                <w:rFonts w:ascii="Times New Roman" w:hAnsi="Times New Roman"/>
                <w:sz w:val="24"/>
                <w:szCs w:val="24"/>
              </w:rPr>
              <w:t xml:space="preserve">Размещение заданий Шахматной олимпиады И. Г. </w:t>
            </w:r>
            <w:proofErr w:type="spellStart"/>
            <w:r w:rsidRPr="00716FB8">
              <w:rPr>
                <w:rFonts w:ascii="Times New Roman" w:hAnsi="Times New Roman"/>
                <w:sz w:val="24"/>
                <w:szCs w:val="24"/>
              </w:rPr>
              <w:t>Сухина</w:t>
            </w:r>
            <w:proofErr w:type="spellEnd"/>
            <w:r w:rsidRPr="00716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19" w:type="dxa"/>
          </w:tcPr>
          <w:p w14:paraId="29D0B6D4" w14:textId="38E3EE06" w:rsidR="00647E0F" w:rsidRPr="00716FB8" w:rsidRDefault="00155E02" w:rsidP="00F008B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6FB8">
              <w:rPr>
                <w:rFonts w:ascii="Times New Roman" w:hAnsi="Times New Roman"/>
                <w:sz w:val="24"/>
                <w:szCs w:val="24"/>
              </w:rPr>
              <w:t>на сайте ГА</w:t>
            </w:r>
            <w:r w:rsidR="00437961">
              <w:rPr>
                <w:rFonts w:ascii="Times New Roman" w:hAnsi="Times New Roman"/>
                <w:sz w:val="24"/>
                <w:szCs w:val="24"/>
              </w:rPr>
              <w:t>НО</w:t>
            </w:r>
            <w:r w:rsidRPr="00716FB8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37961">
              <w:rPr>
                <w:rFonts w:ascii="Times New Roman" w:hAnsi="Times New Roman"/>
                <w:sz w:val="24"/>
                <w:szCs w:val="24"/>
              </w:rPr>
              <w:t>РЦ</w:t>
            </w:r>
            <w:r w:rsidRPr="00716FB8">
              <w:rPr>
                <w:rFonts w:ascii="Times New Roman" w:hAnsi="Times New Roman"/>
                <w:sz w:val="24"/>
                <w:szCs w:val="24"/>
              </w:rPr>
              <w:t xml:space="preserve"> РС (Я) «МАН РС (Я)» </w:t>
            </w:r>
            <w:hyperlink r:id="rId10" w:history="1">
              <w:r w:rsidR="007C382A" w:rsidRPr="005E6D47">
                <w:rPr>
                  <w:rStyle w:val="ac"/>
                  <w:rFonts w:ascii="Times New Roman" w:hAnsi="Times New Roman"/>
                  <w:sz w:val="24"/>
                  <w:szCs w:val="24"/>
                </w:rPr>
                <w:t>www.http://lensky-kray.ru</w:t>
              </w:r>
            </w:hyperlink>
            <w:r w:rsidR="00D04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7E0F" w:rsidRPr="00716FB8" w14:paraId="7976A010" w14:textId="77777777" w:rsidTr="00437961">
        <w:tc>
          <w:tcPr>
            <w:tcW w:w="2410" w:type="dxa"/>
          </w:tcPr>
          <w:p w14:paraId="4CF1C7CD" w14:textId="77777777" w:rsidR="0033115F" w:rsidRDefault="007C382A" w:rsidP="007C382A">
            <w:pPr>
              <w:pStyle w:val="Default"/>
              <w:jc w:val="both"/>
            </w:pPr>
            <w:r w:rsidRPr="007C382A">
              <w:t xml:space="preserve">17-18 января </w:t>
            </w:r>
          </w:p>
          <w:p w14:paraId="728AEC98" w14:textId="77777777" w:rsidR="007C382A" w:rsidRPr="007C382A" w:rsidRDefault="007C382A" w:rsidP="007C382A">
            <w:pPr>
              <w:pStyle w:val="Default"/>
              <w:jc w:val="both"/>
            </w:pPr>
            <w:r w:rsidRPr="007C382A">
              <w:t>2024 г.</w:t>
            </w:r>
          </w:p>
          <w:p w14:paraId="56A37D5A" w14:textId="77777777" w:rsidR="00647E0F" w:rsidRPr="007C382A" w:rsidRDefault="00647E0F" w:rsidP="007C38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90CC288" w14:textId="77777777" w:rsidR="00647E0F" w:rsidRPr="00716FB8" w:rsidRDefault="00222D33" w:rsidP="00F008B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отборочного этапа</w:t>
            </w:r>
            <w:r w:rsidR="00757EF4">
              <w:rPr>
                <w:rFonts w:ascii="Times New Roman" w:hAnsi="Times New Roman"/>
                <w:sz w:val="24"/>
                <w:szCs w:val="24"/>
              </w:rPr>
              <w:t xml:space="preserve"> Ш</w:t>
            </w:r>
            <w:r w:rsidR="00647E0F" w:rsidRPr="00716FB8">
              <w:rPr>
                <w:rFonts w:ascii="Times New Roman" w:hAnsi="Times New Roman"/>
                <w:sz w:val="24"/>
                <w:szCs w:val="24"/>
              </w:rPr>
              <w:t xml:space="preserve">ахматной олимпиады И. Г. </w:t>
            </w:r>
            <w:proofErr w:type="spellStart"/>
            <w:r w:rsidR="00647E0F" w:rsidRPr="00716FB8">
              <w:rPr>
                <w:rFonts w:ascii="Times New Roman" w:hAnsi="Times New Roman"/>
                <w:sz w:val="24"/>
                <w:szCs w:val="24"/>
              </w:rPr>
              <w:t>Сухина</w:t>
            </w:r>
            <w:proofErr w:type="spellEnd"/>
            <w:r w:rsidR="00647E0F" w:rsidRPr="00716FB8">
              <w:rPr>
                <w:rFonts w:ascii="Times New Roman" w:hAnsi="Times New Roman"/>
                <w:sz w:val="24"/>
                <w:szCs w:val="24"/>
              </w:rPr>
              <w:t xml:space="preserve"> в ДОО или СОШ</w:t>
            </w:r>
          </w:p>
        </w:tc>
        <w:tc>
          <w:tcPr>
            <w:tcW w:w="3219" w:type="dxa"/>
          </w:tcPr>
          <w:p w14:paraId="598FB744" w14:textId="77777777" w:rsidR="00647E0F" w:rsidRPr="00155E02" w:rsidRDefault="00155E02" w:rsidP="00F008B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своих организациях</w:t>
            </w:r>
          </w:p>
        </w:tc>
      </w:tr>
      <w:tr w:rsidR="00647E0F" w:rsidRPr="00716FB8" w14:paraId="070A2FA6" w14:textId="77777777" w:rsidTr="00437961">
        <w:tc>
          <w:tcPr>
            <w:tcW w:w="2410" w:type="dxa"/>
          </w:tcPr>
          <w:p w14:paraId="56E78963" w14:textId="77777777" w:rsidR="0033115F" w:rsidRDefault="007C382A" w:rsidP="00F008B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382A">
              <w:rPr>
                <w:rFonts w:ascii="Times New Roman" w:hAnsi="Times New Roman"/>
                <w:sz w:val="24"/>
                <w:szCs w:val="24"/>
              </w:rPr>
              <w:t xml:space="preserve">18 по 22 января </w:t>
            </w:r>
          </w:p>
          <w:p w14:paraId="0B8E734F" w14:textId="77777777" w:rsidR="00647E0F" w:rsidRPr="007C382A" w:rsidRDefault="007C382A" w:rsidP="00F008B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382A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3969" w:type="dxa"/>
          </w:tcPr>
          <w:p w14:paraId="72EA5717" w14:textId="77777777" w:rsidR="00647E0F" w:rsidRPr="00716FB8" w:rsidRDefault="00757EF4" w:rsidP="00F008B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заявок на участие в </w:t>
            </w:r>
            <w:r w:rsidR="00222D33">
              <w:rPr>
                <w:rFonts w:ascii="Times New Roman" w:hAnsi="Times New Roman"/>
                <w:sz w:val="24"/>
                <w:szCs w:val="24"/>
              </w:rPr>
              <w:t xml:space="preserve">финальном этапе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222D33">
              <w:rPr>
                <w:rFonts w:ascii="Times New Roman" w:hAnsi="Times New Roman"/>
                <w:sz w:val="24"/>
                <w:szCs w:val="24"/>
              </w:rPr>
              <w:t>ахматной олимпиады</w:t>
            </w:r>
            <w:r w:rsidR="00647E0F" w:rsidRPr="00716FB8">
              <w:rPr>
                <w:rFonts w:ascii="Times New Roman" w:hAnsi="Times New Roman"/>
                <w:sz w:val="24"/>
                <w:szCs w:val="24"/>
              </w:rPr>
              <w:t xml:space="preserve"> И. Г. </w:t>
            </w:r>
            <w:proofErr w:type="spellStart"/>
            <w:r w:rsidR="00647E0F" w:rsidRPr="00716FB8">
              <w:rPr>
                <w:rFonts w:ascii="Times New Roman" w:hAnsi="Times New Roman"/>
                <w:sz w:val="24"/>
                <w:szCs w:val="24"/>
              </w:rPr>
              <w:t>Сухина</w:t>
            </w:r>
            <w:proofErr w:type="spellEnd"/>
          </w:p>
        </w:tc>
        <w:tc>
          <w:tcPr>
            <w:tcW w:w="3219" w:type="dxa"/>
          </w:tcPr>
          <w:p w14:paraId="231C12CE" w14:textId="34E6B9AC" w:rsidR="00F008B2" w:rsidRPr="00D04C46" w:rsidRDefault="00C568CD" w:rsidP="00D04C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ЦРР - детский сад №57 «Одуванчик» г. Нерюнгри</w:t>
            </w:r>
          </w:p>
        </w:tc>
      </w:tr>
      <w:tr w:rsidR="00647E0F" w:rsidRPr="00716FB8" w14:paraId="53F258EE" w14:textId="77777777" w:rsidTr="00437961">
        <w:tc>
          <w:tcPr>
            <w:tcW w:w="2410" w:type="dxa"/>
          </w:tcPr>
          <w:p w14:paraId="2CD2995F" w14:textId="77777777" w:rsidR="0033115F" w:rsidRDefault="007C382A" w:rsidP="00E100E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382A">
              <w:rPr>
                <w:rFonts w:ascii="Times New Roman" w:hAnsi="Times New Roman"/>
                <w:sz w:val="24"/>
                <w:szCs w:val="24"/>
              </w:rPr>
              <w:t xml:space="preserve">22-30 января </w:t>
            </w:r>
          </w:p>
          <w:p w14:paraId="26528F7B" w14:textId="77777777" w:rsidR="00647E0F" w:rsidRPr="007C382A" w:rsidRDefault="007C382A" w:rsidP="00E100E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382A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3969" w:type="dxa"/>
          </w:tcPr>
          <w:p w14:paraId="48571D7A" w14:textId="77777777" w:rsidR="00647E0F" w:rsidRPr="00716FB8" w:rsidRDefault="00647E0F" w:rsidP="00F008B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6FB8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757EF4">
              <w:rPr>
                <w:rFonts w:ascii="Times New Roman" w:hAnsi="Times New Roman"/>
                <w:sz w:val="24"/>
                <w:szCs w:val="24"/>
              </w:rPr>
              <w:t xml:space="preserve"> членами жюри присланных работ Ш</w:t>
            </w:r>
            <w:r w:rsidRPr="00716FB8">
              <w:rPr>
                <w:rFonts w:ascii="Times New Roman" w:hAnsi="Times New Roman"/>
                <w:sz w:val="24"/>
                <w:szCs w:val="24"/>
              </w:rPr>
              <w:t xml:space="preserve">ахматной олимпиады И. Г. </w:t>
            </w:r>
            <w:proofErr w:type="spellStart"/>
            <w:r w:rsidRPr="00716FB8">
              <w:rPr>
                <w:rFonts w:ascii="Times New Roman" w:hAnsi="Times New Roman"/>
                <w:sz w:val="24"/>
                <w:szCs w:val="24"/>
              </w:rPr>
              <w:t>Сухина</w:t>
            </w:r>
            <w:proofErr w:type="spellEnd"/>
          </w:p>
        </w:tc>
        <w:tc>
          <w:tcPr>
            <w:tcW w:w="3219" w:type="dxa"/>
          </w:tcPr>
          <w:p w14:paraId="5112A936" w14:textId="1877A9D0" w:rsidR="00647E0F" w:rsidRPr="00716FB8" w:rsidRDefault="00C568CD" w:rsidP="00C568C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68CD">
              <w:rPr>
                <w:rFonts w:ascii="Times New Roman" w:hAnsi="Times New Roman"/>
                <w:sz w:val="24"/>
                <w:szCs w:val="24"/>
              </w:rPr>
              <w:t>МДОУ ЦРР - детский сад №57 «Одуванчик» г. Нерюнгри</w:t>
            </w:r>
          </w:p>
        </w:tc>
      </w:tr>
      <w:tr w:rsidR="00647E0F" w:rsidRPr="00716FB8" w14:paraId="59E88B3B" w14:textId="77777777" w:rsidTr="00437961">
        <w:tc>
          <w:tcPr>
            <w:tcW w:w="2410" w:type="dxa"/>
          </w:tcPr>
          <w:p w14:paraId="134A73E9" w14:textId="77777777" w:rsidR="0033115F" w:rsidRDefault="007C382A" w:rsidP="00F008B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382A">
              <w:rPr>
                <w:rFonts w:ascii="Times New Roman" w:hAnsi="Times New Roman"/>
                <w:sz w:val="24"/>
                <w:szCs w:val="24"/>
              </w:rPr>
              <w:t xml:space="preserve">31 января </w:t>
            </w:r>
          </w:p>
          <w:p w14:paraId="2A4D7621" w14:textId="77777777" w:rsidR="00647E0F" w:rsidRPr="007C382A" w:rsidRDefault="007C382A" w:rsidP="00F008B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382A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3969" w:type="dxa"/>
          </w:tcPr>
          <w:p w14:paraId="78B9AA93" w14:textId="77777777" w:rsidR="00647E0F" w:rsidRPr="00716FB8" w:rsidRDefault="00757EF4" w:rsidP="00F008B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r w:rsidR="00222D33">
              <w:rPr>
                <w:rFonts w:ascii="Times New Roman" w:hAnsi="Times New Roman"/>
                <w:sz w:val="24"/>
                <w:szCs w:val="24"/>
              </w:rPr>
              <w:t xml:space="preserve">финального этапа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647E0F" w:rsidRPr="00716FB8">
              <w:rPr>
                <w:rFonts w:ascii="Times New Roman" w:hAnsi="Times New Roman"/>
                <w:sz w:val="24"/>
                <w:szCs w:val="24"/>
              </w:rPr>
              <w:t xml:space="preserve">ахматной олимпиады И. Г. </w:t>
            </w:r>
            <w:proofErr w:type="spellStart"/>
            <w:r w:rsidR="00647E0F" w:rsidRPr="00716FB8">
              <w:rPr>
                <w:rFonts w:ascii="Times New Roman" w:hAnsi="Times New Roman"/>
                <w:sz w:val="24"/>
                <w:szCs w:val="24"/>
              </w:rPr>
              <w:t>Сухина</w:t>
            </w:r>
            <w:proofErr w:type="spellEnd"/>
          </w:p>
        </w:tc>
        <w:tc>
          <w:tcPr>
            <w:tcW w:w="3219" w:type="dxa"/>
          </w:tcPr>
          <w:p w14:paraId="05D1BA66" w14:textId="77777777" w:rsidR="00647E0F" w:rsidRPr="00716FB8" w:rsidRDefault="00155E02" w:rsidP="00F008B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6FB8">
              <w:rPr>
                <w:rFonts w:ascii="Times New Roman" w:hAnsi="Times New Roman"/>
                <w:sz w:val="24"/>
                <w:szCs w:val="24"/>
              </w:rPr>
              <w:t xml:space="preserve">на сайте ГАУ ДО РС (Я) «МАН РС (Я)» </w:t>
            </w:r>
            <w:hyperlink r:id="rId11" w:history="1">
              <w:r w:rsidR="007C382A" w:rsidRPr="005E6D47">
                <w:rPr>
                  <w:rStyle w:val="ac"/>
                  <w:rFonts w:ascii="Times New Roman" w:hAnsi="Times New Roman"/>
                  <w:sz w:val="24"/>
                  <w:szCs w:val="24"/>
                </w:rPr>
                <w:t>www.http://lensky-kray.ru</w:t>
              </w:r>
            </w:hyperlink>
            <w:r w:rsidR="00D04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7E0F" w:rsidRPr="00716FB8" w14:paraId="59304907" w14:textId="77777777" w:rsidTr="00437961">
        <w:tc>
          <w:tcPr>
            <w:tcW w:w="2410" w:type="dxa"/>
          </w:tcPr>
          <w:p w14:paraId="49324EC5" w14:textId="6F7E67DA" w:rsidR="00647E0F" w:rsidRPr="0085237E" w:rsidRDefault="00437961" w:rsidP="00F008B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февраля 2024г.</w:t>
            </w:r>
          </w:p>
        </w:tc>
        <w:tc>
          <w:tcPr>
            <w:tcW w:w="3969" w:type="dxa"/>
          </w:tcPr>
          <w:p w14:paraId="2A04AA78" w14:textId="77777777" w:rsidR="00647E0F" w:rsidRPr="0085237E" w:rsidRDefault="00647E0F" w:rsidP="00F008B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237E">
              <w:rPr>
                <w:rFonts w:ascii="Times New Roman" w:hAnsi="Times New Roman"/>
                <w:sz w:val="24"/>
                <w:szCs w:val="24"/>
              </w:rPr>
              <w:t>Республиканский фестиваль среди дошкольников и младших школьников по шахматам «Приключения в Шахматном королевстве»</w:t>
            </w:r>
            <w:r w:rsidR="00E100EB" w:rsidRPr="0085237E">
              <w:rPr>
                <w:rFonts w:ascii="Times New Roman" w:hAnsi="Times New Roman"/>
                <w:sz w:val="24"/>
                <w:szCs w:val="24"/>
              </w:rPr>
              <w:t xml:space="preserve"> в онлайн-формате</w:t>
            </w:r>
          </w:p>
        </w:tc>
        <w:tc>
          <w:tcPr>
            <w:tcW w:w="3219" w:type="dxa"/>
          </w:tcPr>
          <w:p w14:paraId="100C7B57" w14:textId="77777777" w:rsidR="00155E02" w:rsidRPr="00437961" w:rsidRDefault="00E100EB" w:rsidP="00F008B2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Организатор:</w:t>
            </w:r>
            <w:r w:rsidR="00155E02" w:rsidRPr="00437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9E45F7E" w14:textId="3D2138A6" w:rsidR="00155E02" w:rsidRPr="00A24D3E" w:rsidRDefault="00437961" w:rsidP="00F008B2">
            <w:pPr>
              <w:spacing w:line="240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МБДОУ «</w:t>
            </w:r>
            <w:r w:rsidR="00155E02" w:rsidRPr="00437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Детский сад №17 «</w:t>
            </w:r>
            <w:proofErr w:type="spellStart"/>
            <w:r w:rsidR="00155E02" w:rsidRPr="00437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Кунчээн</w:t>
            </w:r>
            <w:proofErr w:type="spellEnd"/>
            <w:r w:rsidR="00155E02" w:rsidRPr="00437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E100EB" w:rsidRPr="00437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 «город Якутск»</w:t>
            </w:r>
          </w:p>
        </w:tc>
      </w:tr>
    </w:tbl>
    <w:p w14:paraId="2C6E6CBB" w14:textId="77777777" w:rsidR="00EE3959" w:rsidRDefault="00EE3959" w:rsidP="00F008B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14:paraId="234E1DF3" w14:textId="77777777" w:rsidR="00F06199" w:rsidRPr="0072628C" w:rsidRDefault="00F06199" w:rsidP="00F0619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2628C">
        <w:rPr>
          <w:rFonts w:ascii="Times New Roman" w:hAnsi="Times New Roman"/>
          <w:sz w:val="24"/>
          <w:szCs w:val="24"/>
        </w:rPr>
        <w:t>Прилагаем к настоящему письму:</w:t>
      </w:r>
    </w:p>
    <w:p w14:paraId="06DFA8DB" w14:textId="77777777" w:rsidR="00F06199" w:rsidRPr="0072628C" w:rsidRDefault="00F06199" w:rsidP="00440852">
      <w:pPr>
        <w:pStyle w:val="ad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628C">
        <w:rPr>
          <w:rFonts w:ascii="Times New Roman" w:hAnsi="Times New Roman" w:cs="Times New Roman"/>
          <w:sz w:val="24"/>
          <w:szCs w:val="24"/>
        </w:rPr>
        <w:t xml:space="preserve">1. Инструкцию по </w:t>
      </w:r>
      <w:r w:rsidR="00DA1869" w:rsidRPr="0072628C">
        <w:rPr>
          <w:rFonts w:ascii="Times New Roman" w:hAnsi="Times New Roman" w:cs="Times New Roman"/>
          <w:sz w:val="24"/>
          <w:szCs w:val="24"/>
        </w:rPr>
        <w:t xml:space="preserve">участию </w:t>
      </w:r>
      <w:r w:rsidR="00DA1869" w:rsidRPr="00DA1869">
        <w:rPr>
          <w:rFonts w:ascii="Times New Roman" w:hAnsi="Times New Roman" w:cs="Times New Roman"/>
          <w:sz w:val="24"/>
          <w:szCs w:val="24"/>
        </w:rPr>
        <w:t>в</w:t>
      </w:r>
      <w:r w:rsidRPr="00DA1869">
        <w:rPr>
          <w:rFonts w:ascii="Times New Roman" w:hAnsi="Times New Roman" w:cs="Times New Roman"/>
          <w:sz w:val="24"/>
          <w:szCs w:val="24"/>
        </w:rPr>
        <w:t xml:space="preserve"> финальном этапе Шахматной олимпиады И.Г. </w:t>
      </w:r>
      <w:proofErr w:type="spellStart"/>
      <w:r w:rsidRPr="00DA1869">
        <w:rPr>
          <w:rFonts w:ascii="Times New Roman" w:hAnsi="Times New Roman" w:cs="Times New Roman"/>
          <w:sz w:val="24"/>
          <w:szCs w:val="24"/>
        </w:rPr>
        <w:t>Сухина</w:t>
      </w:r>
      <w:proofErr w:type="spellEnd"/>
      <w:r w:rsidRPr="0072628C">
        <w:rPr>
          <w:rFonts w:ascii="Times New Roman" w:hAnsi="Times New Roman" w:cs="Times New Roman"/>
          <w:sz w:val="24"/>
          <w:szCs w:val="24"/>
        </w:rPr>
        <w:t>;</w:t>
      </w:r>
    </w:p>
    <w:p w14:paraId="4D5D882A" w14:textId="77777777" w:rsidR="00F06199" w:rsidRPr="00BA51C9" w:rsidRDefault="00F06199" w:rsidP="00440852">
      <w:pPr>
        <w:pStyle w:val="ad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628C">
        <w:rPr>
          <w:rFonts w:ascii="Times New Roman" w:hAnsi="Times New Roman" w:cs="Times New Roman"/>
          <w:sz w:val="24"/>
          <w:szCs w:val="24"/>
        </w:rPr>
        <w:t xml:space="preserve">2. </w:t>
      </w:r>
      <w:r w:rsidRPr="00BA51C9">
        <w:rPr>
          <w:rFonts w:ascii="Times New Roman" w:hAnsi="Times New Roman" w:cs="Times New Roman"/>
          <w:sz w:val="24"/>
          <w:szCs w:val="24"/>
        </w:rPr>
        <w:t>Положение конкурса в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BA51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BA51C9">
        <w:rPr>
          <w:rFonts w:ascii="Times New Roman" w:hAnsi="Times New Roman" w:cs="Times New Roman"/>
          <w:sz w:val="24"/>
          <w:szCs w:val="24"/>
        </w:rPr>
        <w:t>) листах.</w:t>
      </w:r>
    </w:p>
    <w:p w14:paraId="183D8C5A" w14:textId="77777777" w:rsidR="0033115F" w:rsidRDefault="0033115F" w:rsidP="00BC3EA8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</w:p>
    <w:p w14:paraId="0C3E0B0D" w14:textId="5C9A412D" w:rsidR="00BC3EA8" w:rsidRDefault="006A2198" w:rsidP="00BC3EA8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6A2198">
        <w:rPr>
          <w:b w:val="0"/>
          <w:sz w:val="24"/>
          <w:szCs w:val="24"/>
        </w:rPr>
        <w:t xml:space="preserve">По </w:t>
      </w:r>
      <w:r w:rsidR="0033115F">
        <w:rPr>
          <w:b w:val="0"/>
          <w:sz w:val="24"/>
          <w:szCs w:val="24"/>
        </w:rPr>
        <w:t xml:space="preserve">организационным </w:t>
      </w:r>
      <w:r w:rsidRPr="006A2198">
        <w:rPr>
          <w:b w:val="0"/>
          <w:sz w:val="24"/>
          <w:szCs w:val="24"/>
        </w:rPr>
        <w:t>вопросам обращаться:</w:t>
      </w:r>
      <w:r>
        <w:rPr>
          <w:b w:val="0"/>
          <w:sz w:val="24"/>
          <w:szCs w:val="24"/>
        </w:rPr>
        <w:t xml:space="preserve"> </w:t>
      </w:r>
      <w:proofErr w:type="spellStart"/>
      <w:r w:rsidR="00BC3EA8">
        <w:rPr>
          <w:b w:val="0"/>
          <w:sz w:val="24"/>
          <w:szCs w:val="24"/>
        </w:rPr>
        <w:t>Бордусь</w:t>
      </w:r>
      <w:proofErr w:type="spellEnd"/>
      <w:r w:rsidR="00BC3EA8">
        <w:rPr>
          <w:b w:val="0"/>
          <w:sz w:val="24"/>
          <w:szCs w:val="24"/>
        </w:rPr>
        <w:t xml:space="preserve"> Елене Владимировне, заместителю заведующего «ЦРР – д/с №57 «Одуванчик» г.</w:t>
      </w:r>
      <w:r w:rsidR="00440852">
        <w:rPr>
          <w:b w:val="0"/>
          <w:sz w:val="24"/>
          <w:szCs w:val="24"/>
        </w:rPr>
        <w:t xml:space="preserve"> </w:t>
      </w:r>
      <w:r w:rsidR="00BC3EA8">
        <w:rPr>
          <w:b w:val="0"/>
          <w:sz w:val="24"/>
          <w:szCs w:val="24"/>
        </w:rPr>
        <w:t>Нерюнгри РС (Я)</w:t>
      </w:r>
      <w:proofErr w:type="gramStart"/>
      <w:r w:rsidR="00BC3EA8">
        <w:rPr>
          <w:b w:val="0"/>
          <w:sz w:val="24"/>
          <w:szCs w:val="24"/>
        </w:rPr>
        <w:t>»,</w:t>
      </w:r>
      <w:proofErr w:type="spellStart"/>
      <w:r w:rsidR="00BC3EA8" w:rsidRPr="00716FB8">
        <w:rPr>
          <w:b w:val="0"/>
          <w:sz w:val="24"/>
          <w:szCs w:val="24"/>
        </w:rPr>
        <w:t>к.т</w:t>
      </w:r>
      <w:proofErr w:type="spellEnd"/>
      <w:r w:rsidR="00BC3EA8" w:rsidRPr="00716FB8">
        <w:rPr>
          <w:b w:val="0"/>
          <w:sz w:val="24"/>
          <w:szCs w:val="24"/>
        </w:rPr>
        <w:t>.</w:t>
      </w:r>
      <w:proofErr w:type="gramEnd"/>
      <w:r w:rsidR="00BC3EA8" w:rsidRPr="00716FB8">
        <w:rPr>
          <w:b w:val="0"/>
          <w:sz w:val="24"/>
          <w:szCs w:val="24"/>
        </w:rPr>
        <w:t>: 8914</w:t>
      </w:r>
      <w:r w:rsidR="00BC3EA8">
        <w:rPr>
          <w:b w:val="0"/>
          <w:sz w:val="24"/>
          <w:szCs w:val="24"/>
        </w:rPr>
        <w:t>2425676</w:t>
      </w:r>
      <w:r w:rsidR="00BC3EA8" w:rsidRPr="00716FB8">
        <w:rPr>
          <w:b w:val="0"/>
          <w:sz w:val="24"/>
          <w:szCs w:val="24"/>
        </w:rPr>
        <w:t>. Звонить строго в рабочее время</w:t>
      </w:r>
      <w:r w:rsidR="00BC3EA8">
        <w:rPr>
          <w:b w:val="0"/>
          <w:sz w:val="24"/>
          <w:szCs w:val="24"/>
        </w:rPr>
        <w:t xml:space="preserve"> с 9.00 до 17.00</w:t>
      </w:r>
      <w:r w:rsidR="00BC3EA8" w:rsidRPr="00716FB8">
        <w:rPr>
          <w:b w:val="0"/>
          <w:sz w:val="24"/>
          <w:szCs w:val="24"/>
        </w:rPr>
        <w:t>.</w:t>
      </w:r>
    </w:p>
    <w:p w14:paraId="433AA799" w14:textId="77777777" w:rsidR="004928D0" w:rsidRDefault="004928D0" w:rsidP="009C728A">
      <w:pPr>
        <w:pStyle w:val="1"/>
        <w:jc w:val="both"/>
        <w:rPr>
          <w:b w:val="0"/>
          <w:sz w:val="24"/>
          <w:szCs w:val="24"/>
        </w:rPr>
      </w:pPr>
    </w:p>
    <w:p w14:paraId="3C3C6310" w14:textId="77777777" w:rsidR="009C728A" w:rsidRDefault="009C728A" w:rsidP="009C728A">
      <w:pPr>
        <w:pStyle w:val="1"/>
        <w:jc w:val="both"/>
        <w:rPr>
          <w:b w:val="0"/>
          <w:sz w:val="24"/>
          <w:szCs w:val="24"/>
        </w:rPr>
      </w:pPr>
    </w:p>
    <w:p w14:paraId="73B1256A" w14:textId="2371D62A" w:rsidR="0033115F" w:rsidRDefault="0033115F" w:rsidP="009C728A">
      <w:pPr>
        <w:pStyle w:val="1"/>
        <w:jc w:val="both"/>
        <w:rPr>
          <w:b w:val="0"/>
          <w:sz w:val="24"/>
          <w:szCs w:val="24"/>
        </w:rPr>
      </w:pPr>
    </w:p>
    <w:p w14:paraId="6131DB4D" w14:textId="77777777" w:rsidR="00971D8F" w:rsidRPr="009C728A" w:rsidRDefault="00971D8F" w:rsidP="009C728A">
      <w:pPr>
        <w:pStyle w:val="1"/>
        <w:jc w:val="both"/>
        <w:rPr>
          <w:b w:val="0"/>
          <w:sz w:val="24"/>
          <w:szCs w:val="24"/>
        </w:rPr>
      </w:pPr>
    </w:p>
    <w:p w14:paraId="6DF55415" w14:textId="7113E62A" w:rsidR="009B1AB4" w:rsidRPr="00971D8F" w:rsidRDefault="009B1AB4" w:rsidP="009B1AB4">
      <w:pPr>
        <w:pStyle w:val="ae"/>
        <w:spacing w:before="4"/>
        <w:ind w:left="-284" w:right="-1"/>
        <w:jc w:val="right"/>
        <w:rPr>
          <w:i/>
          <w:iCs/>
          <w:color w:val="000000" w:themeColor="text1"/>
        </w:rPr>
      </w:pPr>
      <w:r w:rsidRPr="00971D8F">
        <w:rPr>
          <w:i/>
          <w:color w:val="000000" w:themeColor="text1"/>
        </w:rPr>
        <w:lastRenderedPageBreak/>
        <w:t>Приложение 1</w:t>
      </w:r>
      <w:r w:rsidRPr="00971D8F">
        <w:rPr>
          <w:i/>
          <w:iCs/>
          <w:color w:val="000000" w:themeColor="text1"/>
        </w:rPr>
        <w:t xml:space="preserve"> </w:t>
      </w:r>
    </w:p>
    <w:p w14:paraId="77A79E24" w14:textId="77777777" w:rsidR="009B1AB4" w:rsidRDefault="009B1AB4" w:rsidP="009B1AB4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4"/>
          <w:szCs w:val="24"/>
        </w:rPr>
      </w:pPr>
    </w:p>
    <w:p w14:paraId="746AB64C" w14:textId="77777777" w:rsidR="009B1AB4" w:rsidRDefault="009B1AB4" w:rsidP="009B1AB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62F18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нструкция по участию в Конкурсе</w:t>
      </w:r>
      <w:r w:rsidRPr="00662F18">
        <w:rPr>
          <w:rFonts w:ascii="Times New Roman" w:hAnsi="Times New Roman"/>
          <w:b/>
          <w:sz w:val="24"/>
          <w:szCs w:val="24"/>
        </w:rPr>
        <w:t xml:space="preserve"> </w:t>
      </w:r>
    </w:p>
    <w:p w14:paraId="3CE07F1D" w14:textId="77777777" w:rsidR="00A24D3E" w:rsidRPr="00BB4A82" w:rsidRDefault="00A24D3E" w:rsidP="00A24D3E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принимаются с 18 января по 22 января 2024 г</w:t>
      </w:r>
      <w:r w:rsidRPr="00466C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A82">
        <w:rPr>
          <w:rFonts w:ascii="Times New Roman" w:hAnsi="Times New Roman" w:cs="Times New Roman"/>
          <w:sz w:val="24"/>
          <w:szCs w:val="24"/>
        </w:rPr>
        <w:t xml:space="preserve">(включительно, до 17:00). Далее заявки не принимаются </w:t>
      </w:r>
      <w:r w:rsidRPr="00BB4A82">
        <w:rPr>
          <w:rFonts w:ascii="Times New Roman" w:hAnsi="Times New Roman" w:cs="Times New Roman"/>
          <w:sz w:val="24"/>
          <w:szCs w:val="24"/>
          <w:u w:val="single"/>
        </w:rPr>
        <w:t>независимо от обстоятельств</w:t>
      </w:r>
      <w:r w:rsidRPr="00BB4A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795EF8" w14:textId="18380F97" w:rsidR="00A24D3E" w:rsidRPr="00EE2351" w:rsidRDefault="009B1AB4" w:rsidP="00AF524C">
      <w:pPr>
        <w:ind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для участия в Шахматной олимпиаде И.Г. </w:t>
      </w:r>
      <w:proofErr w:type="spellStart"/>
      <w:r>
        <w:rPr>
          <w:rFonts w:ascii="Times New Roman" w:hAnsi="Times New Roman"/>
          <w:sz w:val="24"/>
          <w:szCs w:val="24"/>
        </w:rPr>
        <w:t>Сухина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отправляете через</w:t>
      </w:r>
      <w:r w:rsidRPr="00D26D73">
        <w:rPr>
          <w:rFonts w:ascii="Times New Roman" w:hAnsi="Times New Roman"/>
          <w:sz w:val="24"/>
          <w:szCs w:val="24"/>
        </w:rPr>
        <w:t xml:space="preserve"> Google-форм</w:t>
      </w:r>
      <w:r w:rsidR="009C728A">
        <w:rPr>
          <w:rFonts w:ascii="Times New Roman" w:hAnsi="Times New Roman"/>
          <w:sz w:val="24"/>
          <w:szCs w:val="24"/>
        </w:rPr>
        <w:t>у</w:t>
      </w:r>
      <w:r w:rsidRPr="00D26D73">
        <w:rPr>
          <w:rFonts w:ascii="Times New Roman" w:hAnsi="Times New Roman"/>
          <w:sz w:val="24"/>
          <w:szCs w:val="24"/>
        </w:rPr>
        <w:t xml:space="preserve"> по ссылке</w:t>
      </w:r>
      <w:r w:rsidR="00AF524C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="00440852" w:rsidRPr="00890B44">
          <w:rPr>
            <w:rStyle w:val="ac"/>
            <w:rFonts w:ascii="Times New Roman" w:hAnsi="Times New Roman"/>
            <w:sz w:val="24"/>
            <w:szCs w:val="24"/>
          </w:rPr>
          <w:t>https://docs.google.com/forms/d/e/1FAIpQLSdp8lIoOs6eTomEII9lhqXQ0TJgBEzXfvVhuOtCRS4SbjLJpw/viewform?usp=sf_link</w:t>
        </w:r>
      </w:hyperlink>
      <w:r w:rsidR="0044085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E2351">
        <w:rPr>
          <w:rFonts w:ascii="Times New Roman" w:hAnsi="Times New Roman"/>
          <w:sz w:val="24"/>
          <w:szCs w:val="24"/>
        </w:rPr>
        <w:t xml:space="preserve">. </w:t>
      </w:r>
    </w:p>
    <w:p w14:paraId="4A3D04FE" w14:textId="77777777" w:rsidR="009B1AB4" w:rsidRPr="00D26D73" w:rsidRDefault="009B1AB4" w:rsidP="009B1AB4">
      <w:pPr>
        <w:ind w:firstLine="708"/>
        <w:rPr>
          <w:rFonts w:ascii="Times New Roman" w:hAnsi="Times New Roman"/>
          <w:b/>
          <w:sz w:val="24"/>
          <w:szCs w:val="24"/>
        </w:rPr>
      </w:pPr>
      <w:r w:rsidRPr="00466C35">
        <w:rPr>
          <w:rFonts w:ascii="Times New Roman" w:hAnsi="Times New Roman"/>
          <w:sz w:val="24"/>
          <w:szCs w:val="24"/>
        </w:rPr>
        <w:t>Так же в Google-форму загружаете:</w:t>
      </w:r>
    </w:p>
    <w:p w14:paraId="21F56742" w14:textId="7E780E10" w:rsidR="009B1AB4" w:rsidRPr="009C728A" w:rsidRDefault="009B1AB4" w:rsidP="009B1AB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011E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сканированную копию протокола отборочного этапа с точным указанием количества</w:t>
      </w:r>
      <w:r w:rsidR="0027380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4011E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участников отборочного этапа Шахматной олимпиады</w:t>
      </w:r>
      <w:r w:rsidR="004408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*;</w:t>
      </w:r>
    </w:p>
    <w:p w14:paraId="5E87006D" w14:textId="5C61F881" w:rsidR="009B1AB4" w:rsidRPr="00971D8F" w:rsidRDefault="009B1AB4" w:rsidP="009B1AB4">
      <w:pPr>
        <w:pStyle w:val="ad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4011E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сканированную копию выполненных заданий</w:t>
      </w:r>
      <w:r w:rsidR="0033115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шахматной олимпиады</w:t>
      </w:r>
      <w:r w:rsidRPr="004011E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="0033115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Работа оформляется с титульным листом, в котором отражено наименование ОО/ДОО, ФИО ребенка, возрастная категория. Работа сканируется единым документом в </w:t>
      </w:r>
      <w:r w:rsidR="0033115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PDF</w:t>
      </w:r>
      <w:r w:rsidR="00971D8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;</w:t>
      </w:r>
    </w:p>
    <w:p w14:paraId="358748A7" w14:textId="54C33E95" w:rsidR="00971D8F" w:rsidRPr="007155C3" w:rsidRDefault="00971D8F" w:rsidP="009B1AB4">
      <w:pPr>
        <w:pStyle w:val="ad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971D8F">
        <w:rPr>
          <w:sz w:val="24"/>
          <w:szCs w:val="24"/>
        </w:rPr>
        <w:t xml:space="preserve">- </w:t>
      </w:r>
      <w:r w:rsidRPr="00971D8F">
        <w:rPr>
          <w:rFonts w:ascii="Times New Roman" w:hAnsi="Times New Roman" w:cs="Times New Roman"/>
          <w:sz w:val="24"/>
          <w:szCs w:val="24"/>
        </w:rPr>
        <w:t xml:space="preserve">сканированную копию квитанции об оплате организационного взноса, с пометкой «Финальный этап Олимпиады </w:t>
      </w:r>
      <w:proofErr w:type="spellStart"/>
      <w:r w:rsidRPr="00971D8F">
        <w:rPr>
          <w:rFonts w:ascii="Times New Roman" w:hAnsi="Times New Roman" w:cs="Times New Roman"/>
          <w:sz w:val="24"/>
          <w:szCs w:val="24"/>
        </w:rPr>
        <w:t>Сухина</w:t>
      </w:r>
      <w:proofErr w:type="spellEnd"/>
      <w:r w:rsidRPr="00971D8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28514D" w14:textId="77777777" w:rsidR="0033115F" w:rsidRDefault="0033115F" w:rsidP="009B1AB4">
      <w:pPr>
        <w:rPr>
          <w:rFonts w:ascii="Times New Roman" w:hAnsi="Times New Roman"/>
          <w:sz w:val="24"/>
          <w:szCs w:val="24"/>
        </w:rPr>
      </w:pPr>
    </w:p>
    <w:p w14:paraId="31C3F2E8" w14:textId="77777777" w:rsidR="009B1AB4" w:rsidRDefault="00273803" w:rsidP="009B1AB4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образец протокола </w:t>
      </w:r>
      <w:r w:rsidR="00D04C46" w:rsidRPr="004011EE">
        <w:rPr>
          <w:rFonts w:ascii="Times New Roman" w:eastAsia="Times New Roman" w:hAnsi="Times New Roman"/>
          <w:bCs/>
          <w:kern w:val="36"/>
          <w:sz w:val="24"/>
          <w:szCs w:val="24"/>
        </w:rPr>
        <w:t>отборочного этапа Шахматной олимпиады</w:t>
      </w:r>
      <w:r w:rsidR="00D04C46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скачиваете по следующей ссылке </w:t>
      </w:r>
      <w:hyperlink r:id="rId13" w:history="1">
        <w:r w:rsidR="00D04C46" w:rsidRPr="006A03EE">
          <w:rPr>
            <w:rStyle w:val="ac"/>
            <w:rFonts w:ascii="Times New Roman" w:eastAsia="Times New Roman" w:hAnsi="Times New Roman"/>
            <w:bCs/>
            <w:kern w:val="36"/>
            <w:sz w:val="24"/>
            <w:szCs w:val="24"/>
          </w:rPr>
          <w:t>https://lensky-kray.ru/uploads/%D0%94%D0%98%D0%9D%D0%9E/2022/%D0%9E%D0%9B%D0%98%D0%9C%D0%9F%D0%98%D0%90%D0%94%D0%90%20%D0%A1%D0%A3%D0%A5%D0%98%D0%9D%D0%90/%D0%9E%D0%91%D0%A0%D0%90%D0%97%D0%95%D0%A6%20%D0%9F%D0%A0%D0%9E%D0%A2%D0%9E%D0%9A%D0%9E%D0%9B%D0%90%20%D0%9E%D0%A2%D0%91%D0%9E%D0%A0%D0%9E%D0%A7%D0%9D%D0%9E%D0%93%D0%9E%20%D0%A3%D0%A0%D0%9E%D0%92%D0%9D%D0%AF.doc</w:t>
        </w:r>
      </w:hyperlink>
      <w:r w:rsidR="00D04C46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</w:p>
    <w:p w14:paraId="454A728A" w14:textId="77777777" w:rsidR="00D04C46" w:rsidRPr="0072628C" w:rsidRDefault="00D04C46" w:rsidP="009B1AB4">
      <w:pPr>
        <w:rPr>
          <w:rFonts w:ascii="Times New Roman" w:hAnsi="Times New Roman"/>
          <w:sz w:val="24"/>
          <w:szCs w:val="24"/>
        </w:rPr>
      </w:pPr>
    </w:p>
    <w:p w14:paraId="5419042E" w14:textId="77777777" w:rsidR="009B1AB4" w:rsidRPr="00A95F80" w:rsidRDefault="009B1AB4" w:rsidP="009B1AB4">
      <w:pPr>
        <w:rPr>
          <w:rFonts w:ascii="Times New Roman" w:hAnsi="Times New Roman"/>
          <w:sz w:val="24"/>
          <w:szCs w:val="24"/>
        </w:rPr>
      </w:pPr>
      <w:r w:rsidRPr="00A95F80">
        <w:rPr>
          <w:rFonts w:ascii="Times New Roman" w:hAnsi="Times New Roman"/>
          <w:sz w:val="24"/>
          <w:szCs w:val="24"/>
        </w:rPr>
        <w:t>ВНИМАНИЕ!</w:t>
      </w:r>
    </w:p>
    <w:p w14:paraId="5EC22FB3" w14:textId="77777777" w:rsidR="009B1AB4" w:rsidRPr="007C382A" w:rsidRDefault="009B1AB4" w:rsidP="007C382A">
      <w:pPr>
        <w:pStyle w:val="ad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382A">
        <w:rPr>
          <w:rFonts w:ascii="Times New Roman" w:eastAsia="Calibri" w:hAnsi="Times New Roman" w:cs="Times New Roman"/>
          <w:sz w:val="24"/>
          <w:szCs w:val="24"/>
        </w:rPr>
        <w:t>Все условия участия смотрите в положении (см. Приложение 2).</w:t>
      </w:r>
    </w:p>
    <w:p w14:paraId="4C39CFB2" w14:textId="77777777" w:rsidR="00971D8F" w:rsidRDefault="009B1AB4" w:rsidP="00971D8F">
      <w:pPr>
        <w:pStyle w:val="ad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382A">
        <w:rPr>
          <w:rFonts w:ascii="Times New Roman" w:hAnsi="Times New Roman" w:cs="Times New Roman"/>
          <w:sz w:val="24"/>
          <w:szCs w:val="24"/>
        </w:rPr>
        <w:t xml:space="preserve">Для принятия заявки требуется полный пакет документов, перечисленный выше. </w:t>
      </w:r>
      <w:r w:rsidR="00DA1869" w:rsidRPr="007C382A">
        <w:rPr>
          <w:rFonts w:ascii="Times New Roman" w:hAnsi="Times New Roman" w:cs="Times New Roman"/>
          <w:sz w:val="24"/>
          <w:szCs w:val="24"/>
        </w:rPr>
        <w:t>Без полного пакета документов</w:t>
      </w:r>
      <w:r w:rsidRPr="007C382A">
        <w:rPr>
          <w:rFonts w:ascii="Times New Roman" w:hAnsi="Times New Roman" w:cs="Times New Roman"/>
          <w:sz w:val="24"/>
          <w:szCs w:val="24"/>
        </w:rPr>
        <w:t xml:space="preserve"> работа не рассматривается.</w:t>
      </w:r>
    </w:p>
    <w:p w14:paraId="5B3F0BC8" w14:textId="77777777" w:rsidR="00971D8F" w:rsidRPr="00971D8F" w:rsidRDefault="00971D8F" w:rsidP="00971D8F">
      <w:pPr>
        <w:pStyle w:val="ad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1D8F">
        <w:rPr>
          <w:rFonts w:ascii="Times New Roman" w:hAnsi="Times New Roman" w:cs="Times New Roman"/>
          <w:sz w:val="24"/>
          <w:szCs w:val="24"/>
        </w:rPr>
        <w:t>Заявки обрабатываются в течение 1-2 рабочих дней.</w:t>
      </w:r>
    </w:p>
    <w:p w14:paraId="10E68136" w14:textId="77777777" w:rsidR="00971D8F" w:rsidRPr="00971D8F" w:rsidRDefault="00971D8F" w:rsidP="00971D8F">
      <w:pPr>
        <w:pStyle w:val="ad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1D8F">
        <w:rPr>
          <w:rFonts w:ascii="Times New Roman" w:hAnsi="Times New Roman" w:cs="Times New Roman"/>
          <w:sz w:val="24"/>
          <w:szCs w:val="24"/>
        </w:rPr>
        <w:t xml:space="preserve">Одна организация имеет право представить на финальный этап работу только одного победителя отборочного этапа на экспертизу жюри Шахматной олимпиады И. Г. </w:t>
      </w:r>
      <w:proofErr w:type="spellStart"/>
      <w:r w:rsidRPr="00971D8F">
        <w:rPr>
          <w:rFonts w:ascii="Times New Roman" w:hAnsi="Times New Roman" w:cs="Times New Roman"/>
          <w:sz w:val="24"/>
          <w:szCs w:val="24"/>
        </w:rPr>
        <w:t>Сухина</w:t>
      </w:r>
      <w:proofErr w:type="spellEnd"/>
      <w:r w:rsidRPr="00971D8F">
        <w:rPr>
          <w:rFonts w:ascii="Times New Roman" w:hAnsi="Times New Roman" w:cs="Times New Roman"/>
          <w:sz w:val="24"/>
          <w:szCs w:val="24"/>
        </w:rPr>
        <w:t xml:space="preserve"> (выполненное задание 1 воспитанника ДОО и 1 ученика СОШ).</w:t>
      </w:r>
    </w:p>
    <w:p w14:paraId="03F5E6E5" w14:textId="160A1CD6" w:rsidR="00971D8F" w:rsidRDefault="00971D8F" w:rsidP="00971D8F">
      <w:pPr>
        <w:pStyle w:val="ad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1D8F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Организационный взнос за участие в финальном этапе Шахматной олимпиады И.Г. </w:t>
      </w:r>
      <w:proofErr w:type="spellStart"/>
      <w:r w:rsidRPr="00971D8F">
        <w:rPr>
          <w:rFonts w:ascii="Times New Roman" w:hAnsi="Times New Roman" w:cs="Times New Roman"/>
          <w:sz w:val="24"/>
          <w:szCs w:val="24"/>
        </w:rPr>
        <w:t>Сухина</w:t>
      </w:r>
      <w:proofErr w:type="spellEnd"/>
      <w:r w:rsidRPr="00971D8F">
        <w:rPr>
          <w:rFonts w:ascii="Times New Roman" w:hAnsi="Times New Roman" w:cs="Times New Roman"/>
          <w:sz w:val="24"/>
          <w:szCs w:val="24"/>
        </w:rPr>
        <w:t xml:space="preserve"> оплачивается по реквизитам ГА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971D8F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РЦ</w:t>
      </w:r>
      <w:r w:rsidRPr="00971D8F">
        <w:rPr>
          <w:rFonts w:ascii="Times New Roman" w:hAnsi="Times New Roman" w:cs="Times New Roman"/>
          <w:sz w:val="24"/>
          <w:szCs w:val="24"/>
        </w:rPr>
        <w:t xml:space="preserve"> РС (Я) «Малая академии наук РС (Я)» и составляет 500 (пятьсот) рублей. Оплата организационного сбора не предусматривает расходы на банковские услуги.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0ED">
        <w:rPr>
          <w:rFonts w:ascii="Times New Roman" w:hAnsi="Times New Roman"/>
          <w:sz w:val="24"/>
          <w:szCs w:val="24"/>
        </w:rPr>
        <w:t xml:space="preserve">Оплата организационного взноса производится по </w:t>
      </w:r>
      <w:r>
        <w:rPr>
          <w:rFonts w:ascii="Times New Roman" w:hAnsi="Times New Roman"/>
          <w:sz w:val="24"/>
          <w:szCs w:val="24"/>
          <w:lang w:val="en-US"/>
        </w:rPr>
        <w:t>QR</w:t>
      </w:r>
      <w:r w:rsidRPr="00971D8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коду</w:t>
      </w:r>
    </w:p>
    <w:p w14:paraId="6C460C29" w14:textId="564D6692" w:rsidR="00971D8F" w:rsidRPr="00971D8F" w:rsidRDefault="00971D8F" w:rsidP="00971D8F">
      <w:pPr>
        <w:pStyle w:val="ad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63EF1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7264DB9B" wp14:editId="69DD7D11">
            <wp:extent cx="1946453" cy="23387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5862" t="20297" r="51307" b="43258"/>
                    <a:stretch/>
                  </pic:blipFill>
                  <pic:spPr bwMode="auto">
                    <a:xfrm>
                      <a:off x="0" y="0"/>
                      <a:ext cx="1948813" cy="2341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5F9EBD" w14:textId="77777777" w:rsidR="00BC3EA8" w:rsidRPr="007C382A" w:rsidRDefault="009B1AB4" w:rsidP="007C382A">
      <w:pPr>
        <w:pStyle w:val="ad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382A">
        <w:rPr>
          <w:rFonts w:ascii="Times New Roman" w:hAnsi="Times New Roman" w:cs="Times New Roman"/>
          <w:sz w:val="24"/>
          <w:szCs w:val="24"/>
        </w:rPr>
        <w:t xml:space="preserve">Вся актуальная информация о Конкурсе размещена на сайте Организатора </w:t>
      </w:r>
      <w:hyperlink r:id="rId15" w:history="1">
        <w:r w:rsidRPr="007C382A">
          <w:rPr>
            <w:rStyle w:val="ac"/>
            <w:rFonts w:ascii="Times New Roman" w:hAnsi="Times New Roman" w:cs="Times New Roman"/>
            <w:sz w:val="24"/>
            <w:szCs w:val="24"/>
          </w:rPr>
          <w:t>www.lensky-kray.ru</w:t>
        </w:r>
      </w:hyperlink>
      <w:r w:rsidRPr="007C382A">
        <w:rPr>
          <w:rFonts w:ascii="Times New Roman" w:hAnsi="Times New Roman" w:cs="Times New Roman"/>
          <w:sz w:val="24"/>
          <w:szCs w:val="24"/>
        </w:rPr>
        <w:t xml:space="preserve">  в разделе «Дошкольное и начальное образование», страница «Положения олимпиад, конкурсов, фестивалей».</w:t>
      </w:r>
    </w:p>
    <w:p w14:paraId="305978A6" w14:textId="696C9DAC" w:rsidR="00BC3EA8" w:rsidRDefault="009B1AB4" w:rsidP="007C382A">
      <w:pPr>
        <w:pStyle w:val="ad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382A">
        <w:rPr>
          <w:rFonts w:ascii="Times New Roman" w:hAnsi="Times New Roman" w:cs="Times New Roman"/>
          <w:sz w:val="24"/>
          <w:szCs w:val="24"/>
        </w:rPr>
        <w:t xml:space="preserve">По всем вопросам, касающихся данного Конкурса, просим обращаться </w:t>
      </w:r>
      <w:r w:rsidR="00BC3EA8" w:rsidRPr="007C382A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BC3EA8" w:rsidRPr="007C382A">
        <w:rPr>
          <w:rFonts w:ascii="Times New Roman" w:hAnsi="Times New Roman" w:cs="Times New Roman"/>
          <w:sz w:val="24"/>
          <w:szCs w:val="24"/>
        </w:rPr>
        <w:t>Бордусь</w:t>
      </w:r>
      <w:proofErr w:type="spellEnd"/>
      <w:r w:rsidR="00BC3EA8" w:rsidRPr="007C382A">
        <w:rPr>
          <w:rFonts w:ascii="Times New Roman" w:hAnsi="Times New Roman" w:cs="Times New Roman"/>
          <w:sz w:val="24"/>
          <w:szCs w:val="24"/>
        </w:rPr>
        <w:t xml:space="preserve"> Елене Владимировне, заместителю заведующего «ЦРР – д/с №57 «Одуванчик» </w:t>
      </w:r>
      <w:proofErr w:type="spellStart"/>
      <w:proofErr w:type="gramStart"/>
      <w:r w:rsidR="00BC3EA8" w:rsidRPr="007C382A">
        <w:rPr>
          <w:rFonts w:ascii="Times New Roman" w:hAnsi="Times New Roman" w:cs="Times New Roman"/>
          <w:sz w:val="24"/>
          <w:szCs w:val="24"/>
        </w:rPr>
        <w:t>г.Нерюнгри</w:t>
      </w:r>
      <w:proofErr w:type="spellEnd"/>
      <w:r w:rsidR="00BC3EA8" w:rsidRPr="007C382A">
        <w:rPr>
          <w:rFonts w:ascii="Times New Roman" w:hAnsi="Times New Roman" w:cs="Times New Roman"/>
          <w:sz w:val="24"/>
          <w:szCs w:val="24"/>
        </w:rPr>
        <w:t xml:space="preserve">  РС</w:t>
      </w:r>
      <w:proofErr w:type="gramEnd"/>
      <w:r w:rsidR="00BC3EA8" w:rsidRPr="007C382A">
        <w:rPr>
          <w:rFonts w:ascii="Times New Roman" w:hAnsi="Times New Roman" w:cs="Times New Roman"/>
          <w:sz w:val="24"/>
          <w:szCs w:val="24"/>
        </w:rPr>
        <w:t xml:space="preserve"> (Я)»,</w:t>
      </w:r>
      <w:proofErr w:type="spellStart"/>
      <w:r w:rsidR="00BC3EA8" w:rsidRPr="007C382A">
        <w:rPr>
          <w:rFonts w:ascii="Times New Roman" w:hAnsi="Times New Roman" w:cs="Times New Roman"/>
          <w:sz w:val="24"/>
          <w:szCs w:val="24"/>
        </w:rPr>
        <w:t>к.т</w:t>
      </w:r>
      <w:proofErr w:type="spellEnd"/>
      <w:r w:rsidR="00BC3EA8" w:rsidRPr="007C382A">
        <w:rPr>
          <w:rFonts w:ascii="Times New Roman" w:hAnsi="Times New Roman" w:cs="Times New Roman"/>
          <w:sz w:val="24"/>
          <w:szCs w:val="24"/>
        </w:rPr>
        <w:t>.: 89142425676. Звонить строго в рабочее время с 9.00 до 17.00.</w:t>
      </w:r>
    </w:p>
    <w:p w14:paraId="06E9AD60" w14:textId="77777777" w:rsidR="00971D8F" w:rsidRPr="007C382A" w:rsidRDefault="00971D8F" w:rsidP="00971D8F">
      <w:pPr>
        <w:pStyle w:val="ad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37656C9" w14:textId="3304B6CC" w:rsidR="009B1AB4" w:rsidRDefault="009B1AB4" w:rsidP="00BC3EA8">
      <w:pPr>
        <w:ind w:firstLine="0"/>
        <w:rPr>
          <w:rFonts w:ascii="Times New Roman" w:hAnsi="Times New Roman"/>
          <w:sz w:val="24"/>
          <w:szCs w:val="24"/>
        </w:rPr>
      </w:pPr>
    </w:p>
    <w:p w14:paraId="56E5848D" w14:textId="3E1B0A43" w:rsidR="00F57582" w:rsidRDefault="00F57582" w:rsidP="00BC3EA8">
      <w:pPr>
        <w:ind w:firstLine="0"/>
        <w:rPr>
          <w:rFonts w:ascii="Times New Roman" w:hAnsi="Times New Roman"/>
          <w:sz w:val="24"/>
          <w:szCs w:val="24"/>
        </w:rPr>
      </w:pPr>
    </w:p>
    <w:p w14:paraId="2E657B8A" w14:textId="064136C0" w:rsidR="00F57582" w:rsidRDefault="00F57582" w:rsidP="00BC3EA8">
      <w:pPr>
        <w:ind w:firstLine="0"/>
        <w:rPr>
          <w:rFonts w:ascii="Times New Roman" w:hAnsi="Times New Roman"/>
          <w:sz w:val="24"/>
          <w:szCs w:val="24"/>
        </w:rPr>
      </w:pPr>
    </w:p>
    <w:p w14:paraId="0EDE2085" w14:textId="7A924DB4" w:rsidR="00F57582" w:rsidRDefault="00F57582" w:rsidP="00BC3EA8">
      <w:pPr>
        <w:ind w:firstLine="0"/>
        <w:rPr>
          <w:rFonts w:ascii="Times New Roman" w:hAnsi="Times New Roman"/>
          <w:sz w:val="24"/>
          <w:szCs w:val="24"/>
        </w:rPr>
      </w:pPr>
    </w:p>
    <w:p w14:paraId="59BBE5DB" w14:textId="186DD8F4" w:rsidR="00F57582" w:rsidRDefault="00F57582" w:rsidP="00BC3EA8">
      <w:pPr>
        <w:ind w:firstLine="0"/>
        <w:rPr>
          <w:rFonts w:ascii="Times New Roman" w:hAnsi="Times New Roman"/>
          <w:sz w:val="24"/>
          <w:szCs w:val="24"/>
        </w:rPr>
      </w:pPr>
    </w:p>
    <w:p w14:paraId="4928CCAD" w14:textId="3D40DFFD" w:rsidR="00F57582" w:rsidRDefault="00F57582" w:rsidP="00BC3EA8">
      <w:pPr>
        <w:ind w:firstLine="0"/>
        <w:rPr>
          <w:rFonts w:ascii="Times New Roman" w:hAnsi="Times New Roman"/>
          <w:sz w:val="24"/>
          <w:szCs w:val="24"/>
        </w:rPr>
      </w:pPr>
    </w:p>
    <w:p w14:paraId="7CDDD043" w14:textId="648B94FF" w:rsidR="00F57582" w:rsidRDefault="00F57582" w:rsidP="00BC3EA8">
      <w:pPr>
        <w:ind w:firstLine="0"/>
        <w:rPr>
          <w:rFonts w:ascii="Times New Roman" w:hAnsi="Times New Roman"/>
          <w:sz w:val="24"/>
          <w:szCs w:val="24"/>
        </w:rPr>
      </w:pPr>
    </w:p>
    <w:p w14:paraId="59DFE1D0" w14:textId="7CE6C6F8" w:rsidR="00F57582" w:rsidRDefault="00F57582" w:rsidP="00BC3EA8">
      <w:pPr>
        <w:ind w:firstLine="0"/>
        <w:rPr>
          <w:rFonts w:ascii="Times New Roman" w:hAnsi="Times New Roman"/>
          <w:sz w:val="24"/>
          <w:szCs w:val="24"/>
        </w:rPr>
      </w:pPr>
    </w:p>
    <w:p w14:paraId="3C6C1334" w14:textId="19297627" w:rsidR="00F57582" w:rsidRDefault="00F57582" w:rsidP="00BC3EA8">
      <w:pPr>
        <w:ind w:firstLine="0"/>
        <w:rPr>
          <w:rFonts w:ascii="Times New Roman" w:hAnsi="Times New Roman"/>
          <w:sz w:val="24"/>
          <w:szCs w:val="24"/>
        </w:rPr>
      </w:pPr>
    </w:p>
    <w:p w14:paraId="66A67BD9" w14:textId="1BEA3131" w:rsidR="00F57582" w:rsidRDefault="00F57582" w:rsidP="00BC3EA8">
      <w:pPr>
        <w:ind w:firstLine="0"/>
        <w:rPr>
          <w:rFonts w:ascii="Times New Roman" w:hAnsi="Times New Roman"/>
          <w:sz w:val="24"/>
          <w:szCs w:val="24"/>
        </w:rPr>
      </w:pPr>
    </w:p>
    <w:p w14:paraId="026DD3DC" w14:textId="4A655518" w:rsidR="00F57582" w:rsidRDefault="00F57582" w:rsidP="00BC3EA8">
      <w:pPr>
        <w:ind w:firstLine="0"/>
        <w:rPr>
          <w:rFonts w:ascii="Times New Roman" w:hAnsi="Times New Roman"/>
          <w:sz w:val="24"/>
          <w:szCs w:val="24"/>
        </w:rPr>
      </w:pPr>
    </w:p>
    <w:p w14:paraId="2C7E6013" w14:textId="07388808" w:rsidR="00F57582" w:rsidRDefault="00F57582" w:rsidP="00BC3EA8">
      <w:pPr>
        <w:ind w:firstLine="0"/>
        <w:rPr>
          <w:rFonts w:ascii="Times New Roman" w:hAnsi="Times New Roman"/>
          <w:sz w:val="24"/>
          <w:szCs w:val="24"/>
        </w:rPr>
      </w:pPr>
    </w:p>
    <w:p w14:paraId="1EC74731" w14:textId="5E02E3B0" w:rsidR="00F57582" w:rsidRDefault="00F57582" w:rsidP="00BC3EA8">
      <w:pPr>
        <w:ind w:firstLine="0"/>
        <w:rPr>
          <w:rFonts w:ascii="Times New Roman" w:hAnsi="Times New Roman"/>
          <w:sz w:val="24"/>
          <w:szCs w:val="24"/>
        </w:rPr>
      </w:pPr>
    </w:p>
    <w:p w14:paraId="2FE5BC51" w14:textId="1B76400D" w:rsidR="00F57582" w:rsidRDefault="00F57582" w:rsidP="00BC3EA8">
      <w:pPr>
        <w:ind w:firstLine="0"/>
        <w:rPr>
          <w:rFonts w:ascii="Times New Roman" w:hAnsi="Times New Roman"/>
          <w:sz w:val="24"/>
          <w:szCs w:val="24"/>
        </w:rPr>
      </w:pPr>
    </w:p>
    <w:p w14:paraId="2283F749" w14:textId="77777777" w:rsidR="00F57582" w:rsidRPr="007C382A" w:rsidRDefault="00F57582" w:rsidP="00BC3EA8">
      <w:pPr>
        <w:ind w:firstLine="0"/>
        <w:rPr>
          <w:rFonts w:ascii="Times New Roman" w:hAnsi="Times New Roman"/>
          <w:sz w:val="24"/>
          <w:szCs w:val="24"/>
        </w:rPr>
      </w:pPr>
    </w:p>
    <w:p w14:paraId="02B9E10B" w14:textId="77777777" w:rsidR="00F57582" w:rsidRPr="003D7D93" w:rsidRDefault="00F57582" w:rsidP="00F57582">
      <w:pPr>
        <w:ind w:firstLine="0"/>
        <w:jc w:val="right"/>
        <w:rPr>
          <w:rFonts w:ascii="Times New Roman" w:hAnsi="Times New Roman"/>
          <w:i/>
          <w:sz w:val="28"/>
          <w:szCs w:val="28"/>
        </w:rPr>
      </w:pPr>
      <w:r w:rsidRPr="003D7D93"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14:paraId="2FFB1619" w14:textId="77777777" w:rsidR="00F57582" w:rsidRPr="00647E0F" w:rsidRDefault="00F57582" w:rsidP="00F57582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12"/>
        <w:tblW w:w="1013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1"/>
        <w:gridCol w:w="4673"/>
      </w:tblGrid>
      <w:tr w:rsidR="00F57582" w:rsidRPr="003D7D93" w14:paraId="24DDD9A4" w14:textId="77777777" w:rsidTr="00076982">
        <w:tc>
          <w:tcPr>
            <w:tcW w:w="5461" w:type="dxa"/>
          </w:tcPr>
          <w:p w14:paraId="4E8B9247" w14:textId="77777777" w:rsidR="00F57582" w:rsidRPr="003D7D93" w:rsidRDefault="00F57582" w:rsidP="000769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D93">
              <w:rPr>
                <w:rFonts w:ascii="Times New Roman" w:eastAsia="Times New Roman" w:hAnsi="Times New Roman"/>
                <w:sz w:val="28"/>
                <w:szCs w:val="28"/>
              </w:rPr>
              <w:t>СОГЛАСОВАНО:</w:t>
            </w:r>
          </w:p>
          <w:p w14:paraId="5B778C6D" w14:textId="77777777" w:rsidR="00F57582" w:rsidRPr="003D7D93" w:rsidRDefault="00F57582" w:rsidP="000769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D93">
              <w:rPr>
                <w:rFonts w:ascii="Times New Roman" w:eastAsia="Times New Roman" w:hAnsi="Times New Roman"/>
                <w:sz w:val="28"/>
                <w:szCs w:val="28"/>
              </w:rPr>
              <w:t>Проректор по НМР</w:t>
            </w:r>
          </w:p>
          <w:p w14:paraId="52841E65" w14:textId="77777777" w:rsidR="00F57582" w:rsidRDefault="00F57582" w:rsidP="000769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D93">
              <w:rPr>
                <w:rFonts w:ascii="Times New Roman" w:eastAsia="Times New Roman" w:hAnsi="Times New Roman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</w:t>
            </w:r>
            <w:r w:rsidRPr="003D7D93">
              <w:rPr>
                <w:rFonts w:ascii="Times New Roman" w:eastAsia="Times New Roman" w:hAnsi="Times New Roman"/>
                <w:sz w:val="28"/>
                <w:szCs w:val="28"/>
              </w:rPr>
              <w:t xml:space="preserve">У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РЦ</w:t>
            </w:r>
            <w:r w:rsidRPr="003D7D93">
              <w:rPr>
                <w:rFonts w:ascii="Times New Roman" w:eastAsia="Times New Roman" w:hAnsi="Times New Roman"/>
                <w:sz w:val="28"/>
                <w:szCs w:val="28"/>
              </w:rPr>
              <w:t xml:space="preserve"> РС(Я) </w:t>
            </w:r>
          </w:p>
          <w:p w14:paraId="14531B40" w14:textId="34FFC061" w:rsidR="00F57582" w:rsidRPr="003D7D93" w:rsidRDefault="00F57582" w:rsidP="000769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D93">
              <w:rPr>
                <w:rFonts w:ascii="Times New Roman" w:eastAsia="Times New Roman" w:hAnsi="Times New Roman"/>
                <w:sz w:val="28"/>
                <w:szCs w:val="28"/>
              </w:rPr>
              <w:t>«Малая академия наук РС (Я)»</w:t>
            </w:r>
          </w:p>
          <w:p w14:paraId="53491E12" w14:textId="77777777" w:rsidR="00F57582" w:rsidRPr="003D7D93" w:rsidRDefault="00F57582" w:rsidP="000769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D93">
              <w:rPr>
                <w:rFonts w:ascii="Times New Roman" w:eastAsia="Times New Roman" w:hAnsi="Times New Roman"/>
                <w:sz w:val="28"/>
                <w:szCs w:val="28"/>
              </w:rPr>
              <w:t>______________________А. В. Яковлева</w:t>
            </w:r>
          </w:p>
          <w:p w14:paraId="37137EBE" w14:textId="77777777" w:rsidR="00F57582" w:rsidRPr="003D7D93" w:rsidRDefault="00F57582" w:rsidP="000769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D93">
              <w:rPr>
                <w:rFonts w:ascii="Times New Roman" w:eastAsia="Times New Roman" w:hAnsi="Times New Roman"/>
                <w:sz w:val="28"/>
                <w:szCs w:val="28"/>
              </w:rPr>
              <w:t>__________________________2018 г.</w:t>
            </w:r>
          </w:p>
        </w:tc>
        <w:tc>
          <w:tcPr>
            <w:tcW w:w="4673" w:type="dxa"/>
          </w:tcPr>
          <w:p w14:paraId="01F20F93" w14:textId="318EE006" w:rsidR="00F57582" w:rsidRPr="003D7D93" w:rsidRDefault="00F57582" w:rsidP="000769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D93">
              <w:rPr>
                <w:rFonts w:ascii="Times New Roman" w:eastAsia="Times New Roman" w:hAnsi="Times New Roman"/>
                <w:sz w:val="28"/>
                <w:szCs w:val="28"/>
              </w:rPr>
              <w:t xml:space="preserve">УТВЕРЖДЕНО: </w:t>
            </w:r>
            <w:r w:rsidRPr="003D7D93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3D7D93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14:paraId="3E4C37FE" w14:textId="6C1360E6" w:rsidR="00F57582" w:rsidRPr="003D7D93" w:rsidRDefault="00F57582" w:rsidP="000769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D93">
              <w:rPr>
                <w:rFonts w:ascii="Times New Roman" w:eastAsia="Times New Roman" w:hAnsi="Times New Roman"/>
                <w:sz w:val="28"/>
                <w:szCs w:val="28"/>
              </w:rPr>
              <w:t>Ректор ГА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</w:t>
            </w:r>
            <w:r w:rsidRPr="003D7D93">
              <w:rPr>
                <w:rFonts w:ascii="Times New Roman" w:eastAsia="Times New Roman" w:hAnsi="Times New Roman"/>
                <w:sz w:val="28"/>
                <w:szCs w:val="28"/>
              </w:rPr>
              <w:t xml:space="preserve">У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РЦ</w:t>
            </w:r>
            <w:r w:rsidRPr="003D7D93">
              <w:rPr>
                <w:rFonts w:ascii="Times New Roman" w:eastAsia="Times New Roman" w:hAnsi="Times New Roman"/>
                <w:sz w:val="28"/>
                <w:szCs w:val="28"/>
              </w:rPr>
              <w:t xml:space="preserve"> РС(Я)</w:t>
            </w:r>
          </w:p>
          <w:p w14:paraId="0D0CF0F5" w14:textId="3E793990" w:rsidR="00F57582" w:rsidRPr="003D7D93" w:rsidRDefault="00F57582" w:rsidP="000769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D93">
              <w:rPr>
                <w:rFonts w:ascii="Times New Roman" w:eastAsia="Times New Roman" w:hAnsi="Times New Roman"/>
                <w:sz w:val="28"/>
                <w:szCs w:val="28"/>
              </w:rPr>
              <w:t>«Малая академия наук РС (Я)»</w:t>
            </w:r>
          </w:p>
          <w:p w14:paraId="44849DC7" w14:textId="77777777" w:rsidR="00F57582" w:rsidRPr="003D7D93" w:rsidRDefault="00F57582" w:rsidP="000769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D93">
              <w:rPr>
                <w:rFonts w:ascii="Times New Roman" w:eastAsia="Times New Roman" w:hAnsi="Times New Roman"/>
                <w:sz w:val="28"/>
                <w:szCs w:val="28"/>
              </w:rPr>
              <w:t>________________В.К. Павлов</w:t>
            </w:r>
          </w:p>
          <w:p w14:paraId="2EA5ACAB" w14:textId="77777777" w:rsidR="00F57582" w:rsidRPr="003D7D93" w:rsidRDefault="00F57582" w:rsidP="000769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D93">
              <w:rPr>
                <w:rFonts w:ascii="Times New Roman" w:eastAsia="Times New Roman" w:hAnsi="Times New Roman"/>
                <w:sz w:val="28"/>
                <w:szCs w:val="28"/>
              </w:rPr>
              <w:t>_____________________2018 г</w:t>
            </w:r>
            <w:r w:rsidRPr="003D7D93">
              <w:rPr>
                <w:rFonts w:eastAsia="Times New Roman" w:cs="Calibri"/>
                <w:sz w:val="28"/>
                <w:szCs w:val="28"/>
              </w:rPr>
              <w:t>.</w:t>
            </w:r>
          </w:p>
        </w:tc>
      </w:tr>
    </w:tbl>
    <w:p w14:paraId="6DF320EC" w14:textId="77777777" w:rsidR="00F57582" w:rsidRPr="003D7D93" w:rsidRDefault="00F57582" w:rsidP="00F57582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342EE5B" w14:textId="77777777" w:rsidR="00F57582" w:rsidRPr="003D7D93" w:rsidRDefault="00F57582" w:rsidP="00F57582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9BECCD5" w14:textId="77777777" w:rsidR="00F57582" w:rsidRPr="003D7D93" w:rsidRDefault="00F57582" w:rsidP="00F57582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D7D93">
        <w:rPr>
          <w:rFonts w:ascii="Times New Roman" w:hAnsi="Times New Roman"/>
          <w:b/>
          <w:bCs/>
          <w:sz w:val="28"/>
          <w:szCs w:val="28"/>
        </w:rPr>
        <w:t>ПОЛОЖЕНИЕ</w:t>
      </w:r>
      <w:r w:rsidRPr="003D7D93">
        <w:rPr>
          <w:rFonts w:ascii="Times New Roman" w:hAnsi="Times New Roman"/>
          <w:b/>
          <w:bCs/>
          <w:sz w:val="28"/>
          <w:szCs w:val="28"/>
        </w:rPr>
        <w:br/>
        <w:t xml:space="preserve">Республиканской шахматной олимпиады И.Г. </w:t>
      </w:r>
      <w:proofErr w:type="spellStart"/>
      <w:r w:rsidRPr="003D7D93">
        <w:rPr>
          <w:rFonts w:ascii="Times New Roman" w:hAnsi="Times New Roman"/>
          <w:b/>
          <w:bCs/>
          <w:sz w:val="28"/>
          <w:szCs w:val="28"/>
        </w:rPr>
        <w:t>Сухина</w:t>
      </w:r>
      <w:proofErr w:type="spellEnd"/>
    </w:p>
    <w:p w14:paraId="07C4F4EE" w14:textId="77777777" w:rsidR="00F57582" w:rsidRPr="003D7D93" w:rsidRDefault="00F57582" w:rsidP="00F57582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D7D93">
        <w:rPr>
          <w:rFonts w:ascii="Times New Roman" w:hAnsi="Times New Roman"/>
          <w:b/>
          <w:bCs/>
          <w:sz w:val="28"/>
          <w:szCs w:val="28"/>
        </w:rPr>
        <w:t>среди дошкольников и младших школьников</w:t>
      </w:r>
    </w:p>
    <w:p w14:paraId="29F4F101" w14:textId="77777777" w:rsidR="00F57582" w:rsidRPr="003D7D93" w:rsidRDefault="00F57582" w:rsidP="00F57582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4CE8317" w14:textId="77777777" w:rsidR="00F57582" w:rsidRPr="003D7D93" w:rsidRDefault="00F57582" w:rsidP="00F57582">
      <w:pPr>
        <w:numPr>
          <w:ilvl w:val="0"/>
          <w:numId w:val="5"/>
        </w:numPr>
        <w:spacing w:after="16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D7D93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14:paraId="7187C705" w14:textId="77777777" w:rsidR="00F57582" w:rsidRPr="003D7D93" w:rsidRDefault="00F57582" w:rsidP="00F57582">
      <w:pPr>
        <w:spacing w:line="240" w:lineRule="auto"/>
        <w:ind w:left="1414" w:firstLine="0"/>
        <w:contextualSpacing/>
        <w:jc w:val="left"/>
        <w:rPr>
          <w:rFonts w:ascii="Times New Roman" w:hAnsi="Times New Roman"/>
          <w:b/>
          <w:bCs/>
          <w:sz w:val="28"/>
          <w:szCs w:val="28"/>
        </w:rPr>
      </w:pPr>
    </w:p>
    <w:p w14:paraId="00EAF777" w14:textId="77777777" w:rsidR="00F57582" w:rsidRPr="003D7D93" w:rsidRDefault="00F57582" w:rsidP="00F57582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3D7D93">
        <w:rPr>
          <w:rFonts w:ascii="Times New Roman" w:hAnsi="Times New Roman"/>
          <w:bCs/>
          <w:sz w:val="28"/>
          <w:szCs w:val="28"/>
        </w:rPr>
        <w:t xml:space="preserve">1.1. Настоящее Положение Республиканской шахматной олимпиады И.Г. </w:t>
      </w:r>
      <w:proofErr w:type="spellStart"/>
      <w:r w:rsidRPr="003D7D93">
        <w:rPr>
          <w:rFonts w:ascii="Times New Roman" w:hAnsi="Times New Roman"/>
          <w:bCs/>
          <w:sz w:val="28"/>
          <w:szCs w:val="28"/>
        </w:rPr>
        <w:t>Сухина</w:t>
      </w:r>
      <w:proofErr w:type="spellEnd"/>
      <w:r w:rsidRPr="003D7D93">
        <w:rPr>
          <w:rFonts w:ascii="Times New Roman" w:hAnsi="Times New Roman"/>
          <w:bCs/>
          <w:sz w:val="28"/>
          <w:szCs w:val="28"/>
        </w:rPr>
        <w:t xml:space="preserve"> среди дошкольников и младших школьников (далее – Шахматная олимпиада И.Г. </w:t>
      </w:r>
      <w:proofErr w:type="spellStart"/>
      <w:r w:rsidRPr="003D7D93">
        <w:rPr>
          <w:rFonts w:ascii="Times New Roman" w:hAnsi="Times New Roman"/>
          <w:bCs/>
          <w:sz w:val="28"/>
          <w:szCs w:val="28"/>
        </w:rPr>
        <w:t>Сухина</w:t>
      </w:r>
      <w:proofErr w:type="spellEnd"/>
      <w:r w:rsidRPr="003D7D93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D7D93">
        <w:rPr>
          <w:rFonts w:ascii="Times New Roman" w:hAnsi="Times New Roman"/>
          <w:bCs/>
          <w:sz w:val="28"/>
          <w:szCs w:val="28"/>
        </w:rPr>
        <w:t>устанавливает порядок организации и проведения олимпиады, ее организационное, методическое обеспечение, порядок участия в олимпиаде и определения победителей и призеров.</w:t>
      </w:r>
    </w:p>
    <w:p w14:paraId="51245264" w14:textId="4B19BBF2" w:rsidR="00F57582" w:rsidRPr="003D7D93" w:rsidRDefault="00F57582" w:rsidP="00F57582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3D7D93">
        <w:rPr>
          <w:rFonts w:ascii="Times New Roman" w:eastAsia="Times New Roman" w:hAnsi="Times New Roman"/>
          <w:sz w:val="28"/>
          <w:szCs w:val="28"/>
        </w:rPr>
        <w:t xml:space="preserve">1.2. Организаторами Шахматной олимпиады И. Г. </w:t>
      </w:r>
      <w:proofErr w:type="spellStart"/>
      <w:r w:rsidRPr="003D7D93">
        <w:rPr>
          <w:rFonts w:ascii="Times New Roman" w:eastAsia="Times New Roman" w:hAnsi="Times New Roman"/>
          <w:sz w:val="28"/>
          <w:szCs w:val="28"/>
        </w:rPr>
        <w:t>Сухина</w:t>
      </w:r>
      <w:proofErr w:type="spellEnd"/>
      <w:r w:rsidRPr="003D7D93">
        <w:rPr>
          <w:rFonts w:ascii="Times New Roman" w:eastAsia="Times New Roman" w:hAnsi="Times New Roman"/>
          <w:sz w:val="28"/>
          <w:szCs w:val="28"/>
        </w:rPr>
        <w:t xml:space="preserve"> являются Министерство образования и науки Республики Саха (Якутия), ГА</w:t>
      </w:r>
      <w:r>
        <w:rPr>
          <w:rFonts w:ascii="Times New Roman" w:eastAsia="Times New Roman" w:hAnsi="Times New Roman"/>
          <w:sz w:val="28"/>
          <w:szCs w:val="28"/>
        </w:rPr>
        <w:t>НО</w:t>
      </w:r>
      <w:r w:rsidRPr="003D7D93">
        <w:rPr>
          <w:rFonts w:ascii="Times New Roman" w:eastAsia="Times New Roman" w:hAnsi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/>
          <w:sz w:val="28"/>
          <w:szCs w:val="28"/>
        </w:rPr>
        <w:t>РЦ</w:t>
      </w:r>
      <w:r w:rsidRPr="003D7D93">
        <w:rPr>
          <w:rFonts w:ascii="Times New Roman" w:eastAsia="Times New Roman" w:hAnsi="Times New Roman"/>
          <w:sz w:val="28"/>
          <w:szCs w:val="28"/>
        </w:rPr>
        <w:t xml:space="preserve"> Республики Саха (Якутия) «Малая академия наук РС (Я)», (далее – Организаторы).</w:t>
      </w:r>
    </w:p>
    <w:p w14:paraId="7979AF13" w14:textId="77777777" w:rsidR="00F57582" w:rsidRPr="003D7D93" w:rsidRDefault="00F57582" w:rsidP="00F57582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3D7D93">
        <w:rPr>
          <w:rFonts w:ascii="Times New Roman" w:eastAsia="Times New Roman" w:hAnsi="Times New Roman"/>
          <w:sz w:val="28"/>
          <w:szCs w:val="28"/>
        </w:rPr>
        <w:t xml:space="preserve">1.3. Председателем жюри и разработчиком олимпиадных заданий является Игорь Георгиевич </w:t>
      </w:r>
      <w:proofErr w:type="spellStart"/>
      <w:r w:rsidRPr="003D7D93">
        <w:rPr>
          <w:rFonts w:ascii="Times New Roman" w:eastAsia="Times New Roman" w:hAnsi="Times New Roman"/>
          <w:sz w:val="28"/>
          <w:szCs w:val="28"/>
        </w:rPr>
        <w:t>Сухин</w:t>
      </w:r>
      <w:proofErr w:type="spellEnd"/>
      <w:r w:rsidRPr="003D7D93">
        <w:rPr>
          <w:rFonts w:ascii="Times New Roman" w:eastAsia="Times New Roman" w:hAnsi="Times New Roman"/>
          <w:sz w:val="28"/>
          <w:szCs w:val="28"/>
        </w:rPr>
        <w:t xml:space="preserve"> – научный консультант республиканского пилотного проекта «Шахматы - детям» в Республике Саха (Якутия), кандидат педагогических наук, старший научный сотрудник  Института стратегии развития образования Российской академии образования, член Координационного совета по развитию шахматного образования в РФ, кандидат в мастера по шахматам, главный идеолог и методист Шахматного всеобуча в РФ, автор официального Федерального шахматного курса для начальной школы «Шахматы – школе».</w:t>
      </w:r>
    </w:p>
    <w:p w14:paraId="4C3E7505" w14:textId="77777777" w:rsidR="00F57582" w:rsidRPr="003D7D93" w:rsidRDefault="00F57582" w:rsidP="00F57582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3D7D93">
        <w:rPr>
          <w:rFonts w:ascii="Times New Roman" w:hAnsi="Times New Roman"/>
          <w:bCs/>
          <w:sz w:val="28"/>
          <w:szCs w:val="28"/>
        </w:rPr>
        <w:t xml:space="preserve">1.4. Решения по всем вопросам, не отраженным явно в настоящем Положении, принимают Организаторы с учетом интересов участников Шахматной олимпиады И.Г. </w:t>
      </w:r>
      <w:proofErr w:type="spellStart"/>
      <w:r w:rsidRPr="003D7D93">
        <w:rPr>
          <w:rFonts w:ascii="Times New Roman" w:hAnsi="Times New Roman"/>
          <w:bCs/>
          <w:sz w:val="28"/>
          <w:szCs w:val="28"/>
        </w:rPr>
        <w:t>Сухина</w:t>
      </w:r>
      <w:proofErr w:type="spellEnd"/>
      <w:r w:rsidRPr="003D7D93">
        <w:rPr>
          <w:rFonts w:ascii="Times New Roman" w:hAnsi="Times New Roman"/>
          <w:bCs/>
          <w:sz w:val="28"/>
          <w:szCs w:val="28"/>
        </w:rPr>
        <w:t>.</w:t>
      </w:r>
    </w:p>
    <w:p w14:paraId="131C2A3E" w14:textId="77777777" w:rsidR="00F57582" w:rsidRPr="003D7D93" w:rsidRDefault="00F57582" w:rsidP="00F57582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3D7D93">
        <w:rPr>
          <w:rFonts w:ascii="Times New Roman" w:hAnsi="Times New Roman"/>
          <w:bCs/>
          <w:sz w:val="28"/>
          <w:szCs w:val="28"/>
        </w:rPr>
        <w:t>1.5. Подача заявки на участие подразумевает согласие со всеми пунктами данного Положения.</w:t>
      </w:r>
    </w:p>
    <w:p w14:paraId="3A8D55CE" w14:textId="77777777" w:rsidR="00F57582" w:rsidRPr="003D7D93" w:rsidRDefault="00F57582" w:rsidP="00F57582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14:paraId="5B218C09" w14:textId="77777777" w:rsidR="00F57582" w:rsidRPr="003D7D93" w:rsidRDefault="00F57582" w:rsidP="00F57582">
      <w:pPr>
        <w:numPr>
          <w:ilvl w:val="0"/>
          <w:numId w:val="4"/>
        </w:numPr>
        <w:spacing w:after="16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D7D93">
        <w:rPr>
          <w:rFonts w:ascii="Times New Roman" w:hAnsi="Times New Roman"/>
          <w:b/>
          <w:sz w:val="28"/>
          <w:szCs w:val="28"/>
        </w:rPr>
        <w:t>Цели и задачи</w:t>
      </w:r>
    </w:p>
    <w:p w14:paraId="31062B0F" w14:textId="77777777" w:rsidR="00F57582" w:rsidRPr="003D7D93" w:rsidRDefault="00F57582" w:rsidP="00F57582">
      <w:pPr>
        <w:spacing w:line="240" w:lineRule="auto"/>
      </w:pPr>
      <w:r w:rsidRPr="003D7D93">
        <w:rPr>
          <w:rFonts w:ascii="Times New Roman" w:eastAsia="Times New Roman" w:hAnsi="Times New Roman"/>
          <w:sz w:val="28"/>
          <w:szCs w:val="28"/>
        </w:rPr>
        <w:t xml:space="preserve">2.1. Цель Шахматной олимпиады И. Г. </w:t>
      </w:r>
      <w:proofErr w:type="spellStart"/>
      <w:r w:rsidRPr="003D7D93">
        <w:rPr>
          <w:rFonts w:ascii="Times New Roman" w:eastAsia="Times New Roman" w:hAnsi="Times New Roman"/>
          <w:sz w:val="28"/>
          <w:szCs w:val="28"/>
        </w:rPr>
        <w:t>Сухина</w:t>
      </w:r>
      <w:proofErr w:type="spellEnd"/>
      <w:r w:rsidRPr="003D7D93">
        <w:rPr>
          <w:rFonts w:ascii="Times New Roman" w:eastAsia="Times New Roman" w:hAnsi="Times New Roman"/>
          <w:sz w:val="28"/>
          <w:szCs w:val="28"/>
        </w:rPr>
        <w:t xml:space="preserve"> – повышение интеллектуального потенциала детей и продвижение развития математического образования в Республике Саха (Якутия). </w:t>
      </w:r>
    </w:p>
    <w:p w14:paraId="54AEA69B" w14:textId="77777777" w:rsidR="00F57582" w:rsidRPr="003D7D93" w:rsidRDefault="00F57582" w:rsidP="00F57582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3D7D93">
        <w:rPr>
          <w:rFonts w:ascii="Times New Roman" w:eastAsia="Times New Roman" w:hAnsi="Times New Roman"/>
          <w:sz w:val="28"/>
          <w:szCs w:val="28"/>
        </w:rPr>
        <w:lastRenderedPageBreak/>
        <w:t xml:space="preserve">2.2. Задачи Шахматной олимпиады И. Г. </w:t>
      </w:r>
      <w:proofErr w:type="spellStart"/>
      <w:r w:rsidRPr="003D7D93">
        <w:rPr>
          <w:rFonts w:ascii="Times New Roman" w:eastAsia="Times New Roman" w:hAnsi="Times New Roman"/>
          <w:sz w:val="28"/>
          <w:szCs w:val="28"/>
        </w:rPr>
        <w:t>Сухина</w:t>
      </w:r>
      <w:proofErr w:type="spellEnd"/>
      <w:r w:rsidRPr="003D7D93">
        <w:rPr>
          <w:rFonts w:ascii="Times New Roman" w:eastAsia="Times New Roman" w:hAnsi="Times New Roman"/>
          <w:sz w:val="28"/>
          <w:szCs w:val="28"/>
        </w:rPr>
        <w:t>:</w:t>
      </w:r>
    </w:p>
    <w:p w14:paraId="4B3A5F13" w14:textId="77777777" w:rsidR="00F57582" w:rsidRPr="003D7D93" w:rsidRDefault="00F57582" w:rsidP="00F57582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3D7D93">
        <w:rPr>
          <w:rFonts w:ascii="Times New Roman" w:eastAsia="Times New Roman" w:hAnsi="Times New Roman"/>
          <w:sz w:val="28"/>
          <w:szCs w:val="28"/>
        </w:rPr>
        <w:t>– тренинг интеллекта детей на основе использования шахмат как эффективного средства развития интеллекта;</w:t>
      </w:r>
    </w:p>
    <w:p w14:paraId="195E42C8" w14:textId="77777777" w:rsidR="00F57582" w:rsidRPr="003D7D93" w:rsidRDefault="00F57582" w:rsidP="00F57582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3D7D93">
        <w:rPr>
          <w:rFonts w:ascii="Times New Roman" w:hAnsi="Times New Roman"/>
          <w:bCs/>
          <w:sz w:val="28"/>
          <w:szCs w:val="28"/>
        </w:rPr>
        <w:t>– развитие фундаментальной способности действовать «в уме», представляющей собой нерасторжимое единство воображения, внимания, памяти и мышления и являющейся универсальной характеристикой человеческого сознания и одним из важнейших показателей общего развития психики человека;</w:t>
      </w:r>
    </w:p>
    <w:p w14:paraId="5034B531" w14:textId="77777777" w:rsidR="00F57582" w:rsidRPr="003D7D93" w:rsidRDefault="00F57582" w:rsidP="00F57582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3D7D93">
        <w:rPr>
          <w:rFonts w:ascii="Times New Roman" w:hAnsi="Times New Roman"/>
          <w:bCs/>
          <w:sz w:val="28"/>
          <w:szCs w:val="28"/>
        </w:rPr>
        <w:t>– качественное развитие образного и логического мышления детей;</w:t>
      </w:r>
    </w:p>
    <w:p w14:paraId="1117FE08" w14:textId="77777777" w:rsidR="00F57582" w:rsidRPr="003D7D93" w:rsidRDefault="00F57582" w:rsidP="00F57582">
      <w:pPr>
        <w:spacing w:line="240" w:lineRule="auto"/>
      </w:pPr>
      <w:r w:rsidRPr="003D7D93">
        <w:rPr>
          <w:rFonts w:ascii="Times New Roman" w:eastAsia="Times New Roman" w:hAnsi="Times New Roman"/>
          <w:sz w:val="28"/>
          <w:szCs w:val="28"/>
        </w:rPr>
        <w:t xml:space="preserve">– знакомство детей с типичными дидактическими заданиями курса «Шахматы – школе» и элементами «Шахматно-задачной технологии И. Г. </w:t>
      </w:r>
      <w:proofErr w:type="spellStart"/>
      <w:r w:rsidRPr="003D7D93">
        <w:rPr>
          <w:rFonts w:ascii="Times New Roman" w:eastAsia="Times New Roman" w:hAnsi="Times New Roman"/>
          <w:sz w:val="28"/>
          <w:szCs w:val="28"/>
        </w:rPr>
        <w:t>Сухина</w:t>
      </w:r>
      <w:proofErr w:type="spellEnd"/>
      <w:r w:rsidRPr="003D7D93">
        <w:rPr>
          <w:rFonts w:ascii="Times New Roman" w:eastAsia="Times New Roman" w:hAnsi="Times New Roman"/>
          <w:sz w:val="28"/>
          <w:szCs w:val="28"/>
        </w:rPr>
        <w:t>»;</w:t>
      </w:r>
    </w:p>
    <w:p w14:paraId="60793B97" w14:textId="77777777" w:rsidR="00F57582" w:rsidRPr="003D7D93" w:rsidRDefault="00F57582" w:rsidP="00F57582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3D7D93">
        <w:rPr>
          <w:rFonts w:ascii="Times New Roman" w:hAnsi="Times New Roman"/>
          <w:bCs/>
          <w:sz w:val="28"/>
          <w:szCs w:val="28"/>
        </w:rPr>
        <w:t xml:space="preserve">– повышение у детей интереса к логическим головоломкам на основе шахматного материала и привитие любви к математике; </w:t>
      </w:r>
    </w:p>
    <w:p w14:paraId="25F00306" w14:textId="77777777" w:rsidR="00F57582" w:rsidRPr="003D7D93" w:rsidRDefault="00F57582" w:rsidP="00F57582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3D7D93">
        <w:rPr>
          <w:rFonts w:ascii="Times New Roman" w:hAnsi="Times New Roman"/>
          <w:bCs/>
          <w:sz w:val="28"/>
          <w:szCs w:val="28"/>
        </w:rPr>
        <w:t>– осуществление нравственного и эстетического воспитания детей на основе элементов шахматной культуры;</w:t>
      </w:r>
    </w:p>
    <w:p w14:paraId="03B0B7A1" w14:textId="77777777" w:rsidR="00F57582" w:rsidRPr="003D7D93" w:rsidRDefault="00F57582" w:rsidP="00F57582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3D7D93">
        <w:rPr>
          <w:rFonts w:ascii="Times New Roman" w:hAnsi="Times New Roman"/>
          <w:bCs/>
          <w:sz w:val="28"/>
          <w:szCs w:val="28"/>
        </w:rPr>
        <w:t>– создание посредством шахмат условий для развития познавательных процессов и эмоционально-волевой сферы;</w:t>
      </w:r>
    </w:p>
    <w:p w14:paraId="2D8142AD" w14:textId="77777777" w:rsidR="00F57582" w:rsidRPr="003D7D93" w:rsidRDefault="00F57582" w:rsidP="00F57582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3D7D93">
        <w:rPr>
          <w:rFonts w:ascii="Times New Roman" w:eastAsia="Times New Roman" w:hAnsi="Times New Roman"/>
          <w:sz w:val="24"/>
          <w:szCs w:val="24"/>
        </w:rPr>
        <w:t>–</w:t>
      </w:r>
      <w:r w:rsidRPr="003D7D93">
        <w:rPr>
          <w:rFonts w:ascii="Times New Roman" w:eastAsia="Times New Roman" w:hAnsi="Times New Roman"/>
          <w:sz w:val="28"/>
          <w:szCs w:val="28"/>
        </w:rPr>
        <w:t xml:space="preserve"> популяризация авторской методики «Шахматно-задачная технология И. Г. </w:t>
      </w:r>
      <w:proofErr w:type="spellStart"/>
      <w:r w:rsidRPr="003D7D93">
        <w:rPr>
          <w:rFonts w:ascii="Times New Roman" w:eastAsia="Times New Roman" w:hAnsi="Times New Roman"/>
          <w:sz w:val="28"/>
          <w:szCs w:val="28"/>
        </w:rPr>
        <w:t>Сухина</w:t>
      </w:r>
      <w:proofErr w:type="spellEnd"/>
      <w:r w:rsidRPr="003D7D93">
        <w:rPr>
          <w:rFonts w:ascii="Times New Roman" w:eastAsia="Times New Roman" w:hAnsi="Times New Roman"/>
          <w:sz w:val="28"/>
          <w:szCs w:val="28"/>
        </w:rPr>
        <w:t>».</w:t>
      </w:r>
    </w:p>
    <w:p w14:paraId="52E7C09C" w14:textId="77777777" w:rsidR="00F57582" w:rsidRPr="003D7D93" w:rsidRDefault="00F57582" w:rsidP="00F57582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FD511BE" w14:textId="77777777" w:rsidR="00F57582" w:rsidRPr="003D7D93" w:rsidRDefault="00F57582" w:rsidP="00F57582">
      <w:pPr>
        <w:numPr>
          <w:ilvl w:val="0"/>
          <w:numId w:val="4"/>
        </w:numPr>
        <w:spacing w:after="16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D7D93">
        <w:rPr>
          <w:rFonts w:ascii="Times New Roman" w:hAnsi="Times New Roman"/>
          <w:b/>
          <w:bCs/>
          <w:sz w:val="28"/>
          <w:szCs w:val="28"/>
        </w:rPr>
        <w:t>Сроки и порядок проведения</w:t>
      </w:r>
    </w:p>
    <w:p w14:paraId="4C165D2C" w14:textId="77777777" w:rsidR="00F57582" w:rsidRPr="003D7D93" w:rsidRDefault="00F57582" w:rsidP="00F57582">
      <w:pPr>
        <w:spacing w:line="240" w:lineRule="auto"/>
        <w:ind w:left="1069" w:firstLine="0"/>
        <w:contextualSpacing/>
        <w:jc w:val="left"/>
        <w:rPr>
          <w:rFonts w:ascii="Times New Roman" w:hAnsi="Times New Roman"/>
          <w:b/>
          <w:bCs/>
          <w:sz w:val="28"/>
          <w:szCs w:val="28"/>
        </w:rPr>
      </w:pPr>
    </w:p>
    <w:p w14:paraId="11012ED7" w14:textId="77777777" w:rsidR="00F57582" w:rsidRPr="003D7D93" w:rsidRDefault="00F57582" w:rsidP="00F57582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3D7D93">
        <w:rPr>
          <w:rFonts w:ascii="Times New Roman" w:hAnsi="Times New Roman"/>
          <w:bCs/>
          <w:sz w:val="28"/>
          <w:szCs w:val="28"/>
        </w:rPr>
        <w:t xml:space="preserve">3.1. </w:t>
      </w:r>
      <w:r w:rsidRPr="003D7D93">
        <w:rPr>
          <w:rFonts w:ascii="Times New Roman" w:eastAsia="Times New Roman" w:hAnsi="Times New Roman"/>
          <w:sz w:val="28"/>
          <w:szCs w:val="28"/>
        </w:rPr>
        <w:t>Олимпиада проводится ежегодно, в дистанционной форме в два этапа: отборочный и финальный.</w:t>
      </w:r>
    </w:p>
    <w:p w14:paraId="756E9703" w14:textId="77777777" w:rsidR="00F57582" w:rsidRPr="003D7D93" w:rsidRDefault="00F57582" w:rsidP="00F57582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3D7D93">
        <w:rPr>
          <w:rFonts w:ascii="Times New Roman" w:hAnsi="Times New Roman"/>
          <w:bCs/>
          <w:sz w:val="28"/>
          <w:szCs w:val="28"/>
        </w:rPr>
        <w:t xml:space="preserve">3.2. Сроки составления заданий, размещения заданий на сайте, проведения отборочного этапа, приема заявок, экспертизы заявленных работ, проведения фестиваля победителей определяются в информационном письме к Шахматной олимпиаде И.Г. </w:t>
      </w:r>
      <w:proofErr w:type="spellStart"/>
      <w:r w:rsidRPr="003D7D93">
        <w:rPr>
          <w:rFonts w:ascii="Times New Roman" w:hAnsi="Times New Roman"/>
          <w:bCs/>
          <w:sz w:val="28"/>
          <w:szCs w:val="28"/>
        </w:rPr>
        <w:t>Сухина</w:t>
      </w:r>
      <w:proofErr w:type="spellEnd"/>
      <w:r w:rsidRPr="003D7D93">
        <w:rPr>
          <w:rFonts w:ascii="Times New Roman" w:hAnsi="Times New Roman"/>
          <w:bCs/>
          <w:sz w:val="28"/>
          <w:szCs w:val="28"/>
        </w:rPr>
        <w:t>.</w:t>
      </w:r>
    </w:p>
    <w:p w14:paraId="2EA45509" w14:textId="77777777" w:rsidR="00F57582" w:rsidRPr="003D7D93" w:rsidRDefault="00F57582" w:rsidP="00F57582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3D7D93">
        <w:rPr>
          <w:rFonts w:ascii="Times New Roman" w:eastAsia="Times New Roman" w:hAnsi="Times New Roman"/>
          <w:sz w:val="28"/>
          <w:szCs w:val="28"/>
        </w:rPr>
        <w:t>3.3. Отборочный этап проводится ДОО и начальной школой в форме олимпиады среди воспитанников старших и подготовительных к школе групп ДОО и 1-4 классов СОШ. Эксперты, члены жюри образовательной организации, состоящие из независимых членов коллектива ДОО и СОШ, проверяют работу детей, участвующих в отборочном этапе Шахматной олимпиады.</w:t>
      </w:r>
    </w:p>
    <w:p w14:paraId="715F195A" w14:textId="4358B0DA" w:rsidR="00F57582" w:rsidRPr="003D7D93" w:rsidRDefault="00F57582" w:rsidP="00F57582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3D7D93">
        <w:rPr>
          <w:rFonts w:ascii="Times New Roman" w:eastAsia="Times New Roman" w:hAnsi="Times New Roman"/>
          <w:sz w:val="28"/>
          <w:szCs w:val="28"/>
        </w:rPr>
        <w:t xml:space="preserve">3.3. По результатам отборочного этапа каждая из образовательных организаций вправе представить работу только </w:t>
      </w:r>
      <w:r w:rsidRPr="003D7D93">
        <w:rPr>
          <w:rFonts w:ascii="Times New Roman" w:eastAsia="Times New Roman" w:hAnsi="Times New Roman"/>
          <w:b/>
          <w:sz w:val="28"/>
          <w:szCs w:val="28"/>
        </w:rPr>
        <w:t>одного победителя</w:t>
      </w:r>
      <w:r w:rsidRPr="003D7D93">
        <w:rPr>
          <w:rFonts w:ascii="Times New Roman" w:eastAsia="Times New Roman" w:hAnsi="Times New Roman"/>
          <w:sz w:val="28"/>
          <w:szCs w:val="28"/>
        </w:rPr>
        <w:t xml:space="preserve"> отборочного этапа на экспертизу жюри финального этапа Шахматной олимпиады И. Г. </w:t>
      </w:r>
      <w:proofErr w:type="spellStart"/>
      <w:r w:rsidRPr="003D7D93">
        <w:rPr>
          <w:rFonts w:ascii="Times New Roman" w:eastAsia="Times New Roman" w:hAnsi="Times New Roman"/>
          <w:sz w:val="28"/>
          <w:szCs w:val="28"/>
        </w:rPr>
        <w:t>Сухина</w:t>
      </w:r>
      <w:proofErr w:type="spellEnd"/>
      <w:r w:rsidRPr="003D7D93">
        <w:rPr>
          <w:rFonts w:ascii="Times New Roman" w:eastAsia="Times New Roman" w:hAnsi="Times New Roman"/>
          <w:sz w:val="28"/>
          <w:szCs w:val="28"/>
        </w:rPr>
        <w:t xml:space="preserve"> (выполненное задание </w:t>
      </w:r>
      <w:r w:rsidRPr="003D7D93">
        <w:rPr>
          <w:rFonts w:ascii="Times New Roman" w:eastAsia="Times New Roman" w:hAnsi="Times New Roman"/>
          <w:b/>
          <w:bCs/>
          <w:sz w:val="28"/>
          <w:szCs w:val="28"/>
        </w:rPr>
        <w:t>1 воспитанника ДОО и 1 ученика СОШ</w:t>
      </w:r>
      <w:r w:rsidRPr="003D7D93">
        <w:rPr>
          <w:rFonts w:ascii="Times New Roman" w:eastAsia="Times New Roman" w:hAnsi="Times New Roman"/>
          <w:sz w:val="28"/>
          <w:szCs w:val="28"/>
        </w:rPr>
        <w:t>). Оценка заявленных работ проводится дистанционно жюри ГА</w:t>
      </w:r>
      <w:r>
        <w:rPr>
          <w:rFonts w:ascii="Times New Roman" w:eastAsia="Times New Roman" w:hAnsi="Times New Roman"/>
          <w:sz w:val="28"/>
          <w:szCs w:val="28"/>
        </w:rPr>
        <w:t>НО</w:t>
      </w:r>
      <w:r w:rsidRPr="003D7D93">
        <w:rPr>
          <w:rFonts w:ascii="Times New Roman" w:eastAsia="Times New Roman" w:hAnsi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/>
          <w:sz w:val="28"/>
          <w:szCs w:val="28"/>
        </w:rPr>
        <w:t>РЦ</w:t>
      </w:r>
      <w:r w:rsidRPr="003D7D93">
        <w:rPr>
          <w:rFonts w:ascii="Times New Roman" w:eastAsia="Times New Roman" w:hAnsi="Times New Roman"/>
          <w:sz w:val="28"/>
          <w:szCs w:val="28"/>
        </w:rPr>
        <w:t xml:space="preserve"> РС (Я) «МАН РС (Я)».</w:t>
      </w:r>
    </w:p>
    <w:p w14:paraId="685C7ECA" w14:textId="4747D278" w:rsidR="00F57582" w:rsidRPr="003D7D93" w:rsidRDefault="00F57582" w:rsidP="00F57582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3D7D93">
        <w:rPr>
          <w:rFonts w:ascii="Times New Roman" w:hAnsi="Times New Roman"/>
          <w:bCs/>
          <w:sz w:val="28"/>
          <w:szCs w:val="28"/>
        </w:rPr>
        <w:t xml:space="preserve">3.4. Итоги Шахматной олимпиады И. Г. </w:t>
      </w:r>
      <w:proofErr w:type="spellStart"/>
      <w:r w:rsidRPr="003D7D93">
        <w:rPr>
          <w:rFonts w:ascii="Times New Roman" w:hAnsi="Times New Roman"/>
          <w:bCs/>
          <w:sz w:val="28"/>
          <w:szCs w:val="28"/>
        </w:rPr>
        <w:t>Сухина</w:t>
      </w:r>
      <w:proofErr w:type="spellEnd"/>
      <w:r w:rsidRPr="003D7D93">
        <w:rPr>
          <w:rFonts w:ascii="Times New Roman" w:hAnsi="Times New Roman"/>
          <w:bCs/>
          <w:sz w:val="28"/>
          <w:szCs w:val="28"/>
        </w:rPr>
        <w:t xml:space="preserve"> будут выставлены на сайте </w:t>
      </w:r>
      <w:r w:rsidRPr="003D7D93">
        <w:rPr>
          <w:rFonts w:ascii="Times New Roman" w:eastAsia="Times New Roman" w:hAnsi="Times New Roman"/>
          <w:sz w:val="28"/>
          <w:szCs w:val="28"/>
        </w:rPr>
        <w:t>ГА</w:t>
      </w:r>
      <w:r>
        <w:rPr>
          <w:rFonts w:ascii="Times New Roman" w:eastAsia="Times New Roman" w:hAnsi="Times New Roman"/>
          <w:sz w:val="28"/>
          <w:szCs w:val="28"/>
        </w:rPr>
        <w:t>НО</w:t>
      </w:r>
      <w:r w:rsidRPr="003D7D93">
        <w:rPr>
          <w:rFonts w:ascii="Times New Roman" w:eastAsia="Times New Roman" w:hAnsi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/>
          <w:sz w:val="28"/>
          <w:szCs w:val="28"/>
        </w:rPr>
        <w:t>РЦ</w:t>
      </w:r>
      <w:r w:rsidRPr="003D7D93">
        <w:rPr>
          <w:rFonts w:ascii="Times New Roman" w:eastAsia="Times New Roman" w:hAnsi="Times New Roman"/>
          <w:sz w:val="28"/>
          <w:szCs w:val="28"/>
        </w:rPr>
        <w:t xml:space="preserve"> РС (Я) </w:t>
      </w:r>
      <w:r w:rsidRPr="003D7D93">
        <w:rPr>
          <w:rFonts w:ascii="Times New Roman" w:hAnsi="Times New Roman"/>
          <w:bCs/>
          <w:sz w:val="28"/>
          <w:szCs w:val="28"/>
        </w:rPr>
        <w:t xml:space="preserve">«МАН РС (Я)» </w:t>
      </w:r>
      <w:r w:rsidRPr="003D7D93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3D7D93">
        <w:rPr>
          <w:rFonts w:ascii="Times New Roman" w:hAnsi="Times New Roman"/>
          <w:bCs/>
          <w:sz w:val="28"/>
          <w:szCs w:val="28"/>
        </w:rPr>
        <w:t>.</w:t>
      </w:r>
      <w:hyperlink r:id="rId16" w:history="1">
        <w:r w:rsidRPr="003D7D93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http://lensky-kray.ru/</w:t>
        </w:r>
      </w:hyperlink>
    </w:p>
    <w:p w14:paraId="3F78F734" w14:textId="77777777" w:rsidR="00F57582" w:rsidRPr="003D7D93" w:rsidRDefault="00F57582" w:rsidP="00F57582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3D7D93">
        <w:rPr>
          <w:rFonts w:ascii="Times New Roman" w:hAnsi="Times New Roman"/>
          <w:bCs/>
          <w:sz w:val="28"/>
          <w:szCs w:val="28"/>
        </w:rPr>
        <w:lastRenderedPageBreak/>
        <w:t xml:space="preserve">3.5. Победители финального этапа будут приглашены на Фестиваль победителей Шахматной олимпиады И.Г. </w:t>
      </w:r>
      <w:proofErr w:type="spellStart"/>
      <w:r w:rsidRPr="003D7D93">
        <w:rPr>
          <w:rFonts w:ascii="Times New Roman" w:hAnsi="Times New Roman"/>
          <w:bCs/>
          <w:sz w:val="28"/>
          <w:szCs w:val="28"/>
        </w:rPr>
        <w:t>Сухина</w:t>
      </w:r>
      <w:proofErr w:type="spellEnd"/>
      <w:r w:rsidRPr="003D7D93">
        <w:rPr>
          <w:rFonts w:ascii="Times New Roman" w:hAnsi="Times New Roman"/>
          <w:bCs/>
          <w:sz w:val="28"/>
          <w:szCs w:val="28"/>
        </w:rPr>
        <w:t xml:space="preserve"> «Приключения в Шахматном королевстве», который пройдет в г. Якутске. </w:t>
      </w:r>
    </w:p>
    <w:p w14:paraId="1EB06E58" w14:textId="77777777" w:rsidR="00F57582" w:rsidRPr="003D7D93" w:rsidRDefault="00F57582" w:rsidP="00F5758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7185E162" w14:textId="77777777" w:rsidR="00F57582" w:rsidRPr="003D7D93" w:rsidRDefault="00F57582" w:rsidP="00F57582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D7D93">
        <w:rPr>
          <w:rFonts w:ascii="Times New Roman" w:hAnsi="Times New Roman"/>
          <w:b/>
          <w:bCs/>
          <w:sz w:val="28"/>
          <w:szCs w:val="28"/>
        </w:rPr>
        <w:t>Участники конкурса</w:t>
      </w:r>
    </w:p>
    <w:p w14:paraId="38246E61" w14:textId="77777777" w:rsidR="00F57582" w:rsidRPr="003D7D93" w:rsidRDefault="00F57582" w:rsidP="00F57582">
      <w:pPr>
        <w:ind w:firstLine="708"/>
        <w:rPr>
          <w:rFonts w:ascii="Times New Roman" w:hAnsi="Times New Roman"/>
          <w:bCs/>
          <w:sz w:val="28"/>
          <w:szCs w:val="28"/>
        </w:rPr>
      </w:pPr>
      <w:r w:rsidRPr="003D7D93">
        <w:rPr>
          <w:rFonts w:ascii="Times New Roman" w:hAnsi="Times New Roman"/>
          <w:bCs/>
          <w:sz w:val="28"/>
          <w:szCs w:val="28"/>
        </w:rPr>
        <w:t xml:space="preserve">4.1. Участниками Шахматной олимпиады И.Г. </w:t>
      </w:r>
      <w:proofErr w:type="spellStart"/>
      <w:r w:rsidRPr="003D7D93">
        <w:rPr>
          <w:rFonts w:ascii="Times New Roman" w:hAnsi="Times New Roman"/>
          <w:bCs/>
          <w:sz w:val="28"/>
          <w:szCs w:val="28"/>
        </w:rPr>
        <w:t>Сухина</w:t>
      </w:r>
      <w:proofErr w:type="spellEnd"/>
      <w:r w:rsidRPr="003D7D93">
        <w:rPr>
          <w:rFonts w:ascii="Times New Roman" w:hAnsi="Times New Roman"/>
          <w:bCs/>
          <w:sz w:val="28"/>
          <w:szCs w:val="28"/>
        </w:rPr>
        <w:t xml:space="preserve"> могут стать дети с 5 до 10 лет. На момент участия в Конкурсе участнику не должно быть 11 лет. </w:t>
      </w:r>
    </w:p>
    <w:p w14:paraId="68AB49CA" w14:textId="77777777" w:rsidR="00F57582" w:rsidRPr="003D7D93" w:rsidRDefault="00F57582" w:rsidP="00F57582">
      <w:pPr>
        <w:ind w:firstLine="708"/>
        <w:rPr>
          <w:rFonts w:ascii="Times New Roman" w:hAnsi="Times New Roman"/>
          <w:bCs/>
          <w:sz w:val="28"/>
          <w:szCs w:val="28"/>
        </w:rPr>
      </w:pPr>
      <w:r w:rsidRPr="003D7D93">
        <w:rPr>
          <w:rFonts w:ascii="Times New Roman" w:hAnsi="Times New Roman"/>
          <w:bCs/>
          <w:sz w:val="28"/>
          <w:szCs w:val="28"/>
        </w:rPr>
        <w:t>Организационным комитетом установлены три возрастные группы:</w:t>
      </w:r>
    </w:p>
    <w:p w14:paraId="0E3AC053" w14:textId="77777777" w:rsidR="00F57582" w:rsidRPr="003D7D93" w:rsidRDefault="00F57582" w:rsidP="00F57582">
      <w:pPr>
        <w:ind w:left="1429" w:firstLine="0"/>
        <w:contextualSpacing/>
        <w:rPr>
          <w:rFonts w:ascii="Times New Roman" w:hAnsi="Times New Roman"/>
          <w:bCs/>
          <w:sz w:val="28"/>
          <w:szCs w:val="28"/>
        </w:rPr>
      </w:pPr>
      <w:r w:rsidRPr="003D7D93">
        <w:rPr>
          <w:rFonts w:ascii="Times New Roman" w:hAnsi="Times New Roman"/>
          <w:bCs/>
          <w:sz w:val="28"/>
          <w:szCs w:val="28"/>
        </w:rPr>
        <w:t>- 5-6 лет;</w:t>
      </w:r>
    </w:p>
    <w:p w14:paraId="7EF0DFE1" w14:textId="77777777" w:rsidR="00F57582" w:rsidRPr="003D7D93" w:rsidRDefault="00F57582" w:rsidP="00F57582">
      <w:pPr>
        <w:ind w:left="1429" w:firstLine="0"/>
        <w:contextualSpacing/>
        <w:rPr>
          <w:rFonts w:ascii="Times New Roman" w:hAnsi="Times New Roman"/>
          <w:bCs/>
          <w:sz w:val="28"/>
          <w:szCs w:val="28"/>
        </w:rPr>
      </w:pPr>
      <w:r w:rsidRPr="003D7D93">
        <w:rPr>
          <w:rFonts w:ascii="Times New Roman" w:hAnsi="Times New Roman"/>
          <w:bCs/>
          <w:sz w:val="28"/>
          <w:szCs w:val="28"/>
        </w:rPr>
        <w:t>- 7-8 лет;</w:t>
      </w:r>
    </w:p>
    <w:p w14:paraId="79C9AFA0" w14:textId="77777777" w:rsidR="00F57582" w:rsidRPr="003D7D93" w:rsidRDefault="00F57582" w:rsidP="00F57582">
      <w:pPr>
        <w:ind w:left="1429" w:firstLine="0"/>
        <w:contextualSpacing/>
        <w:rPr>
          <w:rFonts w:ascii="Times New Roman" w:hAnsi="Times New Roman"/>
          <w:bCs/>
          <w:sz w:val="28"/>
          <w:szCs w:val="28"/>
        </w:rPr>
      </w:pPr>
      <w:r w:rsidRPr="003D7D93">
        <w:rPr>
          <w:rFonts w:ascii="Times New Roman" w:hAnsi="Times New Roman"/>
          <w:bCs/>
          <w:sz w:val="28"/>
          <w:szCs w:val="28"/>
        </w:rPr>
        <w:t>- 9-10 лет.</w:t>
      </w:r>
    </w:p>
    <w:p w14:paraId="496374C0" w14:textId="77777777" w:rsidR="00F57582" w:rsidRPr="003D7D93" w:rsidRDefault="00F57582" w:rsidP="00F57582">
      <w:pPr>
        <w:numPr>
          <w:ilvl w:val="0"/>
          <w:numId w:val="4"/>
        </w:numPr>
        <w:spacing w:after="16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D7D93">
        <w:rPr>
          <w:rFonts w:ascii="Times New Roman" w:hAnsi="Times New Roman"/>
          <w:b/>
          <w:bCs/>
          <w:sz w:val="28"/>
          <w:szCs w:val="28"/>
        </w:rPr>
        <w:t>Условия участия и порядок представления заявок</w:t>
      </w:r>
    </w:p>
    <w:p w14:paraId="0782CBAF" w14:textId="77777777" w:rsidR="00F57582" w:rsidRPr="003D7D93" w:rsidRDefault="00F57582" w:rsidP="00F57582">
      <w:pPr>
        <w:spacing w:line="240" w:lineRule="auto"/>
        <w:ind w:left="1069" w:firstLine="0"/>
        <w:contextualSpacing/>
        <w:jc w:val="left"/>
        <w:rPr>
          <w:rFonts w:ascii="Times New Roman" w:hAnsi="Times New Roman"/>
          <w:b/>
          <w:bCs/>
          <w:sz w:val="28"/>
          <w:szCs w:val="28"/>
        </w:rPr>
      </w:pPr>
    </w:p>
    <w:p w14:paraId="3FCCBB8F" w14:textId="77777777" w:rsidR="00F57582" w:rsidRPr="003D7D93" w:rsidRDefault="00F57582" w:rsidP="00F5758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3D7D93">
        <w:rPr>
          <w:rFonts w:ascii="Times New Roman" w:hAnsi="Times New Roman"/>
          <w:color w:val="000000"/>
          <w:sz w:val="28"/>
          <w:szCs w:val="28"/>
        </w:rPr>
        <w:t>5.1. Подача заявок на участие в финальном этапе Шахматной олимпиады осуществляется в электронном видена эл. почту, указанной в информационном письме.</w:t>
      </w:r>
    </w:p>
    <w:p w14:paraId="2C4445A0" w14:textId="77777777" w:rsidR="00F57582" w:rsidRPr="003D7D93" w:rsidRDefault="00F57582" w:rsidP="00F57582">
      <w:pPr>
        <w:spacing w:line="240" w:lineRule="auto"/>
        <w:ind w:left="1069" w:firstLine="0"/>
        <w:contextualSpacing/>
        <w:jc w:val="left"/>
        <w:rPr>
          <w:rFonts w:ascii="Times New Roman" w:hAnsi="Times New Roman"/>
          <w:sz w:val="28"/>
          <w:szCs w:val="28"/>
        </w:rPr>
      </w:pPr>
    </w:p>
    <w:p w14:paraId="522FDB73" w14:textId="77777777" w:rsidR="00F57582" w:rsidRPr="003D7D93" w:rsidRDefault="00F57582" w:rsidP="00F57582">
      <w:pPr>
        <w:numPr>
          <w:ilvl w:val="0"/>
          <w:numId w:val="4"/>
        </w:numPr>
        <w:spacing w:after="16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D7D93">
        <w:rPr>
          <w:rFonts w:ascii="Times New Roman" w:hAnsi="Times New Roman"/>
          <w:b/>
          <w:sz w:val="28"/>
          <w:szCs w:val="28"/>
        </w:rPr>
        <w:t xml:space="preserve">Организатор Шахматной олимпиады И.Г. </w:t>
      </w:r>
      <w:proofErr w:type="spellStart"/>
      <w:r w:rsidRPr="003D7D93">
        <w:rPr>
          <w:rFonts w:ascii="Times New Roman" w:hAnsi="Times New Roman"/>
          <w:b/>
          <w:sz w:val="28"/>
          <w:szCs w:val="28"/>
        </w:rPr>
        <w:t>Сухина</w:t>
      </w:r>
      <w:proofErr w:type="spellEnd"/>
    </w:p>
    <w:p w14:paraId="110299D4" w14:textId="77777777" w:rsidR="00F57582" w:rsidRPr="003D7D93" w:rsidRDefault="00F57582" w:rsidP="00F57582">
      <w:pPr>
        <w:spacing w:line="240" w:lineRule="auto"/>
        <w:ind w:left="1069" w:firstLine="0"/>
        <w:contextualSpacing/>
        <w:jc w:val="left"/>
        <w:rPr>
          <w:rFonts w:ascii="Times New Roman" w:hAnsi="Times New Roman"/>
          <w:b/>
          <w:sz w:val="28"/>
          <w:szCs w:val="28"/>
        </w:rPr>
      </w:pPr>
    </w:p>
    <w:p w14:paraId="2BD425B2" w14:textId="77777777" w:rsidR="00F57582" w:rsidRPr="003D7D93" w:rsidRDefault="00F57582" w:rsidP="00F57582">
      <w:pPr>
        <w:spacing w:line="240" w:lineRule="auto"/>
        <w:rPr>
          <w:rFonts w:ascii="Times New Roman" w:hAnsi="Times New Roman"/>
          <w:sz w:val="28"/>
          <w:szCs w:val="28"/>
        </w:rPr>
      </w:pPr>
      <w:r w:rsidRPr="003D7D93">
        <w:rPr>
          <w:rFonts w:ascii="Times New Roman" w:hAnsi="Times New Roman"/>
          <w:sz w:val="28"/>
          <w:szCs w:val="28"/>
        </w:rPr>
        <w:t>6.1. К функциям Организатора относятся: разработка настоящего Положения; подготовка заданий олимпиады; регистрация участников олимпиады; проверка работ зарегистрированных участников; подведение и опубликование итогов олимпиады; информирование участников об итогах олимпиады и награждение победителей.</w:t>
      </w:r>
    </w:p>
    <w:p w14:paraId="04B6E2AD" w14:textId="77777777" w:rsidR="00F57582" w:rsidRPr="003D7D93" w:rsidRDefault="00F57582" w:rsidP="00F57582">
      <w:pPr>
        <w:spacing w:line="240" w:lineRule="auto"/>
        <w:rPr>
          <w:rFonts w:ascii="Times New Roman" w:hAnsi="Times New Roman"/>
          <w:sz w:val="28"/>
          <w:szCs w:val="28"/>
        </w:rPr>
      </w:pPr>
      <w:r w:rsidRPr="003D7D93">
        <w:rPr>
          <w:rFonts w:ascii="Times New Roman" w:hAnsi="Times New Roman"/>
          <w:sz w:val="28"/>
          <w:szCs w:val="28"/>
        </w:rPr>
        <w:t xml:space="preserve">6.2. Регистрацию участников отборочного этапа Шахматной олимпиады И.Г. </w:t>
      </w:r>
      <w:proofErr w:type="spellStart"/>
      <w:r w:rsidRPr="003D7D93">
        <w:rPr>
          <w:rFonts w:ascii="Times New Roman" w:hAnsi="Times New Roman"/>
          <w:sz w:val="28"/>
          <w:szCs w:val="28"/>
        </w:rPr>
        <w:t>Сухина</w:t>
      </w:r>
      <w:proofErr w:type="spellEnd"/>
      <w:r w:rsidRPr="003D7D93">
        <w:rPr>
          <w:rFonts w:ascii="Times New Roman" w:hAnsi="Times New Roman"/>
          <w:sz w:val="28"/>
          <w:szCs w:val="28"/>
        </w:rPr>
        <w:t>, получение заданий олимпиады, организацию отборочного этапа, организацию проверки выполненных работ осуществляет педагог или координатор Шахматной олимпиады в образовательной организации (ОО). Координатор выбирается самостоятельно и без уведомления Организаторов.</w:t>
      </w:r>
    </w:p>
    <w:p w14:paraId="7722C57C" w14:textId="77777777" w:rsidR="00F57582" w:rsidRPr="003D7D93" w:rsidRDefault="00F57582" w:rsidP="00F57582">
      <w:pPr>
        <w:spacing w:line="240" w:lineRule="auto"/>
        <w:rPr>
          <w:rFonts w:ascii="Times New Roman" w:hAnsi="Times New Roman"/>
          <w:sz w:val="28"/>
          <w:szCs w:val="28"/>
        </w:rPr>
      </w:pPr>
      <w:r w:rsidRPr="003D7D93">
        <w:rPr>
          <w:rFonts w:ascii="Times New Roman" w:hAnsi="Times New Roman"/>
          <w:sz w:val="28"/>
          <w:szCs w:val="28"/>
        </w:rPr>
        <w:t>6.3. Конкурсные работы оценивает жюри, состав которого утверждается организаторами олимпиады в образовательных организациях.</w:t>
      </w:r>
    </w:p>
    <w:p w14:paraId="0BFF208F" w14:textId="33FDDB44" w:rsidR="00F57582" w:rsidRPr="003D7D93" w:rsidRDefault="00F57582" w:rsidP="00F57582">
      <w:pPr>
        <w:spacing w:line="240" w:lineRule="auto"/>
        <w:rPr>
          <w:rFonts w:ascii="Times New Roman" w:hAnsi="Times New Roman"/>
          <w:sz w:val="28"/>
          <w:szCs w:val="28"/>
        </w:rPr>
      </w:pPr>
      <w:r w:rsidRPr="003D7D93">
        <w:rPr>
          <w:rFonts w:ascii="Times New Roman" w:hAnsi="Times New Roman"/>
          <w:sz w:val="28"/>
          <w:szCs w:val="28"/>
        </w:rPr>
        <w:t xml:space="preserve">6.4. Информация о проведении Шахматной олимпиады публикуются на официальном сайте </w:t>
      </w:r>
      <w:r w:rsidRPr="003D7D93">
        <w:rPr>
          <w:rFonts w:ascii="Times New Roman" w:eastAsia="Times New Roman" w:hAnsi="Times New Roman"/>
          <w:sz w:val="28"/>
          <w:szCs w:val="28"/>
        </w:rPr>
        <w:t>ГА</w:t>
      </w:r>
      <w:r>
        <w:rPr>
          <w:rFonts w:ascii="Times New Roman" w:eastAsia="Times New Roman" w:hAnsi="Times New Roman"/>
          <w:sz w:val="28"/>
          <w:szCs w:val="28"/>
        </w:rPr>
        <w:t>НО</w:t>
      </w:r>
      <w:r w:rsidRPr="003D7D93">
        <w:rPr>
          <w:rFonts w:ascii="Times New Roman" w:eastAsia="Times New Roman" w:hAnsi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/>
          <w:sz w:val="28"/>
          <w:szCs w:val="28"/>
        </w:rPr>
        <w:t>РЦ</w:t>
      </w:r>
      <w:r w:rsidRPr="003D7D93">
        <w:rPr>
          <w:rFonts w:ascii="Times New Roman" w:eastAsia="Times New Roman" w:hAnsi="Times New Roman"/>
          <w:sz w:val="28"/>
          <w:szCs w:val="28"/>
        </w:rPr>
        <w:t xml:space="preserve"> РС (Я) </w:t>
      </w:r>
      <w:r w:rsidRPr="003D7D93">
        <w:rPr>
          <w:rFonts w:ascii="Times New Roman" w:hAnsi="Times New Roman"/>
          <w:sz w:val="28"/>
          <w:szCs w:val="28"/>
        </w:rPr>
        <w:t>«МАН РС (Я)».</w:t>
      </w:r>
    </w:p>
    <w:p w14:paraId="5590C0D3" w14:textId="77777777" w:rsidR="00F57582" w:rsidRPr="003D7D93" w:rsidRDefault="00F57582" w:rsidP="00F57582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D42454E" w14:textId="77777777" w:rsidR="00F57582" w:rsidRPr="003D7D93" w:rsidRDefault="00F57582" w:rsidP="00F57582">
      <w:pPr>
        <w:numPr>
          <w:ilvl w:val="0"/>
          <w:numId w:val="4"/>
        </w:numPr>
        <w:spacing w:after="16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D7D93">
        <w:rPr>
          <w:rFonts w:ascii="Times New Roman" w:hAnsi="Times New Roman"/>
          <w:b/>
          <w:sz w:val="28"/>
          <w:szCs w:val="28"/>
        </w:rPr>
        <w:t>Подведение итогов</w:t>
      </w:r>
    </w:p>
    <w:p w14:paraId="62699554" w14:textId="77777777" w:rsidR="00F57582" w:rsidRPr="003D7D93" w:rsidRDefault="00F57582" w:rsidP="00F57582">
      <w:pPr>
        <w:spacing w:line="240" w:lineRule="auto"/>
        <w:rPr>
          <w:rFonts w:ascii="Times New Roman" w:hAnsi="Times New Roman"/>
          <w:sz w:val="28"/>
          <w:szCs w:val="28"/>
        </w:rPr>
      </w:pPr>
      <w:r w:rsidRPr="003D7D93">
        <w:rPr>
          <w:rFonts w:ascii="Times New Roman" w:eastAsia="Times New Roman" w:hAnsi="Times New Roman"/>
          <w:sz w:val="28"/>
          <w:szCs w:val="28"/>
        </w:rPr>
        <w:t xml:space="preserve">7.1. Итоги финального этапа Шахматной олимпиады И.Г. </w:t>
      </w:r>
      <w:proofErr w:type="spellStart"/>
      <w:r w:rsidRPr="003D7D93">
        <w:rPr>
          <w:rFonts w:ascii="Times New Roman" w:eastAsia="Times New Roman" w:hAnsi="Times New Roman"/>
          <w:sz w:val="28"/>
          <w:szCs w:val="28"/>
        </w:rPr>
        <w:t>Сухина</w:t>
      </w:r>
      <w:proofErr w:type="spellEnd"/>
      <w:r w:rsidRPr="003D7D93">
        <w:rPr>
          <w:rFonts w:ascii="Times New Roman" w:eastAsia="Times New Roman" w:hAnsi="Times New Roman"/>
          <w:sz w:val="28"/>
          <w:szCs w:val="28"/>
        </w:rPr>
        <w:t xml:space="preserve"> подводятся жюри МАН РС (Я).</w:t>
      </w:r>
    </w:p>
    <w:p w14:paraId="0792A91C" w14:textId="77777777" w:rsidR="00F57582" w:rsidRPr="003D7D93" w:rsidRDefault="00F57582" w:rsidP="00F57582">
      <w:pPr>
        <w:spacing w:line="240" w:lineRule="auto"/>
        <w:rPr>
          <w:rFonts w:ascii="Times New Roman" w:hAnsi="Times New Roman"/>
          <w:sz w:val="28"/>
          <w:szCs w:val="28"/>
        </w:rPr>
      </w:pPr>
      <w:r w:rsidRPr="003D7D93">
        <w:rPr>
          <w:rFonts w:ascii="Times New Roman" w:hAnsi="Times New Roman"/>
          <w:sz w:val="28"/>
          <w:szCs w:val="28"/>
        </w:rPr>
        <w:t>7.2. При оценивании работ учитываются:</w:t>
      </w:r>
    </w:p>
    <w:p w14:paraId="206E58BD" w14:textId="77777777" w:rsidR="00F57582" w:rsidRPr="003D7D93" w:rsidRDefault="00F57582" w:rsidP="00F57582">
      <w:pPr>
        <w:spacing w:line="240" w:lineRule="auto"/>
        <w:rPr>
          <w:rFonts w:ascii="Times New Roman" w:hAnsi="Times New Roman"/>
          <w:sz w:val="28"/>
          <w:szCs w:val="28"/>
        </w:rPr>
      </w:pPr>
      <w:r w:rsidRPr="003D7D93">
        <w:rPr>
          <w:rFonts w:ascii="Times New Roman" w:hAnsi="Times New Roman"/>
          <w:sz w:val="28"/>
          <w:szCs w:val="28"/>
        </w:rPr>
        <w:t>‒ правильность выполненных заданий;</w:t>
      </w:r>
    </w:p>
    <w:p w14:paraId="444EFBAA" w14:textId="77777777" w:rsidR="00F57582" w:rsidRPr="003D7D93" w:rsidRDefault="00F57582" w:rsidP="00F57582">
      <w:pPr>
        <w:spacing w:line="240" w:lineRule="auto"/>
        <w:rPr>
          <w:rFonts w:ascii="Times New Roman" w:hAnsi="Times New Roman"/>
          <w:sz w:val="28"/>
          <w:szCs w:val="28"/>
        </w:rPr>
      </w:pPr>
      <w:r w:rsidRPr="003D7D93">
        <w:rPr>
          <w:rFonts w:ascii="Times New Roman" w:hAnsi="Times New Roman"/>
          <w:sz w:val="28"/>
          <w:szCs w:val="28"/>
        </w:rPr>
        <w:t>‒ самостоятельность.</w:t>
      </w:r>
    </w:p>
    <w:p w14:paraId="25197AA8" w14:textId="77777777" w:rsidR="00F57582" w:rsidRPr="003D7D93" w:rsidRDefault="00F57582" w:rsidP="00F57582">
      <w:pPr>
        <w:spacing w:line="240" w:lineRule="auto"/>
        <w:rPr>
          <w:rFonts w:ascii="Times New Roman" w:hAnsi="Times New Roman"/>
          <w:sz w:val="28"/>
          <w:szCs w:val="28"/>
        </w:rPr>
      </w:pPr>
      <w:r w:rsidRPr="003D7D93">
        <w:rPr>
          <w:rFonts w:ascii="Times New Roman" w:hAnsi="Times New Roman"/>
          <w:sz w:val="28"/>
          <w:szCs w:val="28"/>
        </w:rPr>
        <w:lastRenderedPageBreak/>
        <w:t xml:space="preserve">7.3. В ходе подведения итогов финального этапа Шахматной олимпиады И.Г. </w:t>
      </w:r>
      <w:proofErr w:type="spellStart"/>
      <w:r w:rsidRPr="003D7D93">
        <w:rPr>
          <w:rFonts w:ascii="Times New Roman" w:hAnsi="Times New Roman"/>
          <w:sz w:val="28"/>
          <w:szCs w:val="28"/>
        </w:rPr>
        <w:t>Сухина</w:t>
      </w:r>
      <w:proofErr w:type="spellEnd"/>
      <w:r w:rsidRPr="003D7D93">
        <w:rPr>
          <w:rFonts w:ascii="Times New Roman" w:hAnsi="Times New Roman"/>
          <w:sz w:val="28"/>
          <w:szCs w:val="28"/>
        </w:rPr>
        <w:t xml:space="preserve"> в каждой возрастной категории участников определяются победители.</w:t>
      </w:r>
    </w:p>
    <w:p w14:paraId="5D8346F6" w14:textId="77777777" w:rsidR="00F57582" w:rsidRPr="003D7D93" w:rsidRDefault="00F57582" w:rsidP="00F57582">
      <w:pPr>
        <w:spacing w:line="240" w:lineRule="auto"/>
        <w:rPr>
          <w:rFonts w:ascii="Times New Roman" w:hAnsi="Times New Roman"/>
          <w:sz w:val="28"/>
          <w:szCs w:val="28"/>
        </w:rPr>
      </w:pPr>
      <w:r w:rsidRPr="003D7D93">
        <w:rPr>
          <w:rFonts w:ascii="Times New Roman" w:hAnsi="Times New Roman"/>
          <w:sz w:val="28"/>
          <w:szCs w:val="28"/>
        </w:rPr>
        <w:t>7.4. Итоги подводятся по сумме баллов за каждое задание. Победители олимпиады определяются на основании результатов всех участников по трем возрастным категориям.</w:t>
      </w:r>
    </w:p>
    <w:p w14:paraId="10463398" w14:textId="77777777" w:rsidR="00F57582" w:rsidRPr="003D7D93" w:rsidRDefault="00F57582" w:rsidP="00F57582">
      <w:pPr>
        <w:spacing w:line="240" w:lineRule="auto"/>
        <w:rPr>
          <w:rFonts w:ascii="Times New Roman" w:hAnsi="Times New Roman"/>
          <w:sz w:val="28"/>
          <w:szCs w:val="28"/>
        </w:rPr>
      </w:pPr>
      <w:r w:rsidRPr="003D7D93">
        <w:rPr>
          <w:rFonts w:ascii="Times New Roman" w:eastAsia="Times New Roman" w:hAnsi="Times New Roman"/>
          <w:sz w:val="28"/>
          <w:szCs w:val="28"/>
        </w:rPr>
        <w:t>7.5. Жюри имеет право:</w:t>
      </w:r>
    </w:p>
    <w:p w14:paraId="70361B18" w14:textId="77777777" w:rsidR="00F57582" w:rsidRPr="003D7D93" w:rsidRDefault="00F57582" w:rsidP="00F57582">
      <w:pPr>
        <w:spacing w:line="240" w:lineRule="auto"/>
        <w:rPr>
          <w:rFonts w:ascii="Times New Roman" w:hAnsi="Times New Roman"/>
          <w:sz w:val="28"/>
          <w:szCs w:val="28"/>
        </w:rPr>
      </w:pPr>
      <w:r w:rsidRPr="003D7D93">
        <w:rPr>
          <w:rFonts w:ascii="Times New Roman" w:hAnsi="Times New Roman"/>
          <w:sz w:val="28"/>
          <w:szCs w:val="28"/>
        </w:rPr>
        <w:t>‒ делить одно место между участниками;</w:t>
      </w:r>
    </w:p>
    <w:p w14:paraId="66BA4F7E" w14:textId="77777777" w:rsidR="00F57582" w:rsidRPr="003D7D93" w:rsidRDefault="00F57582" w:rsidP="00F57582">
      <w:pPr>
        <w:spacing w:line="240" w:lineRule="auto"/>
        <w:rPr>
          <w:rFonts w:ascii="Times New Roman" w:hAnsi="Times New Roman"/>
          <w:sz w:val="28"/>
          <w:szCs w:val="28"/>
        </w:rPr>
      </w:pPr>
      <w:r w:rsidRPr="003D7D93">
        <w:rPr>
          <w:rFonts w:ascii="Times New Roman" w:hAnsi="Times New Roman"/>
          <w:sz w:val="28"/>
          <w:szCs w:val="28"/>
        </w:rPr>
        <w:t>‒ награждать специальными дипломами лучшие работы;</w:t>
      </w:r>
    </w:p>
    <w:p w14:paraId="148884A5" w14:textId="77777777" w:rsidR="00F57582" w:rsidRPr="003D7D93" w:rsidRDefault="00F57582" w:rsidP="00F57582">
      <w:pPr>
        <w:spacing w:line="240" w:lineRule="auto"/>
        <w:rPr>
          <w:rFonts w:ascii="Times New Roman" w:hAnsi="Times New Roman"/>
          <w:sz w:val="28"/>
          <w:szCs w:val="28"/>
        </w:rPr>
      </w:pPr>
      <w:r w:rsidRPr="003D7D93">
        <w:rPr>
          <w:rFonts w:ascii="Times New Roman" w:eastAsia="Times New Roman" w:hAnsi="Times New Roman"/>
          <w:sz w:val="28"/>
          <w:szCs w:val="28"/>
        </w:rPr>
        <w:t>7.6. Решение жюри окончательно и обжалованию не подлежит.</w:t>
      </w:r>
    </w:p>
    <w:p w14:paraId="545568AF" w14:textId="77777777" w:rsidR="00F57582" w:rsidRPr="003D7D93" w:rsidRDefault="00F57582" w:rsidP="00F57582">
      <w:pPr>
        <w:spacing w:line="240" w:lineRule="auto"/>
        <w:rPr>
          <w:rFonts w:ascii="Times New Roman" w:hAnsi="Times New Roman"/>
          <w:sz w:val="28"/>
          <w:szCs w:val="28"/>
        </w:rPr>
      </w:pPr>
      <w:r w:rsidRPr="003D7D93">
        <w:rPr>
          <w:rFonts w:ascii="Times New Roman" w:hAnsi="Times New Roman"/>
          <w:sz w:val="28"/>
          <w:szCs w:val="28"/>
        </w:rPr>
        <w:t xml:space="preserve">7.7. Все участники финального этапа получают свидетельства об участии в Шахматной олимпиаде И.Г. </w:t>
      </w:r>
      <w:proofErr w:type="spellStart"/>
      <w:r w:rsidRPr="003D7D93">
        <w:rPr>
          <w:rFonts w:ascii="Times New Roman" w:hAnsi="Times New Roman"/>
          <w:sz w:val="28"/>
          <w:szCs w:val="28"/>
        </w:rPr>
        <w:t>Сухина</w:t>
      </w:r>
      <w:proofErr w:type="spellEnd"/>
      <w:r w:rsidRPr="003D7D93">
        <w:rPr>
          <w:rFonts w:ascii="Times New Roman" w:hAnsi="Times New Roman"/>
          <w:sz w:val="28"/>
          <w:szCs w:val="28"/>
        </w:rPr>
        <w:t xml:space="preserve"> в электронном варианте.</w:t>
      </w:r>
    </w:p>
    <w:p w14:paraId="6B9DEAFF" w14:textId="77777777" w:rsidR="00F57582" w:rsidRPr="003D7D93" w:rsidRDefault="00F57582" w:rsidP="00F57582">
      <w:pPr>
        <w:spacing w:line="240" w:lineRule="auto"/>
        <w:rPr>
          <w:rFonts w:ascii="Times New Roman" w:hAnsi="Times New Roman"/>
          <w:sz w:val="28"/>
          <w:szCs w:val="28"/>
        </w:rPr>
      </w:pPr>
      <w:r w:rsidRPr="003D7D93">
        <w:rPr>
          <w:rFonts w:ascii="Times New Roman" w:hAnsi="Times New Roman"/>
          <w:sz w:val="28"/>
          <w:szCs w:val="28"/>
        </w:rPr>
        <w:t xml:space="preserve">7.8. По итогам финального этапа Шахматной олимпиады И.Г. </w:t>
      </w:r>
      <w:proofErr w:type="spellStart"/>
      <w:r w:rsidRPr="003D7D93">
        <w:rPr>
          <w:rFonts w:ascii="Times New Roman" w:hAnsi="Times New Roman"/>
          <w:sz w:val="28"/>
          <w:szCs w:val="28"/>
        </w:rPr>
        <w:t>Сухина</w:t>
      </w:r>
      <w:proofErr w:type="spellEnd"/>
      <w:r w:rsidRPr="003D7D93">
        <w:rPr>
          <w:rFonts w:ascii="Times New Roman" w:hAnsi="Times New Roman"/>
          <w:sz w:val="28"/>
          <w:szCs w:val="28"/>
        </w:rPr>
        <w:t xml:space="preserve"> присуждаются призовые места в каждой возрастной группе:</w:t>
      </w:r>
    </w:p>
    <w:p w14:paraId="244D2848" w14:textId="77777777" w:rsidR="00F57582" w:rsidRPr="003D7D93" w:rsidRDefault="00F57582" w:rsidP="00F57582">
      <w:pPr>
        <w:spacing w:line="240" w:lineRule="auto"/>
        <w:rPr>
          <w:rFonts w:ascii="Times New Roman" w:hAnsi="Times New Roman"/>
          <w:sz w:val="28"/>
          <w:szCs w:val="28"/>
        </w:rPr>
      </w:pPr>
      <w:r w:rsidRPr="003D7D93">
        <w:rPr>
          <w:rFonts w:ascii="Times New Roman" w:hAnsi="Times New Roman"/>
          <w:sz w:val="28"/>
          <w:szCs w:val="28"/>
        </w:rPr>
        <w:t>- первое место – участники, набравшие максимальное количество баллов;</w:t>
      </w:r>
    </w:p>
    <w:p w14:paraId="3F0F1E82" w14:textId="77777777" w:rsidR="00F57582" w:rsidRPr="003D7D93" w:rsidRDefault="00F57582" w:rsidP="00F57582">
      <w:pPr>
        <w:spacing w:line="240" w:lineRule="auto"/>
        <w:rPr>
          <w:rFonts w:ascii="Times New Roman" w:hAnsi="Times New Roman"/>
          <w:sz w:val="28"/>
          <w:szCs w:val="28"/>
        </w:rPr>
      </w:pPr>
      <w:r w:rsidRPr="003D7D93">
        <w:rPr>
          <w:rFonts w:ascii="Times New Roman" w:hAnsi="Times New Roman"/>
          <w:sz w:val="28"/>
          <w:szCs w:val="28"/>
        </w:rPr>
        <w:t>- второе место- участники, идущие за победителями;</w:t>
      </w:r>
    </w:p>
    <w:p w14:paraId="42123E96" w14:textId="77777777" w:rsidR="00F57582" w:rsidRPr="003D7D93" w:rsidRDefault="00F57582" w:rsidP="00F57582">
      <w:pPr>
        <w:spacing w:line="240" w:lineRule="auto"/>
        <w:rPr>
          <w:rFonts w:ascii="Times New Roman" w:hAnsi="Times New Roman"/>
          <w:sz w:val="28"/>
          <w:szCs w:val="28"/>
        </w:rPr>
      </w:pPr>
      <w:r w:rsidRPr="003D7D93">
        <w:rPr>
          <w:rFonts w:ascii="Times New Roman" w:hAnsi="Times New Roman"/>
          <w:sz w:val="28"/>
          <w:szCs w:val="28"/>
        </w:rPr>
        <w:t>- третье 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D93">
        <w:rPr>
          <w:rFonts w:ascii="Times New Roman" w:hAnsi="Times New Roman"/>
          <w:sz w:val="28"/>
          <w:szCs w:val="28"/>
        </w:rPr>
        <w:t>- 3 участника в каждой возрастной категории</w:t>
      </w:r>
    </w:p>
    <w:p w14:paraId="50F7E6C5" w14:textId="77777777" w:rsidR="00F57582" w:rsidRPr="003D7D93" w:rsidRDefault="00F57582" w:rsidP="00F57582">
      <w:pPr>
        <w:spacing w:line="240" w:lineRule="auto"/>
        <w:rPr>
          <w:rFonts w:ascii="Times New Roman" w:hAnsi="Times New Roman"/>
          <w:sz w:val="28"/>
          <w:szCs w:val="28"/>
        </w:rPr>
      </w:pPr>
      <w:r w:rsidRPr="003D7D93">
        <w:rPr>
          <w:rFonts w:ascii="Times New Roman" w:hAnsi="Times New Roman"/>
          <w:sz w:val="28"/>
          <w:szCs w:val="28"/>
        </w:rPr>
        <w:t>Учреждения, подготовившие участников-победителей, награждаются благодарственными письмами.</w:t>
      </w:r>
    </w:p>
    <w:p w14:paraId="515CEB15" w14:textId="77777777" w:rsidR="00F57582" w:rsidRPr="003D7D93" w:rsidRDefault="00F57582" w:rsidP="00F57582">
      <w:pPr>
        <w:spacing w:line="240" w:lineRule="auto"/>
        <w:rPr>
          <w:rFonts w:ascii="Times New Roman" w:hAnsi="Times New Roman"/>
          <w:sz w:val="28"/>
          <w:szCs w:val="28"/>
        </w:rPr>
      </w:pPr>
      <w:r w:rsidRPr="003D7D93">
        <w:rPr>
          <w:rFonts w:ascii="Times New Roman" w:eastAsia="Times New Roman" w:hAnsi="Times New Roman"/>
          <w:sz w:val="28"/>
          <w:szCs w:val="28"/>
        </w:rPr>
        <w:t>Количество победителей и призеров Шахматной олимпиады зависит от общего количества участников в возрастной группе. По решению жюри количество победителей определяется на уровне 1,5-2% от общего количества участников в группе, фактически выполнивших задание.</w:t>
      </w:r>
    </w:p>
    <w:p w14:paraId="74B36476" w14:textId="77777777" w:rsidR="00F57582" w:rsidRPr="003D7D93" w:rsidRDefault="00F57582" w:rsidP="00F57582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121E8EC" w14:textId="77777777" w:rsidR="00F57582" w:rsidRPr="003D7D93" w:rsidRDefault="00F57582" w:rsidP="00F57582">
      <w:pPr>
        <w:numPr>
          <w:ilvl w:val="0"/>
          <w:numId w:val="4"/>
        </w:numPr>
        <w:spacing w:after="16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D7D93">
        <w:rPr>
          <w:rFonts w:ascii="Times New Roman" w:hAnsi="Times New Roman"/>
          <w:b/>
          <w:sz w:val="28"/>
          <w:szCs w:val="28"/>
        </w:rPr>
        <w:t>Авторские права</w:t>
      </w:r>
    </w:p>
    <w:p w14:paraId="2CF1687F" w14:textId="77777777" w:rsidR="00F57582" w:rsidRPr="003D7D93" w:rsidRDefault="00F57582" w:rsidP="00F57582">
      <w:pPr>
        <w:spacing w:line="240" w:lineRule="auto"/>
        <w:ind w:left="1069" w:firstLine="0"/>
        <w:contextualSpacing/>
        <w:jc w:val="left"/>
        <w:rPr>
          <w:rFonts w:ascii="Times New Roman" w:hAnsi="Times New Roman"/>
          <w:b/>
          <w:sz w:val="28"/>
          <w:szCs w:val="28"/>
        </w:rPr>
      </w:pPr>
    </w:p>
    <w:p w14:paraId="4442A3E8" w14:textId="77777777" w:rsidR="00F57582" w:rsidRPr="003D7D93" w:rsidRDefault="00F57582" w:rsidP="00F57582">
      <w:pPr>
        <w:spacing w:line="240" w:lineRule="auto"/>
        <w:rPr>
          <w:rFonts w:ascii="Times New Roman" w:hAnsi="Times New Roman"/>
          <w:sz w:val="28"/>
          <w:szCs w:val="28"/>
        </w:rPr>
      </w:pPr>
      <w:r w:rsidRPr="003D7D93">
        <w:rPr>
          <w:rFonts w:ascii="Times New Roman" w:hAnsi="Times New Roman"/>
          <w:sz w:val="28"/>
          <w:szCs w:val="28"/>
        </w:rPr>
        <w:t>8.1. Совершеннолетние представители участников олимпиады гарантируют, что представленные работы являются их собственностью и не принадлежат другим лицам, и тем самым подтверждают, что им известна ответственность за нарушение авторских прав третьих лиц.</w:t>
      </w:r>
    </w:p>
    <w:p w14:paraId="4B96D7F8" w14:textId="77777777" w:rsidR="00F57582" w:rsidRPr="003D7D93" w:rsidRDefault="00F57582" w:rsidP="00F57582">
      <w:pPr>
        <w:spacing w:line="240" w:lineRule="auto"/>
        <w:rPr>
          <w:rFonts w:ascii="Times New Roman" w:hAnsi="Times New Roman"/>
          <w:sz w:val="28"/>
          <w:szCs w:val="28"/>
        </w:rPr>
      </w:pPr>
      <w:r w:rsidRPr="003D7D93">
        <w:rPr>
          <w:rFonts w:ascii="Times New Roman" w:hAnsi="Times New Roman"/>
          <w:sz w:val="28"/>
          <w:szCs w:val="28"/>
        </w:rPr>
        <w:t>8.2. Представляя работу на Шахматную олимпиаду, совершеннолетние представители участников автоматически дают согласие на использование присланного материала в некоммерческих целях (размещение в печатных изданиях, в том числе в сети Интернет, на выставочных стендах с указанием фамилии).</w:t>
      </w:r>
    </w:p>
    <w:p w14:paraId="74E81304" w14:textId="77777777" w:rsidR="00F57582" w:rsidRPr="003D7D93" w:rsidRDefault="00F57582" w:rsidP="00F57582">
      <w:pPr>
        <w:spacing w:line="240" w:lineRule="auto"/>
        <w:rPr>
          <w:rFonts w:ascii="Times New Roman" w:hAnsi="Times New Roman"/>
          <w:sz w:val="28"/>
          <w:szCs w:val="28"/>
        </w:rPr>
      </w:pPr>
      <w:r w:rsidRPr="003D7D93">
        <w:rPr>
          <w:rFonts w:ascii="Times New Roman" w:hAnsi="Times New Roman"/>
          <w:sz w:val="28"/>
          <w:szCs w:val="28"/>
        </w:rPr>
        <w:t>8.3. Запрещается публиковать задания Шахматной олимпиады или его часть без согласия Организатора.</w:t>
      </w:r>
    </w:p>
    <w:p w14:paraId="062E7D10" w14:textId="77777777" w:rsidR="00F57582" w:rsidRPr="003D7D93" w:rsidRDefault="00F57582" w:rsidP="00F57582">
      <w:pPr>
        <w:spacing w:line="240" w:lineRule="auto"/>
        <w:rPr>
          <w:rFonts w:ascii="Times New Roman" w:hAnsi="Times New Roman"/>
          <w:sz w:val="28"/>
          <w:szCs w:val="28"/>
          <w:lang w:val="sah-RU"/>
        </w:rPr>
      </w:pPr>
      <w:r w:rsidRPr="003D7D93">
        <w:rPr>
          <w:rFonts w:ascii="Times New Roman" w:hAnsi="Times New Roman"/>
          <w:sz w:val="28"/>
          <w:szCs w:val="28"/>
        </w:rPr>
        <w:t xml:space="preserve">8.4. Сбор и обработка результатов участников Шахматной олимпиады – граждан РФ, участвующих в олимпиаде, производятся в соответствии с законодательством РФ, регламентирующим сбор и обработку персональных данных. Сбору и обработке подлежат фамилии, имена, возраст участников, их образовательные организации и их ответы на задания Шахматной олимпиады. Факт отправки образовательной организацией Бланков (баз данных) ответов участников Шахматной олимпиады на обработку означает, что ОО </w:t>
      </w:r>
      <w:r w:rsidRPr="003D7D93">
        <w:rPr>
          <w:rFonts w:ascii="Times New Roman" w:hAnsi="Times New Roman"/>
          <w:sz w:val="28"/>
          <w:szCs w:val="28"/>
        </w:rPr>
        <w:lastRenderedPageBreak/>
        <w:t>гарантирует наличие требуемого законодательством согласия родителей (законных представителей) на обработку персональных данных авторов отправленных ответов, необходимую для проведения олимпиады, и несёт всю вытекающую из этого ответственность.</w:t>
      </w:r>
    </w:p>
    <w:p w14:paraId="408084FC" w14:textId="77777777" w:rsidR="00F57582" w:rsidRDefault="00F57582" w:rsidP="00F57582">
      <w:pPr>
        <w:ind w:firstLine="0"/>
        <w:rPr>
          <w:rFonts w:ascii="Times New Roman" w:hAnsi="Times New Roman"/>
          <w:sz w:val="28"/>
          <w:szCs w:val="28"/>
          <w:lang w:val="sah-RU"/>
        </w:rPr>
        <w:sectPr w:rsidR="00F57582" w:rsidSect="00A368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7A9DE7" w14:textId="77777777" w:rsidR="00F57582" w:rsidRPr="00B97AED" w:rsidRDefault="00F57582" w:rsidP="00F57582">
      <w:pPr>
        <w:spacing w:line="240" w:lineRule="auto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lastRenderedPageBreak/>
        <w:t>Приложение 3</w:t>
      </w:r>
    </w:p>
    <w:p w14:paraId="04085F0B" w14:textId="77777777" w:rsidR="00F57582" w:rsidRPr="00426AED" w:rsidRDefault="00F57582" w:rsidP="00F57582">
      <w:pPr>
        <w:spacing w:line="240" w:lineRule="auto"/>
        <w:jc w:val="center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  <w:r w:rsidRPr="00426AED">
        <w:rPr>
          <w:rFonts w:ascii="Times New Roman" w:hAnsi="Times New Roman"/>
          <w:bCs/>
          <w:i/>
          <w:iCs/>
          <w:color w:val="FF0000"/>
          <w:sz w:val="28"/>
          <w:szCs w:val="28"/>
        </w:rPr>
        <w:t>Официальная шапка организации</w:t>
      </w:r>
    </w:p>
    <w:p w14:paraId="5032DE58" w14:textId="77777777" w:rsidR="00F57582" w:rsidRDefault="00F57582" w:rsidP="00F57582">
      <w:pPr>
        <w:spacing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p w14:paraId="4A88BC65" w14:textId="77777777" w:rsidR="00F57582" w:rsidRPr="00FD64DD" w:rsidRDefault="00F57582" w:rsidP="00F57582">
      <w:pPr>
        <w:spacing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14:paraId="7AB05424" w14:textId="77777777" w:rsidR="00F57582" w:rsidRDefault="00F57582" w:rsidP="00F575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98E708" w14:textId="77777777" w:rsidR="00F57582" w:rsidRPr="00FD64DD" w:rsidRDefault="00F57582" w:rsidP="00F575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4DD">
        <w:rPr>
          <w:rFonts w:ascii="Times New Roman" w:hAnsi="Times New Roman"/>
          <w:b/>
          <w:sz w:val="24"/>
          <w:szCs w:val="24"/>
        </w:rPr>
        <w:t xml:space="preserve">Протокол отборочного этапа республиканской Шахматной олимпиады И. Г. </w:t>
      </w:r>
      <w:proofErr w:type="spellStart"/>
      <w:r w:rsidRPr="00FD64DD">
        <w:rPr>
          <w:rFonts w:ascii="Times New Roman" w:hAnsi="Times New Roman"/>
          <w:b/>
          <w:sz w:val="24"/>
          <w:szCs w:val="24"/>
        </w:rPr>
        <w:t>Сухина</w:t>
      </w:r>
      <w:proofErr w:type="spellEnd"/>
    </w:p>
    <w:p w14:paraId="59E404C8" w14:textId="77777777" w:rsidR="00F57582" w:rsidRDefault="00F57582" w:rsidP="00F575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проведения: </w:t>
      </w:r>
    </w:p>
    <w:p w14:paraId="1B98558F" w14:textId="77777777" w:rsidR="00F57582" w:rsidRPr="00875E25" w:rsidRDefault="00F57582" w:rsidP="00F575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ah-RU"/>
        </w:rPr>
        <w:br/>
      </w:r>
      <w:bookmarkStart w:id="0" w:name="_Hlk92906207"/>
      <w:r>
        <w:rPr>
          <w:rFonts w:ascii="Times New Roman" w:hAnsi="Times New Roman"/>
          <w:b/>
          <w:sz w:val="24"/>
          <w:szCs w:val="24"/>
        </w:rPr>
        <w:t xml:space="preserve">Возрастная категория: </w:t>
      </w:r>
      <w:bookmarkEnd w:id="0"/>
      <w:r>
        <w:rPr>
          <w:rFonts w:ascii="Times New Roman" w:hAnsi="Times New Roman"/>
          <w:b/>
          <w:sz w:val="24"/>
          <w:szCs w:val="24"/>
        </w:rPr>
        <w:t>5–6 лет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850"/>
        <w:gridCol w:w="709"/>
        <w:gridCol w:w="709"/>
        <w:gridCol w:w="850"/>
        <w:gridCol w:w="851"/>
        <w:gridCol w:w="850"/>
        <w:gridCol w:w="709"/>
        <w:gridCol w:w="850"/>
        <w:gridCol w:w="709"/>
        <w:gridCol w:w="709"/>
        <w:gridCol w:w="1134"/>
        <w:gridCol w:w="1701"/>
      </w:tblGrid>
      <w:tr w:rsidR="00F57582" w:rsidRPr="00707265" w14:paraId="0E3EF9B2" w14:textId="77777777" w:rsidTr="00076982">
        <w:trPr>
          <w:trHeight w:val="291"/>
        </w:trPr>
        <w:tc>
          <w:tcPr>
            <w:tcW w:w="817" w:type="dxa"/>
            <w:vMerge w:val="restart"/>
          </w:tcPr>
          <w:p w14:paraId="3E170DD1" w14:textId="77777777" w:rsidR="00F57582" w:rsidRPr="00707265" w:rsidRDefault="00F57582" w:rsidP="000769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07265">
              <w:rPr>
                <w:rFonts w:ascii="Times New Roman" w:hAnsi="Times New Roman"/>
              </w:rPr>
              <w:t>№</w:t>
            </w:r>
          </w:p>
        </w:tc>
        <w:tc>
          <w:tcPr>
            <w:tcW w:w="3686" w:type="dxa"/>
            <w:vMerge w:val="restart"/>
          </w:tcPr>
          <w:p w14:paraId="1579CD9D" w14:textId="77777777" w:rsidR="00F57582" w:rsidRPr="00707265" w:rsidRDefault="00F57582" w:rsidP="000769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07265">
              <w:rPr>
                <w:rFonts w:ascii="Times New Roman" w:hAnsi="Times New Roman"/>
              </w:rPr>
              <w:t>ФИО ребенка</w:t>
            </w:r>
          </w:p>
        </w:tc>
        <w:tc>
          <w:tcPr>
            <w:tcW w:w="7796" w:type="dxa"/>
            <w:gridSpan w:val="10"/>
          </w:tcPr>
          <w:p w14:paraId="7CD1CCD5" w14:textId="77777777" w:rsidR="00F57582" w:rsidRPr="00707265" w:rsidRDefault="00F57582" w:rsidP="000769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07265">
              <w:rPr>
                <w:rFonts w:ascii="Times New Roman" w:hAnsi="Times New Roman"/>
              </w:rPr>
              <w:t>Номер вопроса</w:t>
            </w:r>
          </w:p>
        </w:tc>
        <w:tc>
          <w:tcPr>
            <w:tcW w:w="1134" w:type="dxa"/>
            <w:vMerge w:val="restart"/>
          </w:tcPr>
          <w:p w14:paraId="17AC0E8D" w14:textId="77777777" w:rsidR="00F57582" w:rsidRPr="00707265" w:rsidRDefault="00F57582" w:rsidP="00F5758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707265">
              <w:rPr>
                <w:rFonts w:ascii="Times New Roman" w:hAnsi="Times New Roman"/>
              </w:rPr>
              <w:t>Очки</w:t>
            </w:r>
          </w:p>
        </w:tc>
        <w:tc>
          <w:tcPr>
            <w:tcW w:w="1701" w:type="dxa"/>
            <w:vMerge w:val="restart"/>
          </w:tcPr>
          <w:p w14:paraId="3EB704C6" w14:textId="77777777" w:rsidR="00F57582" w:rsidRPr="00707265" w:rsidRDefault="00F57582" w:rsidP="000769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07265">
              <w:rPr>
                <w:rFonts w:ascii="Times New Roman" w:hAnsi="Times New Roman"/>
              </w:rPr>
              <w:t>Место</w:t>
            </w:r>
          </w:p>
        </w:tc>
      </w:tr>
      <w:tr w:rsidR="00F57582" w:rsidRPr="00707265" w14:paraId="4001E56C" w14:textId="77777777" w:rsidTr="00076982">
        <w:trPr>
          <w:trHeight w:val="300"/>
        </w:trPr>
        <w:tc>
          <w:tcPr>
            <w:tcW w:w="817" w:type="dxa"/>
            <w:vMerge/>
          </w:tcPr>
          <w:p w14:paraId="20FDEC5F" w14:textId="77777777" w:rsidR="00F57582" w:rsidRPr="00707265" w:rsidRDefault="00F57582" w:rsidP="0007698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</w:tcPr>
          <w:p w14:paraId="4861AFA9" w14:textId="77777777" w:rsidR="00F57582" w:rsidRPr="00707265" w:rsidRDefault="00F57582" w:rsidP="0007698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669CB43E" w14:textId="77777777" w:rsidR="00F57582" w:rsidRPr="00707265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0726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</w:tcPr>
          <w:p w14:paraId="24BBA42A" w14:textId="77777777" w:rsidR="00F57582" w:rsidRPr="00707265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0726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</w:tcPr>
          <w:p w14:paraId="4D95997A" w14:textId="77777777" w:rsidR="00F57582" w:rsidRPr="00707265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0726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</w:tcPr>
          <w:p w14:paraId="7F2DBC53" w14:textId="77777777" w:rsidR="00F57582" w:rsidRPr="00707265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0726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</w:tcPr>
          <w:p w14:paraId="189EC8A5" w14:textId="77777777" w:rsidR="00F57582" w:rsidRPr="00707265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0726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14:paraId="1E842B99" w14:textId="77777777" w:rsidR="00F57582" w:rsidRPr="00707265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0726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</w:tcPr>
          <w:p w14:paraId="4F895543" w14:textId="77777777" w:rsidR="00F57582" w:rsidRPr="00707265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0726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0" w:type="dxa"/>
          </w:tcPr>
          <w:p w14:paraId="6298CC85" w14:textId="77777777" w:rsidR="00F57582" w:rsidRPr="00707265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0726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9" w:type="dxa"/>
          </w:tcPr>
          <w:p w14:paraId="1AEAFAB6" w14:textId="77777777" w:rsidR="00F57582" w:rsidRPr="00707265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0726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09" w:type="dxa"/>
          </w:tcPr>
          <w:p w14:paraId="43A0DD47" w14:textId="77777777" w:rsidR="00F57582" w:rsidRPr="00707265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0726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34" w:type="dxa"/>
            <w:vMerge/>
          </w:tcPr>
          <w:p w14:paraId="0D55B960" w14:textId="77777777" w:rsidR="00F57582" w:rsidRPr="00707265" w:rsidRDefault="00F57582" w:rsidP="0007698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2CB53D6A" w14:textId="77777777" w:rsidR="00F57582" w:rsidRPr="00707265" w:rsidRDefault="00F57582" w:rsidP="0007698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57582" w:rsidRPr="00707265" w14:paraId="76C15038" w14:textId="77777777" w:rsidTr="00076982">
        <w:tc>
          <w:tcPr>
            <w:tcW w:w="817" w:type="dxa"/>
          </w:tcPr>
          <w:p w14:paraId="23CB38E0" w14:textId="77777777" w:rsidR="00F57582" w:rsidRPr="00707265" w:rsidRDefault="00F57582" w:rsidP="00076982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</w:tcPr>
          <w:p w14:paraId="4651BEA5" w14:textId="77777777" w:rsidR="00F57582" w:rsidRPr="00D30748" w:rsidRDefault="00F57582" w:rsidP="00076982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D30748">
              <w:rPr>
                <w:rFonts w:ascii="Times New Roman" w:hAnsi="Times New Roman"/>
                <w:i/>
                <w:iCs/>
              </w:rPr>
              <w:t xml:space="preserve">Беляева Ариана </w:t>
            </w:r>
          </w:p>
        </w:tc>
        <w:tc>
          <w:tcPr>
            <w:tcW w:w="850" w:type="dxa"/>
          </w:tcPr>
          <w:p w14:paraId="490B8E8A" w14:textId="77777777" w:rsidR="00F57582" w:rsidRPr="00707265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7265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709" w:type="dxa"/>
          </w:tcPr>
          <w:p w14:paraId="5B6832BA" w14:textId="77777777" w:rsidR="00F57582" w:rsidRPr="00707265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7265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709" w:type="dxa"/>
          </w:tcPr>
          <w:p w14:paraId="476EE74E" w14:textId="77777777" w:rsidR="00F57582" w:rsidRPr="00707265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7265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850" w:type="dxa"/>
          </w:tcPr>
          <w:p w14:paraId="04AC7E18" w14:textId="77777777" w:rsidR="00F57582" w:rsidRPr="00707265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7265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851" w:type="dxa"/>
          </w:tcPr>
          <w:p w14:paraId="686E21A1" w14:textId="77777777" w:rsidR="00F57582" w:rsidRPr="00707265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726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14:paraId="640CFF31" w14:textId="77777777" w:rsidR="00F57582" w:rsidRPr="00707265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7265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709" w:type="dxa"/>
          </w:tcPr>
          <w:p w14:paraId="61A6F59B" w14:textId="77777777" w:rsidR="00F57582" w:rsidRPr="00707265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7265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850" w:type="dxa"/>
          </w:tcPr>
          <w:p w14:paraId="5D293058" w14:textId="77777777" w:rsidR="00F57582" w:rsidRPr="00707265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7265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709" w:type="dxa"/>
          </w:tcPr>
          <w:p w14:paraId="10309589" w14:textId="77777777" w:rsidR="00F57582" w:rsidRPr="00707265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7265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709" w:type="dxa"/>
          </w:tcPr>
          <w:p w14:paraId="32E55C06" w14:textId="77777777" w:rsidR="00F57582" w:rsidRPr="00707265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7265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134" w:type="dxa"/>
          </w:tcPr>
          <w:p w14:paraId="24080EF3" w14:textId="77777777" w:rsidR="00F57582" w:rsidRPr="00707265" w:rsidRDefault="00F57582" w:rsidP="0007698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0726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01" w:type="dxa"/>
          </w:tcPr>
          <w:p w14:paraId="64323FAA" w14:textId="77777777" w:rsidR="00F57582" w:rsidRPr="0033596C" w:rsidRDefault="00F57582" w:rsidP="00076982">
            <w:pPr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II</w:t>
            </w:r>
          </w:p>
        </w:tc>
      </w:tr>
      <w:tr w:rsidR="00F57582" w:rsidRPr="00707265" w14:paraId="3B62B155" w14:textId="77777777" w:rsidTr="00076982">
        <w:tc>
          <w:tcPr>
            <w:tcW w:w="817" w:type="dxa"/>
          </w:tcPr>
          <w:p w14:paraId="712F7106" w14:textId="77777777" w:rsidR="00F57582" w:rsidRPr="00707265" w:rsidRDefault="00F57582" w:rsidP="00076982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</w:tcPr>
          <w:p w14:paraId="440FD69C" w14:textId="77777777" w:rsidR="00F57582" w:rsidRPr="00D30748" w:rsidRDefault="00F57582" w:rsidP="00076982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D30748">
              <w:rPr>
                <w:rFonts w:ascii="Times New Roman" w:hAnsi="Times New Roman"/>
                <w:i/>
                <w:iCs/>
              </w:rPr>
              <w:t xml:space="preserve">Винокуров Богдан </w:t>
            </w:r>
          </w:p>
        </w:tc>
        <w:tc>
          <w:tcPr>
            <w:tcW w:w="850" w:type="dxa"/>
          </w:tcPr>
          <w:p w14:paraId="2EA8FA03" w14:textId="77777777" w:rsidR="00F57582" w:rsidRPr="00707265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7265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709" w:type="dxa"/>
          </w:tcPr>
          <w:p w14:paraId="238C08AD" w14:textId="77777777" w:rsidR="00F57582" w:rsidRPr="00707265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7265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709" w:type="dxa"/>
          </w:tcPr>
          <w:p w14:paraId="4E35A88B" w14:textId="77777777" w:rsidR="00F57582" w:rsidRPr="00707265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7265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850" w:type="dxa"/>
          </w:tcPr>
          <w:p w14:paraId="7B8FB236" w14:textId="77777777" w:rsidR="00F57582" w:rsidRPr="00707265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7265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851" w:type="dxa"/>
          </w:tcPr>
          <w:p w14:paraId="52B4BA07" w14:textId="77777777" w:rsidR="00F57582" w:rsidRPr="00707265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726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14:paraId="7A51747C" w14:textId="77777777" w:rsidR="00F57582" w:rsidRPr="00707265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7265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709" w:type="dxa"/>
          </w:tcPr>
          <w:p w14:paraId="21EEA000" w14:textId="77777777" w:rsidR="00F57582" w:rsidRPr="00707265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7265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850" w:type="dxa"/>
          </w:tcPr>
          <w:p w14:paraId="5A7CE9A7" w14:textId="77777777" w:rsidR="00F57582" w:rsidRPr="00707265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7265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709" w:type="dxa"/>
          </w:tcPr>
          <w:p w14:paraId="051C9AB7" w14:textId="77777777" w:rsidR="00F57582" w:rsidRPr="00707265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7265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709" w:type="dxa"/>
          </w:tcPr>
          <w:p w14:paraId="3568194D" w14:textId="77777777" w:rsidR="00F57582" w:rsidRPr="00707265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7265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134" w:type="dxa"/>
          </w:tcPr>
          <w:p w14:paraId="759F6900" w14:textId="77777777" w:rsidR="00F57582" w:rsidRPr="00707265" w:rsidRDefault="00F57582" w:rsidP="0007698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0726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01" w:type="dxa"/>
          </w:tcPr>
          <w:p w14:paraId="7F8C1085" w14:textId="77777777" w:rsidR="00F57582" w:rsidRPr="0033596C" w:rsidRDefault="00F57582" w:rsidP="00076982">
            <w:pPr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II</w:t>
            </w:r>
          </w:p>
        </w:tc>
      </w:tr>
      <w:tr w:rsidR="00F57582" w:rsidRPr="00707265" w14:paraId="18094CC9" w14:textId="77777777" w:rsidTr="00076982">
        <w:trPr>
          <w:trHeight w:val="109"/>
        </w:trPr>
        <w:tc>
          <w:tcPr>
            <w:tcW w:w="817" w:type="dxa"/>
          </w:tcPr>
          <w:p w14:paraId="5439DCD3" w14:textId="77777777" w:rsidR="00F57582" w:rsidRPr="00707265" w:rsidRDefault="00F57582" w:rsidP="00076982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vAlign w:val="center"/>
          </w:tcPr>
          <w:p w14:paraId="4AD9676A" w14:textId="77777777" w:rsidR="00F57582" w:rsidRPr="00D30748" w:rsidRDefault="00F57582" w:rsidP="00076982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D30748">
              <w:rPr>
                <w:rFonts w:ascii="Times New Roman" w:hAnsi="Times New Roman"/>
                <w:i/>
                <w:iCs/>
                <w:color w:val="000000"/>
              </w:rPr>
              <w:t>Терентьев Артем</w:t>
            </w:r>
          </w:p>
        </w:tc>
        <w:tc>
          <w:tcPr>
            <w:tcW w:w="850" w:type="dxa"/>
          </w:tcPr>
          <w:p w14:paraId="11612268" w14:textId="77777777" w:rsidR="00F57582" w:rsidRPr="00707265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sah-RU"/>
              </w:rPr>
            </w:pPr>
            <w:r>
              <w:rPr>
                <w:rFonts w:ascii="Times New Roman" w:hAnsi="Times New Roman"/>
                <w:color w:val="000000"/>
                <w:lang w:val="sah-RU"/>
              </w:rPr>
              <w:t>+</w:t>
            </w:r>
          </w:p>
        </w:tc>
        <w:tc>
          <w:tcPr>
            <w:tcW w:w="709" w:type="dxa"/>
          </w:tcPr>
          <w:p w14:paraId="56719B8A" w14:textId="77777777" w:rsidR="00F57582" w:rsidRPr="00707265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sah-RU"/>
              </w:rPr>
            </w:pPr>
            <w:r>
              <w:rPr>
                <w:rFonts w:ascii="Times New Roman" w:hAnsi="Times New Roman"/>
                <w:color w:val="000000"/>
                <w:lang w:val="sah-RU"/>
              </w:rPr>
              <w:t>-</w:t>
            </w:r>
          </w:p>
        </w:tc>
        <w:tc>
          <w:tcPr>
            <w:tcW w:w="709" w:type="dxa"/>
          </w:tcPr>
          <w:p w14:paraId="5F68D9F8" w14:textId="77777777" w:rsidR="00F57582" w:rsidRPr="00707265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sah-RU"/>
              </w:rPr>
            </w:pPr>
            <w:r>
              <w:rPr>
                <w:rFonts w:ascii="Times New Roman" w:hAnsi="Times New Roman"/>
                <w:color w:val="000000"/>
                <w:lang w:val="sah-RU"/>
              </w:rPr>
              <w:t>+</w:t>
            </w:r>
          </w:p>
        </w:tc>
        <w:tc>
          <w:tcPr>
            <w:tcW w:w="850" w:type="dxa"/>
          </w:tcPr>
          <w:p w14:paraId="547EDAF4" w14:textId="77777777" w:rsidR="00F57582" w:rsidRPr="00707265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sah-RU"/>
              </w:rPr>
            </w:pPr>
            <w:r>
              <w:rPr>
                <w:rFonts w:ascii="Times New Roman" w:hAnsi="Times New Roman"/>
                <w:color w:val="000000"/>
                <w:lang w:val="sah-RU"/>
              </w:rPr>
              <w:t>+</w:t>
            </w:r>
          </w:p>
        </w:tc>
        <w:tc>
          <w:tcPr>
            <w:tcW w:w="851" w:type="dxa"/>
          </w:tcPr>
          <w:p w14:paraId="21A2B702" w14:textId="77777777" w:rsidR="00F57582" w:rsidRPr="00707265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sah-RU"/>
              </w:rPr>
            </w:pPr>
            <w:r>
              <w:rPr>
                <w:rFonts w:ascii="Times New Roman" w:hAnsi="Times New Roman"/>
                <w:color w:val="000000"/>
                <w:lang w:val="sah-RU"/>
              </w:rPr>
              <w:t>-</w:t>
            </w:r>
          </w:p>
        </w:tc>
        <w:tc>
          <w:tcPr>
            <w:tcW w:w="850" w:type="dxa"/>
          </w:tcPr>
          <w:p w14:paraId="7A537E92" w14:textId="77777777" w:rsidR="00F57582" w:rsidRPr="00707265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sah-RU"/>
              </w:rPr>
            </w:pPr>
            <w:r>
              <w:rPr>
                <w:rFonts w:ascii="Times New Roman" w:hAnsi="Times New Roman"/>
                <w:color w:val="000000"/>
                <w:lang w:val="sah-RU"/>
              </w:rPr>
              <w:t>-</w:t>
            </w:r>
          </w:p>
        </w:tc>
        <w:tc>
          <w:tcPr>
            <w:tcW w:w="709" w:type="dxa"/>
          </w:tcPr>
          <w:p w14:paraId="702BA5BD" w14:textId="77777777" w:rsidR="00F57582" w:rsidRPr="00707265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sah-RU"/>
              </w:rPr>
            </w:pPr>
            <w:r>
              <w:rPr>
                <w:rFonts w:ascii="Times New Roman" w:hAnsi="Times New Roman"/>
                <w:color w:val="000000"/>
                <w:lang w:val="sah-RU"/>
              </w:rPr>
              <w:t>-</w:t>
            </w:r>
          </w:p>
        </w:tc>
        <w:tc>
          <w:tcPr>
            <w:tcW w:w="850" w:type="dxa"/>
          </w:tcPr>
          <w:p w14:paraId="558249DB" w14:textId="77777777" w:rsidR="00F57582" w:rsidRPr="00707265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sah-RU"/>
              </w:rPr>
            </w:pPr>
            <w:r>
              <w:rPr>
                <w:rFonts w:ascii="Times New Roman" w:hAnsi="Times New Roman"/>
                <w:color w:val="000000"/>
                <w:lang w:val="sah-RU"/>
              </w:rPr>
              <w:t>+</w:t>
            </w:r>
          </w:p>
        </w:tc>
        <w:tc>
          <w:tcPr>
            <w:tcW w:w="709" w:type="dxa"/>
          </w:tcPr>
          <w:p w14:paraId="02583CB1" w14:textId="77777777" w:rsidR="00F57582" w:rsidRPr="00707265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sah-RU"/>
              </w:rPr>
            </w:pPr>
            <w:r>
              <w:rPr>
                <w:rFonts w:ascii="Times New Roman" w:hAnsi="Times New Roman"/>
                <w:color w:val="000000"/>
                <w:lang w:val="sah-RU"/>
              </w:rPr>
              <w:t>+</w:t>
            </w:r>
          </w:p>
        </w:tc>
        <w:tc>
          <w:tcPr>
            <w:tcW w:w="709" w:type="dxa"/>
          </w:tcPr>
          <w:p w14:paraId="0E1CF585" w14:textId="77777777" w:rsidR="00F57582" w:rsidRPr="00707265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sah-RU"/>
              </w:rPr>
            </w:pPr>
            <w:r>
              <w:rPr>
                <w:rFonts w:ascii="Times New Roman" w:hAnsi="Times New Roman"/>
                <w:color w:val="000000"/>
                <w:lang w:val="sah-RU"/>
              </w:rPr>
              <w:t>+</w:t>
            </w:r>
          </w:p>
        </w:tc>
        <w:tc>
          <w:tcPr>
            <w:tcW w:w="1134" w:type="dxa"/>
            <w:vAlign w:val="center"/>
          </w:tcPr>
          <w:p w14:paraId="0803B109" w14:textId="77777777" w:rsidR="00F57582" w:rsidRPr="00707265" w:rsidRDefault="00F57582" w:rsidP="00076982">
            <w:pPr>
              <w:spacing w:line="240" w:lineRule="auto"/>
              <w:rPr>
                <w:rFonts w:ascii="Times New Roman" w:hAnsi="Times New Roman"/>
                <w:color w:val="000000"/>
                <w:lang w:val="sah-RU"/>
              </w:rPr>
            </w:pPr>
            <w:r>
              <w:rPr>
                <w:rFonts w:ascii="Times New Roman" w:hAnsi="Times New Roman"/>
                <w:color w:val="000000"/>
                <w:lang w:val="sah-RU"/>
              </w:rPr>
              <w:t>6</w:t>
            </w:r>
          </w:p>
        </w:tc>
        <w:tc>
          <w:tcPr>
            <w:tcW w:w="1701" w:type="dxa"/>
          </w:tcPr>
          <w:p w14:paraId="10AB55DA" w14:textId="77777777" w:rsidR="00F57582" w:rsidRPr="00707265" w:rsidRDefault="00F57582" w:rsidP="00076982">
            <w:pPr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F57582" w:rsidRPr="00707265" w14:paraId="0DB1E11C" w14:textId="77777777" w:rsidTr="00076982">
        <w:tc>
          <w:tcPr>
            <w:tcW w:w="817" w:type="dxa"/>
          </w:tcPr>
          <w:p w14:paraId="37D38486" w14:textId="77777777" w:rsidR="00F57582" w:rsidRPr="00707265" w:rsidRDefault="00F57582" w:rsidP="00076982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8FE9C9" w14:textId="77777777" w:rsidR="00F57582" w:rsidRPr="002E77AD" w:rsidRDefault="00F57582" w:rsidP="0007698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2E77AD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ИТОГО:</w:t>
            </w:r>
          </w:p>
        </w:tc>
        <w:tc>
          <w:tcPr>
            <w:tcW w:w="850" w:type="dxa"/>
          </w:tcPr>
          <w:p w14:paraId="5408AD71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709" w:type="dxa"/>
          </w:tcPr>
          <w:p w14:paraId="6BF2B7B1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709" w:type="dxa"/>
          </w:tcPr>
          <w:p w14:paraId="597DF3DD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0" w:type="dxa"/>
          </w:tcPr>
          <w:p w14:paraId="50015B26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</w:tcPr>
          <w:p w14:paraId="5F128FED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0" w:type="dxa"/>
          </w:tcPr>
          <w:p w14:paraId="6628701B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709" w:type="dxa"/>
          </w:tcPr>
          <w:p w14:paraId="3861A310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0" w:type="dxa"/>
          </w:tcPr>
          <w:p w14:paraId="14B95BD5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709" w:type="dxa"/>
          </w:tcPr>
          <w:p w14:paraId="2604A4A4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709" w:type="dxa"/>
          </w:tcPr>
          <w:p w14:paraId="1B2CEC24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</w:tcPr>
          <w:p w14:paraId="256BDC46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1701" w:type="dxa"/>
          </w:tcPr>
          <w:p w14:paraId="35EE2FF0" w14:textId="77777777" w:rsidR="00F57582" w:rsidRPr="00440B7E" w:rsidRDefault="00F57582" w:rsidP="000769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57582" w:rsidRPr="00707265" w14:paraId="38AB3E27" w14:textId="77777777" w:rsidTr="00076982">
        <w:tc>
          <w:tcPr>
            <w:tcW w:w="817" w:type="dxa"/>
          </w:tcPr>
          <w:p w14:paraId="7C159741" w14:textId="77777777" w:rsidR="00F57582" w:rsidRPr="00707265" w:rsidRDefault="00F57582" w:rsidP="00076982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589FA2" w14:textId="77777777" w:rsidR="00F57582" w:rsidRPr="002E77AD" w:rsidRDefault="00F57582" w:rsidP="000769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850" w:type="dxa"/>
          </w:tcPr>
          <w:p w14:paraId="59F0EFFA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709" w:type="dxa"/>
          </w:tcPr>
          <w:p w14:paraId="0B3339C4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709" w:type="dxa"/>
          </w:tcPr>
          <w:p w14:paraId="473BD5EA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0" w:type="dxa"/>
          </w:tcPr>
          <w:p w14:paraId="5D8A574F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</w:tcPr>
          <w:p w14:paraId="1F4461B8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0" w:type="dxa"/>
          </w:tcPr>
          <w:p w14:paraId="1D659887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709" w:type="dxa"/>
          </w:tcPr>
          <w:p w14:paraId="5D992DDC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0" w:type="dxa"/>
          </w:tcPr>
          <w:p w14:paraId="58814150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709" w:type="dxa"/>
          </w:tcPr>
          <w:p w14:paraId="71B38595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709" w:type="dxa"/>
          </w:tcPr>
          <w:p w14:paraId="0F189812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</w:tcPr>
          <w:p w14:paraId="3D8EB697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1701" w:type="dxa"/>
          </w:tcPr>
          <w:p w14:paraId="26FFA6B5" w14:textId="77777777" w:rsidR="00F57582" w:rsidRPr="002E77AD" w:rsidRDefault="00F57582" w:rsidP="000769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7582" w:rsidRPr="00707265" w14:paraId="2AF94EFF" w14:textId="77777777" w:rsidTr="00076982">
        <w:tc>
          <w:tcPr>
            <w:tcW w:w="817" w:type="dxa"/>
          </w:tcPr>
          <w:p w14:paraId="1C7C3430" w14:textId="77777777" w:rsidR="00F57582" w:rsidRPr="00707265" w:rsidRDefault="00F57582" w:rsidP="00076982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EADCFE" w14:textId="77777777" w:rsidR="00F57582" w:rsidRPr="002E77AD" w:rsidRDefault="00F57582" w:rsidP="000769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850" w:type="dxa"/>
          </w:tcPr>
          <w:p w14:paraId="442CE805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709" w:type="dxa"/>
          </w:tcPr>
          <w:p w14:paraId="09CDE94D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709" w:type="dxa"/>
          </w:tcPr>
          <w:p w14:paraId="3B7BEE83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0" w:type="dxa"/>
          </w:tcPr>
          <w:p w14:paraId="1C79F2A1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</w:tcPr>
          <w:p w14:paraId="0D5DD891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0" w:type="dxa"/>
          </w:tcPr>
          <w:p w14:paraId="6449F07D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709" w:type="dxa"/>
          </w:tcPr>
          <w:p w14:paraId="039BE5FF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0" w:type="dxa"/>
          </w:tcPr>
          <w:p w14:paraId="0ED32169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709" w:type="dxa"/>
          </w:tcPr>
          <w:p w14:paraId="54B56E58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709" w:type="dxa"/>
          </w:tcPr>
          <w:p w14:paraId="4F56FE75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</w:tcPr>
          <w:p w14:paraId="576CBC33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1701" w:type="dxa"/>
          </w:tcPr>
          <w:p w14:paraId="017CC760" w14:textId="77777777" w:rsidR="00F57582" w:rsidRPr="002E77AD" w:rsidRDefault="00F57582" w:rsidP="000769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57582" w:rsidRPr="00707265" w14:paraId="0E4B68BF" w14:textId="77777777" w:rsidTr="00076982">
        <w:tc>
          <w:tcPr>
            <w:tcW w:w="817" w:type="dxa"/>
          </w:tcPr>
          <w:p w14:paraId="39584B0E" w14:textId="77777777" w:rsidR="00F57582" w:rsidRPr="00707265" w:rsidRDefault="00F57582" w:rsidP="00076982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4422D5" w14:textId="77777777" w:rsidR="00F57582" w:rsidRPr="002E77AD" w:rsidRDefault="00F57582" w:rsidP="000769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850" w:type="dxa"/>
          </w:tcPr>
          <w:p w14:paraId="4FF8ECCA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709" w:type="dxa"/>
          </w:tcPr>
          <w:p w14:paraId="1BA0F00E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709" w:type="dxa"/>
          </w:tcPr>
          <w:p w14:paraId="0826076E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0" w:type="dxa"/>
          </w:tcPr>
          <w:p w14:paraId="35F7BF3C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</w:tcPr>
          <w:p w14:paraId="7C702414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0" w:type="dxa"/>
          </w:tcPr>
          <w:p w14:paraId="752517D0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709" w:type="dxa"/>
          </w:tcPr>
          <w:p w14:paraId="2B0F6CD7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0" w:type="dxa"/>
          </w:tcPr>
          <w:p w14:paraId="09CF4BB3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709" w:type="dxa"/>
          </w:tcPr>
          <w:p w14:paraId="7097D277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709" w:type="dxa"/>
          </w:tcPr>
          <w:p w14:paraId="0B72012A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</w:tcPr>
          <w:p w14:paraId="2FA36B52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1701" w:type="dxa"/>
          </w:tcPr>
          <w:p w14:paraId="2B58F212" w14:textId="77777777" w:rsidR="00F57582" w:rsidRPr="002E77AD" w:rsidRDefault="00F57582" w:rsidP="000769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DFE1072" w14:textId="77777777" w:rsidR="00F57582" w:rsidRDefault="00F57582" w:rsidP="00F57582">
      <w:pPr>
        <w:spacing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</w:t>
      </w:r>
    </w:p>
    <w:p w14:paraId="16C9D3F0" w14:textId="77777777" w:rsidR="00F57582" w:rsidRPr="00AE27BB" w:rsidRDefault="00F57582" w:rsidP="00F57582">
      <w:pPr>
        <w:spacing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26AED">
        <w:rPr>
          <w:rFonts w:ascii="Times New Roman" w:hAnsi="Times New Roman"/>
          <w:b/>
          <w:color w:val="000000"/>
          <w:sz w:val="24"/>
          <w:szCs w:val="24"/>
        </w:rPr>
        <w:t xml:space="preserve">Возрастная категория: </w:t>
      </w:r>
      <w:r w:rsidRPr="00AE27BB">
        <w:rPr>
          <w:rFonts w:ascii="Times New Roman" w:hAnsi="Times New Roman"/>
          <w:b/>
          <w:color w:val="000000"/>
          <w:sz w:val="24"/>
          <w:szCs w:val="24"/>
        </w:rPr>
        <w:t>7–8 лет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  <w:gridCol w:w="1134"/>
        <w:gridCol w:w="1134"/>
      </w:tblGrid>
      <w:tr w:rsidR="00F57582" w:rsidRPr="005A51B3" w14:paraId="7475F320" w14:textId="77777777" w:rsidTr="00076982">
        <w:trPr>
          <w:trHeight w:val="675"/>
        </w:trPr>
        <w:tc>
          <w:tcPr>
            <w:tcW w:w="817" w:type="dxa"/>
            <w:vMerge w:val="restart"/>
          </w:tcPr>
          <w:p w14:paraId="57D44EAA" w14:textId="77777777" w:rsidR="00F57582" w:rsidRPr="005A51B3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1B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</w:tcPr>
          <w:p w14:paraId="06DABD9B" w14:textId="77777777" w:rsidR="00F57582" w:rsidRPr="005A51B3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1B3">
              <w:rPr>
                <w:rFonts w:ascii="Times New Roman" w:hAnsi="Times New Roman"/>
                <w:color w:val="000000"/>
                <w:sz w:val="24"/>
                <w:szCs w:val="24"/>
              </w:rPr>
              <w:t>ФИО ребенка</w:t>
            </w:r>
          </w:p>
        </w:tc>
        <w:tc>
          <w:tcPr>
            <w:tcW w:w="7938" w:type="dxa"/>
            <w:gridSpan w:val="10"/>
          </w:tcPr>
          <w:p w14:paraId="10A8A1BA" w14:textId="77777777" w:rsidR="00F57582" w:rsidRPr="005A51B3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1B3">
              <w:rPr>
                <w:rFonts w:ascii="Times New Roman" w:hAnsi="Times New Roman"/>
                <w:color w:val="000000"/>
                <w:sz w:val="24"/>
                <w:szCs w:val="24"/>
              </w:rPr>
              <w:t>Номер вопроса</w:t>
            </w:r>
          </w:p>
        </w:tc>
        <w:tc>
          <w:tcPr>
            <w:tcW w:w="1134" w:type="dxa"/>
            <w:vMerge w:val="restart"/>
          </w:tcPr>
          <w:p w14:paraId="30511BD0" w14:textId="77777777" w:rsidR="00F57582" w:rsidRPr="005A51B3" w:rsidRDefault="00F57582" w:rsidP="00F57582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1B3">
              <w:rPr>
                <w:rFonts w:ascii="Times New Roman" w:hAnsi="Times New Roman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vMerge w:val="restart"/>
          </w:tcPr>
          <w:p w14:paraId="32A4B9BA" w14:textId="77777777" w:rsidR="00F57582" w:rsidRPr="005A51B3" w:rsidRDefault="00F57582" w:rsidP="00F57582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1B3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F57582" w:rsidRPr="005A51B3" w14:paraId="19B900FD" w14:textId="77777777" w:rsidTr="00076982">
        <w:trPr>
          <w:trHeight w:val="418"/>
        </w:trPr>
        <w:tc>
          <w:tcPr>
            <w:tcW w:w="817" w:type="dxa"/>
            <w:vMerge/>
          </w:tcPr>
          <w:p w14:paraId="6BFD1BAB" w14:textId="77777777" w:rsidR="00F57582" w:rsidRPr="005A51B3" w:rsidRDefault="00F57582" w:rsidP="000769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81B5180" w14:textId="77777777" w:rsidR="00F57582" w:rsidRPr="005A51B3" w:rsidRDefault="00F57582" w:rsidP="000769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</w:tcPr>
          <w:p w14:paraId="7B12885E" w14:textId="77777777" w:rsidR="00F57582" w:rsidRPr="005A51B3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1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14:paraId="11067B6F" w14:textId="77777777" w:rsidR="00F57582" w:rsidRPr="005A51B3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1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14:paraId="40B9F969" w14:textId="77777777" w:rsidR="00F57582" w:rsidRPr="005A51B3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1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14:paraId="39A211CE" w14:textId="77777777" w:rsidR="00F57582" w:rsidRPr="005A51B3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1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14:paraId="1991CB74" w14:textId="77777777" w:rsidR="00F57582" w:rsidRPr="005A51B3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1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14:paraId="0936DCCA" w14:textId="77777777" w:rsidR="00F57582" w:rsidRPr="005A51B3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1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14:paraId="18C0D4FA" w14:textId="77777777" w:rsidR="00F57582" w:rsidRPr="005A51B3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1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14:paraId="38B73903" w14:textId="77777777" w:rsidR="00F57582" w:rsidRPr="005A51B3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1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14:paraId="6812F8C9" w14:textId="77777777" w:rsidR="00F57582" w:rsidRPr="005A51B3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1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14:paraId="3ADF28E9" w14:textId="77777777" w:rsidR="00F57582" w:rsidRPr="005A51B3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1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</w:tcPr>
          <w:p w14:paraId="1E315015" w14:textId="77777777" w:rsidR="00F57582" w:rsidRPr="005A51B3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4D9FC82" w14:textId="77777777" w:rsidR="00F57582" w:rsidRPr="005A51B3" w:rsidRDefault="00F57582" w:rsidP="000769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7582" w:rsidRPr="005A51B3" w14:paraId="3A254F88" w14:textId="77777777" w:rsidTr="00076982">
        <w:tc>
          <w:tcPr>
            <w:tcW w:w="817" w:type="dxa"/>
          </w:tcPr>
          <w:p w14:paraId="6967A3C1" w14:textId="77777777" w:rsidR="00F57582" w:rsidRPr="005A51B3" w:rsidRDefault="00F57582" w:rsidP="00076982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80205A5" w14:textId="77777777" w:rsidR="00F57582" w:rsidRPr="00707265" w:rsidRDefault="00F57582" w:rsidP="0007698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Кузьмин Дамир</w:t>
            </w:r>
          </w:p>
        </w:tc>
        <w:tc>
          <w:tcPr>
            <w:tcW w:w="793" w:type="dxa"/>
          </w:tcPr>
          <w:p w14:paraId="109F5F50" w14:textId="77777777" w:rsidR="00F57582" w:rsidRPr="005A51B3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14:paraId="4D1847C5" w14:textId="77777777" w:rsidR="00F57582" w:rsidRPr="005A51B3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14:paraId="378623E3" w14:textId="77777777" w:rsidR="00F57582" w:rsidRPr="005A51B3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14:paraId="301B94B5" w14:textId="77777777" w:rsidR="00F57582" w:rsidRPr="005A51B3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14:paraId="2D24A40B" w14:textId="77777777" w:rsidR="00F57582" w:rsidRPr="005A51B3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14:paraId="71B60DFD" w14:textId="77777777" w:rsidR="00F57582" w:rsidRPr="005A51B3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14:paraId="70439480" w14:textId="77777777" w:rsidR="00F57582" w:rsidRPr="005A51B3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14:paraId="6BA4DA6C" w14:textId="77777777" w:rsidR="00F57582" w:rsidRPr="005A51B3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14:paraId="2E5C5F0A" w14:textId="77777777" w:rsidR="00F57582" w:rsidRPr="005A51B3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14:paraId="28B6DB93" w14:textId="77777777" w:rsidR="00F57582" w:rsidRPr="005A51B3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A12612F" w14:textId="77777777" w:rsidR="00F57582" w:rsidRPr="005A51B3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E270630" w14:textId="77777777" w:rsidR="00F57582" w:rsidRPr="005A51B3" w:rsidRDefault="00F57582" w:rsidP="000769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57582" w:rsidRPr="005A51B3" w14:paraId="392D8861" w14:textId="77777777" w:rsidTr="00076982">
        <w:tc>
          <w:tcPr>
            <w:tcW w:w="817" w:type="dxa"/>
          </w:tcPr>
          <w:p w14:paraId="4468E40E" w14:textId="77777777" w:rsidR="00F57582" w:rsidRPr="005A51B3" w:rsidRDefault="00F57582" w:rsidP="00076982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701CA27" w14:textId="77777777" w:rsidR="00F57582" w:rsidRPr="000873EC" w:rsidRDefault="00F57582" w:rsidP="000769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Ильясова Алиса</w:t>
            </w:r>
          </w:p>
        </w:tc>
        <w:tc>
          <w:tcPr>
            <w:tcW w:w="793" w:type="dxa"/>
          </w:tcPr>
          <w:p w14:paraId="6AB4DE35" w14:textId="77777777" w:rsidR="00F57582" w:rsidRPr="00FC7FB7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14:paraId="37BD7F41" w14:textId="77777777" w:rsidR="00F57582" w:rsidRPr="00FC7FB7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14:paraId="7BC7BEF2" w14:textId="77777777" w:rsidR="00F57582" w:rsidRPr="00FC7FB7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14:paraId="38F53E0E" w14:textId="77777777" w:rsidR="00F57582" w:rsidRPr="00FC7FB7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14:paraId="335A678B" w14:textId="77777777" w:rsidR="00F57582" w:rsidRPr="00FC7FB7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14:paraId="2E430BC6" w14:textId="77777777" w:rsidR="00F57582" w:rsidRPr="00FC7FB7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14:paraId="5D278152" w14:textId="77777777" w:rsidR="00F57582" w:rsidRPr="00FC7FB7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14:paraId="4F991130" w14:textId="77777777" w:rsidR="00F57582" w:rsidRPr="00FC7FB7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14:paraId="3E353594" w14:textId="77777777" w:rsidR="00F57582" w:rsidRPr="00FC7FB7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14:paraId="1A555220" w14:textId="77777777" w:rsidR="00F57582" w:rsidRPr="00FC7FB7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63C438E" w14:textId="77777777" w:rsidR="00F57582" w:rsidRPr="005A51B3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0F885B0" w14:textId="77777777" w:rsidR="00F57582" w:rsidRPr="005A51B3" w:rsidRDefault="00F57582" w:rsidP="000769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57582" w:rsidRPr="005A51B3" w14:paraId="056AAB09" w14:textId="77777777" w:rsidTr="00F57582">
        <w:trPr>
          <w:trHeight w:val="175"/>
        </w:trPr>
        <w:tc>
          <w:tcPr>
            <w:tcW w:w="817" w:type="dxa"/>
          </w:tcPr>
          <w:p w14:paraId="22D5CA1B" w14:textId="77777777" w:rsidR="00F57582" w:rsidRPr="005A51B3" w:rsidRDefault="00F57582" w:rsidP="00076982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EB7319D" w14:textId="77777777" w:rsidR="00F57582" w:rsidRPr="003A72FA" w:rsidRDefault="00F57582" w:rsidP="00076982">
            <w:pPr>
              <w:rPr>
                <w:rFonts w:ascii="Times New Roman" w:hAnsi="Times New Roman"/>
                <w:sz w:val="24"/>
                <w:szCs w:val="24"/>
              </w:rPr>
            </w:pPr>
            <w:r w:rsidRPr="003A72FA">
              <w:rPr>
                <w:rFonts w:ascii="Times New Roman" w:hAnsi="Times New Roman"/>
                <w:color w:val="000000"/>
                <w:sz w:val="24"/>
                <w:szCs w:val="24"/>
              </w:rPr>
              <w:t>Дмитриева Ангелина</w:t>
            </w:r>
          </w:p>
        </w:tc>
        <w:tc>
          <w:tcPr>
            <w:tcW w:w="793" w:type="dxa"/>
          </w:tcPr>
          <w:p w14:paraId="54F762FF" w14:textId="77777777" w:rsidR="00F57582" w:rsidRPr="00227369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14:paraId="319DC05B" w14:textId="77777777" w:rsidR="00F57582" w:rsidRPr="00227369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14:paraId="0BE9363C" w14:textId="77777777" w:rsidR="00F57582" w:rsidRPr="00227369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14:paraId="0CD240BD" w14:textId="77777777" w:rsidR="00F57582" w:rsidRPr="00227369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14:paraId="790A5B30" w14:textId="77777777" w:rsidR="00F57582" w:rsidRPr="00227369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14:paraId="1D593A0C" w14:textId="77777777" w:rsidR="00F57582" w:rsidRPr="00227369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14:paraId="0314B0B6" w14:textId="77777777" w:rsidR="00F57582" w:rsidRPr="00227369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14:paraId="4BCBDB22" w14:textId="77777777" w:rsidR="00F57582" w:rsidRPr="00227369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14:paraId="66A276DA" w14:textId="77777777" w:rsidR="00F57582" w:rsidRPr="00227369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14:paraId="01B66F54" w14:textId="77777777" w:rsidR="00F57582" w:rsidRPr="00227369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4ED98CBB" w14:textId="77777777" w:rsidR="00F57582" w:rsidRPr="00AE27BB" w:rsidRDefault="00F57582" w:rsidP="00F57582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0AF8CA04" w14:textId="77777777" w:rsidR="00F57582" w:rsidRPr="0033596C" w:rsidRDefault="00F57582" w:rsidP="000769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F57582" w:rsidRPr="005A51B3" w14:paraId="2DE9DED3" w14:textId="77777777" w:rsidTr="00076982">
        <w:tc>
          <w:tcPr>
            <w:tcW w:w="817" w:type="dxa"/>
          </w:tcPr>
          <w:p w14:paraId="683038DB" w14:textId="77777777" w:rsidR="00F57582" w:rsidRPr="00440B7E" w:rsidRDefault="00F57582" w:rsidP="00076982">
            <w:pPr>
              <w:spacing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02196E" w14:textId="77777777" w:rsidR="00F57582" w:rsidRPr="002E77AD" w:rsidRDefault="00F57582" w:rsidP="0007698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2E77AD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ИТОГО:</w:t>
            </w:r>
          </w:p>
        </w:tc>
        <w:tc>
          <w:tcPr>
            <w:tcW w:w="793" w:type="dxa"/>
          </w:tcPr>
          <w:p w14:paraId="74964BB4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14:paraId="44E321D1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14:paraId="58951848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14:paraId="6AD15553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14:paraId="7BC342D1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</w:tcPr>
          <w:p w14:paraId="0CE73AE6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14:paraId="1DCB3D7B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14:paraId="19026CCE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14:paraId="0D14DB81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14:paraId="74358DF8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946671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2AE6EC" w14:textId="77777777" w:rsidR="00F57582" w:rsidRPr="00440B7E" w:rsidRDefault="00F57582" w:rsidP="000769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57582" w:rsidRPr="005A51B3" w14:paraId="7F5347C8" w14:textId="77777777" w:rsidTr="00076982">
        <w:tc>
          <w:tcPr>
            <w:tcW w:w="817" w:type="dxa"/>
          </w:tcPr>
          <w:p w14:paraId="00161E7F" w14:textId="77777777" w:rsidR="00F57582" w:rsidRPr="00440B7E" w:rsidRDefault="00F57582" w:rsidP="00076982">
            <w:pPr>
              <w:spacing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9C9971" w14:textId="77777777" w:rsidR="00F57582" w:rsidRPr="002E77AD" w:rsidRDefault="00F57582" w:rsidP="000769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793" w:type="dxa"/>
          </w:tcPr>
          <w:p w14:paraId="71B783CD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14:paraId="284851C6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14:paraId="7975EDF8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14:paraId="3C374984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14:paraId="300C21B3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</w:tcPr>
          <w:p w14:paraId="5C759436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14:paraId="25C3C0B3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14:paraId="61C447C6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14:paraId="42027256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14:paraId="72E92D4C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7BB790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3E125E" w14:textId="77777777" w:rsidR="00F57582" w:rsidRPr="002E77AD" w:rsidRDefault="00F57582" w:rsidP="000769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57582" w:rsidRPr="005A51B3" w14:paraId="017F2996" w14:textId="77777777" w:rsidTr="00076982">
        <w:tc>
          <w:tcPr>
            <w:tcW w:w="817" w:type="dxa"/>
          </w:tcPr>
          <w:p w14:paraId="38F5C73C" w14:textId="77777777" w:rsidR="00F57582" w:rsidRPr="00440B7E" w:rsidRDefault="00F57582" w:rsidP="00076982">
            <w:pPr>
              <w:spacing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E911DA" w14:textId="77777777" w:rsidR="00F57582" w:rsidRPr="002E77AD" w:rsidRDefault="00F57582" w:rsidP="000769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793" w:type="dxa"/>
          </w:tcPr>
          <w:p w14:paraId="535EB5DB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14:paraId="73736E58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14:paraId="2E5D135E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14:paraId="43BCB81E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14:paraId="39F02EDD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</w:tcPr>
          <w:p w14:paraId="4E42B791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14:paraId="70890300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14:paraId="53450239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14:paraId="19731BDA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14:paraId="7000372F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5200BB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F2ED1D" w14:textId="77777777" w:rsidR="00F57582" w:rsidRPr="002E77AD" w:rsidRDefault="00F57582" w:rsidP="000769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7582" w:rsidRPr="005A51B3" w14:paraId="2AC068DC" w14:textId="77777777" w:rsidTr="00076982">
        <w:tc>
          <w:tcPr>
            <w:tcW w:w="817" w:type="dxa"/>
          </w:tcPr>
          <w:p w14:paraId="066B0DE0" w14:textId="77777777" w:rsidR="00F57582" w:rsidRPr="00440B7E" w:rsidRDefault="00F57582" w:rsidP="00076982">
            <w:pPr>
              <w:spacing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000E8F" w14:textId="77777777" w:rsidR="00F57582" w:rsidRPr="002E77AD" w:rsidRDefault="00F57582" w:rsidP="000769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793" w:type="dxa"/>
          </w:tcPr>
          <w:p w14:paraId="213B7487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14:paraId="00F21AD7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14:paraId="62FC5BA2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14:paraId="0654322B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14:paraId="6715522B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</w:tcPr>
          <w:p w14:paraId="37FE1E74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14:paraId="2AE31206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14:paraId="64372766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14:paraId="32EF6F3D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14:paraId="268B4251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7BD805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1B134D" w14:textId="77777777" w:rsidR="00F57582" w:rsidRPr="002E77AD" w:rsidRDefault="00F57582" w:rsidP="000769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2838B60" w14:textId="77777777" w:rsidR="00F57582" w:rsidRDefault="00F57582" w:rsidP="00F57582">
      <w:pPr>
        <w:spacing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B86B857" w14:textId="77777777" w:rsidR="00F57582" w:rsidRPr="00AE27BB" w:rsidRDefault="00F57582" w:rsidP="00F57582">
      <w:pPr>
        <w:spacing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26AED">
        <w:rPr>
          <w:rFonts w:ascii="Times New Roman" w:hAnsi="Times New Roman"/>
          <w:b/>
          <w:color w:val="000000"/>
          <w:sz w:val="24"/>
          <w:szCs w:val="24"/>
        </w:rPr>
        <w:t xml:space="preserve">Возрастная категория: </w:t>
      </w:r>
      <w:r w:rsidRPr="00AE27BB">
        <w:rPr>
          <w:rFonts w:ascii="Times New Roman" w:hAnsi="Times New Roman"/>
          <w:b/>
          <w:color w:val="000000"/>
          <w:sz w:val="24"/>
          <w:szCs w:val="24"/>
        </w:rPr>
        <w:t>9–10 лет</w:t>
      </w:r>
    </w:p>
    <w:tbl>
      <w:tblPr>
        <w:tblW w:w="14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850"/>
        <w:gridCol w:w="794"/>
        <w:gridCol w:w="794"/>
        <w:gridCol w:w="794"/>
        <w:gridCol w:w="794"/>
        <w:gridCol w:w="793"/>
        <w:gridCol w:w="794"/>
        <w:gridCol w:w="794"/>
        <w:gridCol w:w="794"/>
        <w:gridCol w:w="797"/>
        <w:gridCol w:w="1134"/>
        <w:gridCol w:w="1275"/>
      </w:tblGrid>
      <w:tr w:rsidR="00F57582" w:rsidRPr="005A51B3" w14:paraId="75DA6DCF" w14:textId="77777777" w:rsidTr="00076982">
        <w:trPr>
          <w:trHeight w:val="675"/>
        </w:trPr>
        <w:tc>
          <w:tcPr>
            <w:tcW w:w="817" w:type="dxa"/>
            <w:vMerge w:val="restart"/>
          </w:tcPr>
          <w:p w14:paraId="7A5AD2F8" w14:textId="77777777" w:rsidR="00F57582" w:rsidRPr="005A51B3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1B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</w:tcPr>
          <w:p w14:paraId="095C6D8E" w14:textId="77777777" w:rsidR="00F57582" w:rsidRPr="005A51B3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1B3">
              <w:rPr>
                <w:rFonts w:ascii="Times New Roman" w:hAnsi="Times New Roman"/>
                <w:color w:val="000000"/>
                <w:sz w:val="24"/>
                <w:szCs w:val="24"/>
              </w:rPr>
              <w:t>ФИО ребенка</w:t>
            </w:r>
          </w:p>
        </w:tc>
        <w:tc>
          <w:tcPr>
            <w:tcW w:w="7998" w:type="dxa"/>
            <w:gridSpan w:val="10"/>
          </w:tcPr>
          <w:p w14:paraId="39E3A4FF" w14:textId="77777777" w:rsidR="00F57582" w:rsidRPr="005A51B3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1B3">
              <w:rPr>
                <w:rFonts w:ascii="Times New Roman" w:hAnsi="Times New Roman"/>
                <w:color w:val="000000"/>
                <w:sz w:val="24"/>
                <w:szCs w:val="24"/>
              </w:rPr>
              <w:t>Номер вопроса</w:t>
            </w:r>
          </w:p>
        </w:tc>
        <w:tc>
          <w:tcPr>
            <w:tcW w:w="1134" w:type="dxa"/>
            <w:vMerge w:val="restart"/>
          </w:tcPr>
          <w:p w14:paraId="6D3D9E41" w14:textId="77777777" w:rsidR="00F57582" w:rsidRPr="005A51B3" w:rsidRDefault="00F57582" w:rsidP="00F57582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1B3">
              <w:rPr>
                <w:rFonts w:ascii="Times New Roman" w:hAnsi="Times New Roman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275" w:type="dxa"/>
            <w:vMerge w:val="restart"/>
          </w:tcPr>
          <w:p w14:paraId="6FED18B9" w14:textId="77777777" w:rsidR="00F57582" w:rsidRPr="005A51B3" w:rsidRDefault="00F57582" w:rsidP="00F57582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1B3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F57582" w:rsidRPr="005A51B3" w14:paraId="206400E4" w14:textId="77777777" w:rsidTr="00076982">
        <w:trPr>
          <w:trHeight w:val="300"/>
        </w:trPr>
        <w:tc>
          <w:tcPr>
            <w:tcW w:w="817" w:type="dxa"/>
            <w:vMerge/>
          </w:tcPr>
          <w:p w14:paraId="57B3A119" w14:textId="77777777" w:rsidR="00F57582" w:rsidRPr="005A51B3" w:rsidRDefault="00F57582" w:rsidP="000769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21382283" w14:textId="77777777" w:rsidR="00F57582" w:rsidRPr="005A51B3" w:rsidRDefault="00F57582" w:rsidP="000769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90BAAF" w14:textId="77777777" w:rsidR="00F57582" w:rsidRPr="005A51B3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1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14:paraId="28567CCE" w14:textId="77777777" w:rsidR="00F57582" w:rsidRPr="005A51B3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1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14:paraId="18FEAB47" w14:textId="77777777" w:rsidR="00F57582" w:rsidRPr="005A51B3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1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14:paraId="7CFD89DC" w14:textId="77777777" w:rsidR="00F57582" w:rsidRPr="005A51B3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1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14:paraId="259EB4EC" w14:textId="77777777" w:rsidR="00F57582" w:rsidRPr="005A51B3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1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14:paraId="548F847F" w14:textId="77777777" w:rsidR="00F57582" w:rsidRPr="005A51B3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1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14:paraId="20DACFE9" w14:textId="77777777" w:rsidR="00F57582" w:rsidRPr="005A51B3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1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14:paraId="0566D3F9" w14:textId="77777777" w:rsidR="00F57582" w:rsidRPr="005A51B3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1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14:paraId="54DE9F05" w14:textId="77777777" w:rsidR="00F57582" w:rsidRPr="005A51B3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1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14:paraId="7B87590E" w14:textId="77777777" w:rsidR="00F57582" w:rsidRPr="005A51B3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1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</w:tcPr>
          <w:p w14:paraId="127070EA" w14:textId="77777777" w:rsidR="00F57582" w:rsidRPr="005A51B3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EA87A2D" w14:textId="77777777" w:rsidR="00F57582" w:rsidRPr="005A51B3" w:rsidRDefault="00F57582" w:rsidP="000769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7582" w:rsidRPr="005A51B3" w14:paraId="393E1404" w14:textId="77777777" w:rsidTr="00076982">
        <w:trPr>
          <w:trHeight w:val="212"/>
        </w:trPr>
        <w:tc>
          <w:tcPr>
            <w:tcW w:w="817" w:type="dxa"/>
          </w:tcPr>
          <w:p w14:paraId="3782FE13" w14:textId="77777777" w:rsidR="00F57582" w:rsidRPr="005A51B3" w:rsidRDefault="00F57582" w:rsidP="00076982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759F12D" w14:textId="77777777" w:rsidR="00F57582" w:rsidRPr="000873EC" w:rsidRDefault="00F57582" w:rsidP="000769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 Тимур</w:t>
            </w:r>
          </w:p>
        </w:tc>
        <w:tc>
          <w:tcPr>
            <w:tcW w:w="850" w:type="dxa"/>
          </w:tcPr>
          <w:p w14:paraId="10860FC3" w14:textId="77777777" w:rsidR="00F57582" w:rsidRPr="005A51B3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14:paraId="0217591A" w14:textId="77777777" w:rsidR="00F57582" w:rsidRPr="005A51B3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14:paraId="54C1E2D5" w14:textId="77777777" w:rsidR="00F57582" w:rsidRPr="005A51B3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14:paraId="2D27DB8D" w14:textId="77777777" w:rsidR="00F57582" w:rsidRPr="005A51B3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14:paraId="6D1E765A" w14:textId="77777777" w:rsidR="00F57582" w:rsidRPr="005A51B3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14:paraId="44AF5B7F" w14:textId="77777777" w:rsidR="00F57582" w:rsidRPr="005A51B3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14:paraId="1655FA45" w14:textId="77777777" w:rsidR="00F57582" w:rsidRPr="005A51B3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14:paraId="7B6EE874" w14:textId="77777777" w:rsidR="00F57582" w:rsidRPr="005A51B3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14:paraId="68D89D9A" w14:textId="77777777" w:rsidR="00F57582" w:rsidRPr="005A51B3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14:paraId="592319B3" w14:textId="77777777" w:rsidR="00F57582" w:rsidRPr="005A51B3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29DD26D" w14:textId="77777777" w:rsidR="00F57582" w:rsidRPr="005A51B3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B9E76BD" w14:textId="77777777" w:rsidR="00F57582" w:rsidRPr="005A51B3" w:rsidRDefault="00F57582" w:rsidP="000769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7582" w:rsidRPr="005A51B3" w14:paraId="6373A8FB" w14:textId="77777777" w:rsidTr="00076982">
        <w:tc>
          <w:tcPr>
            <w:tcW w:w="817" w:type="dxa"/>
          </w:tcPr>
          <w:p w14:paraId="1D92B1E6" w14:textId="77777777" w:rsidR="00F57582" w:rsidRPr="005A51B3" w:rsidRDefault="00F57582" w:rsidP="00076982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FBF933B" w14:textId="77777777" w:rsidR="00F57582" w:rsidRPr="000873EC" w:rsidRDefault="00F57582" w:rsidP="000769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13800DA3" w14:textId="77777777" w:rsidR="00F57582" w:rsidRPr="00495897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14:paraId="3297D978" w14:textId="77777777" w:rsidR="00F57582" w:rsidRPr="00495897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14:paraId="067E8D5D" w14:textId="77777777" w:rsidR="00F57582" w:rsidRPr="00495897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14:paraId="4001E82D" w14:textId="77777777" w:rsidR="00F57582" w:rsidRPr="00495897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14:paraId="2434D373" w14:textId="77777777" w:rsidR="00F57582" w:rsidRPr="00495897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14:paraId="19A0B919" w14:textId="77777777" w:rsidR="00F57582" w:rsidRPr="00495897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14:paraId="45E9B126" w14:textId="77777777" w:rsidR="00F57582" w:rsidRPr="00495897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14:paraId="313DDA12" w14:textId="77777777" w:rsidR="00F57582" w:rsidRPr="00495897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14:paraId="2CE3A128" w14:textId="77777777" w:rsidR="00F57582" w:rsidRPr="00495897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14:paraId="33AA5359" w14:textId="77777777" w:rsidR="00F57582" w:rsidRPr="00495897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284C52AD" w14:textId="77777777" w:rsidR="00F57582" w:rsidRPr="00495897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130C8C6B" w14:textId="77777777" w:rsidR="00F57582" w:rsidRPr="0033596C" w:rsidRDefault="00F57582" w:rsidP="000769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F57582" w:rsidRPr="005A51B3" w14:paraId="754D05E0" w14:textId="77777777" w:rsidTr="00076982">
        <w:tc>
          <w:tcPr>
            <w:tcW w:w="817" w:type="dxa"/>
          </w:tcPr>
          <w:p w14:paraId="6726834B" w14:textId="77777777" w:rsidR="00F57582" w:rsidRPr="005A51B3" w:rsidRDefault="00F57582" w:rsidP="00076982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4B87B37B" w14:textId="77777777" w:rsidR="00F57582" w:rsidRPr="000873EC" w:rsidRDefault="00F57582" w:rsidP="000769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Степан</w:t>
            </w:r>
          </w:p>
        </w:tc>
        <w:tc>
          <w:tcPr>
            <w:tcW w:w="850" w:type="dxa"/>
          </w:tcPr>
          <w:p w14:paraId="2FFD4A5B" w14:textId="77777777" w:rsidR="00F57582" w:rsidRPr="00495897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14:paraId="231A4247" w14:textId="77777777" w:rsidR="00F57582" w:rsidRPr="00495897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14:paraId="416D60A1" w14:textId="77777777" w:rsidR="00F57582" w:rsidRPr="00495897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14:paraId="1C20DB3B" w14:textId="77777777" w:rsidR="00F57582" w:rsidRPr="00495897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14:paraId="338718A3" w14:textId="77777777" w:rsidR="00F57582" w:rsidRPr="00495897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93" w:type="dxa"/>
          </w:tcPr>
          <w:p w14:paraId="60C8F383" w14:textId="77777777" w:rsidR="00F57582" w:rsidRPr="00495897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14:paraId="1832E1AD" w14:textId="77777777" w:rsidR="00F57582" w:rsidRPr="00495897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14:paraId="730871B3" w14:textId="77777777" w:rsidR="00F57582" w:rsidRPr="00495897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14:paraId="25FEE7A6" w14:textId="77777777" w:rsidR="00F57582" w:rsidRPr="00495897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14:paraId="3F099C74" w14:textId="77777777" w:rsidR="00F57582" w:rsidRPr="00495897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EC3DD1D" w14:textId="77777777" w:rsidR="00F57582" w:rsidRPr="00495897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6B068C9B" w14:textId="77777777" w:rsidR="00F57582" w:rsidRPr="005A51B3" w:rsidRDefault="00F57582" w:rsidP="000769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7582" w:rsidRPr="005A51B3" w14:paraId="7171497B" w14:textId="77777777" w:rsidTr="00076982">
        <w:tc>
          <w:tcPr>
            <w:tcW w:w="817" w:type="dxa"/>
          </w:tcPr>
          <w:p w14:paraId="26E74E0C" w14:textId="77777777" w:rsidR="00F57582" w:rsidRDefault="00F57582" w:rsidP="00076982">
            <w:pPr>
              <w:spacing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A9FCF3" w14:textId="77777777" w:rsidR="00F57582" w:rsidRPr="002E77AD" w:rsidRDefault="00F57582" w:rsidP="0007698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2E77AD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ИТОГО:</w:t>
            </w:r>
          </w:p>
        </w:tc>
        <w:tc>
          <w:tcPr>
            <w:tcW w:w="850" w:type="dxa"/>
          </w:tcPr>
          <w:p w14:paraId="1E59C0E9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794" w:type="dxa"/>
          </w:tcPr>
          <w:p w14:paraId="744A5AD2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794" w:type="dxa"/>
          </w:tcPr>
          <w:p w14:paraId="638B229F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794" w:type="dxa"/>
          </w:tcPr>
          <w:p w14:paraId="6BBC232C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794" w:type="dxa"/>
          </w:tcPr>
          <w:p w14:paraId="2B9E4107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793" w:type="dxa"/>
          </w:tcPr>
          <w:p w14:paraId="71316EB3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794" w:type="dxa"/>
          </w:tcPr>
          <w:p w14:paraId="1070BBF8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794" w:type="dxa"/>
          </w:tcPr>
          <w:p w14:paraId="4FE7E525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794" w:type="dxa"/>
          </w:tcPr>
          <w:p w14:paraId="0E4EA44C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794" w:type="dxa"/>
          </w:tcPr>
          <w:p w14:paraId="7A01A1A4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</w:tcPr>
          <w:p w14:paraId="2BA30CF6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275" w:type="dxa"/>
          </w:tcPr>
          <w:p w14:paraId="293500ED" w14:textId="77777777" w:rsidR="00F57582" w:rsidRDefault="00F57582" w:rsidP="000769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57582" w:rsidRPr="005A51B3" w14:paraId="7EEEEC53" w14:textId="77777777" w:rsidTr="00076982">
        <w:tc>
          <w:tcPr>
            <w:tcW w:w="817" w:type="dxa"/>
          </w:tcPr>
          <w:p w14:paraId="221CD52B" w14:textId="77777777" w:rsidR="00F57582" w:rsidRDefault="00F57582" w:rsidP="00076982">
            <w:pPr>
              <w:spacing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2A923C" w14:textId="77777777" w:rsidR="00F57582" w:rsidRPr="002E77AD" w:rsidRDefault="00F57582" w:rsidP="000769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850" w:type="dxa"/>
          </w:tcPr>
          <w:p w14:paraId="4738E9CE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794" w:type="dxa"/>
          </w:tcPr>
          <w:p w14:paraId="6D6E4DCA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794" w:type="dxa"/>
          </w:tcPr>
          <w:p w14:paraId="3BAB22F0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794" w:type="dxa"/>
          </w:tcPr>
          <w:p w14:paraId="2F682209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794" w:type="dxa"/>
          </w:tcPr>
          <w:p w14:paraId="48EE8CBC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793" w:type="dxa"/>
          </w:tcPr>
          <w:p w14:paraId="0299DD7F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794" w:type="dxa"/>
          </w:tcPr>
          <w:p w14:paraId="63D2F267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794" w:type="dxa"/>
          </w:tcPr>
          <w:p w14:paraId="2EAA4C23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794" w:type="dxa"/>
          </w:tcPr>
          <w:p w14:paraId="5637A8B7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794" w:type="dxa"/>
          </w:tcPr>
          <w:p w14:paraId="305051B1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</w:tcPr>
          <w:p w14:paraId="145ACBA5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275" w:type="dxa"/>
          </w:tcPr>
          <w:p w14:paraId="7A433255" w14:textId="77777777" w:rsidR="00F57582" w:rsidRPr="002E77AD" w:rsidRDefault="00F57582" w:rsidP="000769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57582" w:rsidRPr="005A51B3" w14:paraId="0D5FD739" w14:textId="77777777" w:rsidTr="00076982">
        <w:tc>
          <w:tcPr>
            <w:tcW w:w="817" w:type="dxa"/>
          </w:tcPr>
          <w:p w14:paraId="2EED1953" w14:textId="77777777" w:rsidR="00F57582" w:rsidRDefault="00F57582" w:rsidP="00076982">
            <w:pPr>
              <w:spacing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F151A7" w14:textId="77777777" w:rsidR="00F57582" w:rsidRPr="002E77AD" w:rsidRDefault="00F57582" w:rsidP="000769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850" w:type="dxa"/>
          </w:tcPr>
          <w:p w14:paraId="3CD65EF7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794" w:type="dxa"/>
          </w:tcPr>
          <w:p w14:paraId="070607C5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794" w:type="dxa"/>
          </w:tcPr>
          <w:p w14:paraId="0D64C279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794" w:type="dxa"/>
          </w:tcPr>
          <w:p w14:paraId="6D854E62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794" w:type="dxa"/>
          </w:tcPr>
          <w:p w14:paraId="2E1CE8CF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793" w:type="dxa"/>
          </w:tcPr>
          <w:p w14:paraId="261C138F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794" w:type="dxa"/>
          </w:tcPr>
          <w:p w14:paraId="1E271DEF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794" w:type="dxa"/>
          </w:tcPr>
          <w:p w14:paraId="5DB40A27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794" w:type="dxa"/>
          </w:tcPr>
          <w:p w14:paraId="5EF65A13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794" w:type="dxa"/>
          </w:tcPr>
          <w:p w14:paraId="2BEA77ED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</w:tcPr>
          <w:p w14:paraId="5D077D96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275" w:type="dxa"/>
          </w:tcPr>
          <w:p w14:paraId="0369D011" w14:textId="77777777" w:rsidR="00F57582" w:rsidRPr="002E77AD" w:rsidRDefault="00F57582" w:rsidP="000769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7582" w:rsidRPr="005A51B3" w14:paraId="316162BA" w14:textId="77777777" w:rsidTr="00076982">
        <w:tc>
          <w:tcPr>
            <w:tcW w:w="817" w:type="dxa"/>
          </w:tcPr>
          <w:p w14:paraId="30D05E47" w14:textId="77777777" w:rsidR="00F57582" w:rsidRDefault="00F57582" w:rsidP="00076982">
            <w:pPr>
              <w:spacing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BDA8F4" w14:textId="77777777" w:rsidR="00F57582" w:rsidRPr="002E77AD" w:rsidRDefault="00F57582" w:rsidP="000769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850" w:type="dxa"/>
          </w:tcPr>
          <w:p w14:paraId="3B076658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794" w:type="dxa"/>
          </w:tcPr>
          <w:p w14:paraId="25EDFF4F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794" w:type="dxa"/>
          </w:tcPr>
          <w:p w14:paraId="36683C29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794" w:type="dxa"/>
          </w:tcPr>
          <w:p w14:paraId="57D8CF27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794" w:type="dxa"/>
          </w:tcPr>
          <w:p w14:paraId="338FF857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793" w:type="dxa"/>
          </w:tcPr>
          <w:p w14:paraId="3536EE09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794" w:type="dxa"/>
          </w:tcPr>
          <w:p w14:paraId="17568D3D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794" w:type="dxa"/>
          </w:tcPr>
          <w:p w14:paraId="6E7518F3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794" w:type="dxa"/>
          </w:tcPr>
          <w:p w14:paraId="1D4B2089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794" w:type="dxa"/>
          </w:tcPr>
          <w:p w14:paraId="662BDDCA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</w:tcPr>
          <w:p w14:paraId="3BE88D29" w14:textId="77777777" w:rsidR="00F57582" w:rsidRDefault="00F57582" w:rsidP="00076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275" w:type="dxa"/>
          </w:tcPr>
          <w:p w14:paraId="637C449F" w14:textId="77777777" w:rsidR="00F57582" w:rsidRPr="002E77AD" w:rsidRDefault="00F57582" w:rsidP="000769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01540AE" w14:textId="77777777" w:rsidR="00F57582" w:rsidRPr="00AE27BB" w:rsidRDefault="00F57582" w:rsidP="00F57582">
      <w:pPr>
        <w:rPr>
          <w:rFonts w:ascii="Times New Roman" w:hAnsi="Times New Roman"/>
          <w:color w:val="000000"/>
          <w:sz w:val="24"/>
          <w:szCs w:val="24"/>
        </w:rPr>
      </w:pPr>
    </w:p>
    <w:p w14:paraId="4A5F1526" w14:textId="77777777" w:rsidR="00F57582" w:rsidRPr="003D7D93" w:rsidRDefault="00F57582" w:rsidP="00F57582">
      <w:pPr>
        <w:ind w:firstLine="0"/>
        <w:rPr>
          <w:rFonts w:ascii="Times New Roman" w:hAnsi="Times New Roman"/>
          <w:sz w:val="28"/>
          <w:szCs w:val="28"/>
          <w:lang w:val="sah-RU"/>
        </w:rPr>
      </w:pPr>
    </w:p>
    <w:p w14:paraId="1DEC5F19" w14:textId="77777777" w:rsidR="009B1AB4" w:rsidRPr="00647E0F" w:rsidRDefault="009B1AB4" w:rsidP="004928D0">
      <w:pPr>
        <w:ind w:firstLine="0"/>
        <w:rPr>
          <w:rFonts w:ascii="Times New Roman" w:hAnsi="Times New Roman"/>
          <w:sz w:val="28"/>
          <w:szCs w:val="28"/>
        </w:rPr>
      </w:pPr>
    </w:p>
    <w:sectPr w:rsidR="009B1AB4" w:rsidRPr="00647E0F" w:rsidSect="00F575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0CFE9" w14:textId="77777777" w:rsidR="002E6BE4" w:rsidRDefault="002E6BE4" w:rsidP="00EE3959">
      <w:pPr>
        <w:spacing w:line="240" w:lineRule="auto"/>
      </w:pPr>
      <w:r>
        <w:separator/>
      </w:r>
    </w:p>
  </w:endnote>
  <w:endnote w:type="continuationSeparator" w:id="0">
    <w:p w14:paraId="6FD854B6" w14:textId="77777777" w:rsidR="002E6BE4" w:rsidRDefault="002E6BE4" w:rsidP="00EE3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460AF" w14:textId="77777777" w:rsidR="002E6BE4" w:rsidRDefault="002E6BE4" w:rsidP="00EE3959">
      <w:pPr>
        <w:spacing w:line="240" w:lineRule="auto"/>
      </w:pPr>
      <w:r>
        <w:separator/>
      </w:r>
    </w:p>
  </w:footnote>
  <w:footnote w:type="continuationSeparator" w:id="0">
    <w:p w14:paraId="48CDF91C" w14:textId="77777777" w:rsidR="002E6BE4" w:rsidRDefault="002E6BE4" w:rsidP="00EE39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256"/>
    <w:multiLevelType w:val="hybridMultilevel"/>
    <w:tmpl w:val="A2DEC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2FBC"/>
    <w:multiLevelType w:val="hybridMultilevel"/>
    <w:tmpl w:val="A730802A"/>
    <w:lvl w:ilvl="0" w:tplc="DB3051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FD3C5A"/>
    <w:multiLevelType w:val="hybridMultilevel"/>
    <w:tmpl w:val="2266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67E80"/>
    <w:multiLevelType w:val="hybridMultilevel"/>
    <w:tmpl w:val="0C383EF6"/>
    <w:lvl w:ilvl="0" w:tplc="ECEA6D8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A221C1"/>
    <w:multiLevelType w:val="hybridMultilevel"/>
    <w:tmpl w:val="3D08BE42"/>
    <w:lvl w:ilvl="0" w:tplc="F3F2146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45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E297B"/>
    <w:multiLevelType w:val="hybridMultilevel"/>
    <w:tmpl w:val="FEA4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27E5B"/>
    <w:multiLevelType w:val="hybridMultilevel"/>
    <w:tmpl w:val="7026C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A50A5"/>
    <w:multiLevelType w:val="hybridMultilevel"/>
    <w:tmpl w:val="41F02936"/>
    <w:lvl w:ilvl="0" w:tplc="D616BA3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0F"/>
    <w:rsid w:val="00001A04"/>
    <w:rsid w:val="00025551"/>
    <w:rsid w:val="00090E8F"/>
    <w:rsid w:val="00107180"/>
    <w:rsid w:val="00155E02"/>
    <w:rsid w:val="00181281"/>
    <w:rsid w:val="00202469"/>
    <w:rsid w:val="00222D33"/>
    <w:rsid w:val="00253562"/>
    <w:rsid w:val="00256F2D"/>
    <w:rsid w:val="00267901"/>
    <w:rsid w:val="00273803"/>
    <w:rsid w:val="00275089"/>
    <w:rsid w:val="00287528"/>
    <w:rsid w:val="002876F4"/>
    <w:rsid w:val="002E6BE4"/>
    <w:rsid w:val="002F1B2C"/>
    <w:rsid w:val="0032731D"/>
    <w:rsid w:val="0033115F"/>
    <w:rsid w:val="00336CF9"/>
    <w:rsid w:val="003433F3"/>
    <w:rsid w:val="00362158"/>
    <w:rsid w:val="003816EF"/>
    <w:rsid w:val="003A2CC7"/>
    <w:rsid w:val="003C2B3A"/>
    <w:rsid w:val="003E3D8D"/>
    <w:rsid w:val="003E76BA"/>
    <w:rsid w:val="00430CF3"/>
    <w:rsid w:val="00437961"/>
    <w:rsid w:val="00440852"/>
    <w:rsid w:val="0045022B"/>
    <w:rsid w:val="0045571B"/>
    <w:rsid w:val="004564CF"/>
    <w:rsid w:val="00483302"/>
    <w:rsid w:val="00487E68"/>
    <w:rsid w:val="004928D0"/>
    <w:rsid w:val="004952EF"/>
    <w:rsid w:val="004A29B8"/>
    <w:rsid w:val="004A710F"/>
    <w:rsid w:val="004F7C94"/>
    <w:rsid w:val="00531BF4"/>
    <w:rsid w:val="00553167"/>
    <w:rsid w:val="00571A2E"/>
    <w:rsid w:val="005B3739"/>
    <w:rsid w:val="005E44B5"/>
    <w:rsid w:val="00625829"/>
    <w:rsid w:val="00647E0F"/>
    <w:rsid w:val="006651C8"/>
    <w:rsid w:val="00674110"/>
    <w:rsid w:val="006971EE"/>
    <w:rsid w:val="006A2198"/>
    <w:rsid w:val="006E47BB"/>
    <w:rsid w:val="00716FB8"/>
    <w:rsid w:val="00757EF4"/>
    <w:rsid w:val="007C382A"/>
    <w:rsid w:val="007E15AE"/>
    <w:rsid w:val="00830DBD"/>
    <w:rsid w:val="0085237E"/>
    <w:rsid w:val="00971D8F"/>
    <w:rsid w:val="0099598D"/>
    <w:rsid w:val="009B1AB4"/>
    <w:rsid w:val="009C728A"/>
    <w:rsid w:val="009D180A"/>
    <w:rsid w:val="009D2493"/>
    <w:rsid w:val="009E0781"/>
    <w:rsid w:val="00A24D3E"/>
    <w:rsid w:val="00A3682F"/>
    <w:rsid w:val="00AF524C"/>
    <w:rsid w:val="00BB000F"/>
    <w:rsid w:val="00BC3EA8"/>
    <w:rsid w:val="00BC7D41"/>
    <w:rsid w:val="00C2277D"/>
    <w:rsid w:val="00C568CD"/>
    <w:rsid w:val="00C57E44"/>
    <w:rsid w:val="00C62410"/>
    <w:rsid w:val="00C83D51"/>
    <w:rsid w:val="00CB1248"/>
    <w:rsid w:val="00CC5306"/>
    <w:rsid w:val="00D04C46"/>
    <w:rsid w:val="00D07A2B"/>
    <w:rsid w:val="00D47E85"/>
    <w:rsid w:val="00DA1869"/>
    <w:rsid w:val="00E00D38"/>
    <w:rsid w:val="00E100EB"/>
    <w:rsid w:val="00E13038"/>
    <w:rsid w:val="00E54309"/>
    <w:rsid w:val="00EB2FFE"/>
    <w:rsid w:val="00EE2351"/>
    <w:rsid w:val="00EE3959"/>
    <w:rsid w:val="00EF79CA"/>
    <w:rsid w:val="00F008B2"/>
    <w:rsid w:val="00F06199"/>
    <w:rsid w:val="00F57582"/>
    <w:rsid w:val="00F643A7"/>
    <w:rsid w:val="00FB0AD4"/>
    <w:rsid w:val="00FE6B26"/>
    <w:rsid w:val="00FF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734A"/>
  <w15:docId w15:val="{DC585B1A-BDE1-4DF5-9292-891F3F5B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E0F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47E0F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E0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E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7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E0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7E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99"/>
    <w:rsid w:val="00647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E395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395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E395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3959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155E02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F06199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ae">
    <w:name w:val="Body Text"/>
    <w:basedOn w:val="a"/>
    <w:link w:val="af"/>
    <w:uiPriority w:val="1"/>
    <w:qFormat/>
    <w:rsid w:val="009B1AB4"/>
    <w:pPr>
      <w:widowControl w:val="0"/>
      <w:autoSpaceDE w:val="0"/>
      <w:autoSpaceDN w:val="0"/>
      <w:spacing w:line="240" w:lineRule="auto"/>
      <w:ind w:left="119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9B1AB4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C728A"/>
    <w:rPr>
      <w:color w:val="605E5C"/>
      <w:shd w:val="clear" w:color="auto" w:fill="E1DFDD"/>
    </w:rPr>
  </w:style>
  <w:style w:type="paragraph" w:customStyle="1" w:styleId="Default">
    <w:name w:val="Default"/>
    <w:rsid w:val="007C38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437961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40852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7"/>
    <w:uiPriority w:val="99"/>
    <w:rsid w:val="00F5758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1;&#1091;&#1093;&#1075;&#1072;&#1083;&#1090;&#1077;&#1088;&#1080;&#1103;\AppData\Local\Microsoft\Windows\INetCache\IE\LSIKWSHD\lensky-kray@gov14.ru" TargetMode="External"/><Relationship Id="rId13" Type="http://schemas.openxmlformats.org/officeDocument/2006/relationships/hyperlink" Target="https://lensky-kray.ru/uploads/%D0%94%D0%98%D0%9D%D0%9E/2022/%D0%9E%D0%9B%D0%98%D0%9C%D0%9F%D0%98%D0%90%D0%94%D0%90%20%D0%A1%D0%A3%D0%A5%D0%98%D0%9D%D0%90/%D0%9E%D0%91%D0%A0%D0%90%D0%97%D0%95%D0%A6%20%D0%9F%D0%A0%D0%9E%D0%A2%D0%9E%D0%9A%D0%9E%D0%9B%D0%90%20%D0%9E%D0%A2%D0%91%D0%9E%D0%A0%D0%9E%D0%A7%D0%9D%D0%9E%D0%93%D0%9E%20%D0%A3%D0%A0%D0%9E%D0%92%D0%9D%D0%AF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forms/d/e/1FAIpQLSdp8lIoOs6eTomEII9lhqXQ0TJgBEzXfvVhuOtCRS4SbjLJpw/viewform?usp=sf_li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ensky-kra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ttp://lensky-kray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ensky-kray.ru" TargetMode="External"/><Relationship Id="rId10" Type="http://schemas.openxmlformats.org/officeDocument/2006/relationships/hyperlink" Target="http://www.http://lensky-kra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nsky-kray.ru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4</cp:revision>
  <dcterms:created xsi:type="dcterms:W3CDTF">2023-12-27T01:23:00Z</dcterms:created>
  <dcterms:modified xsi:type="dcterms:W3CDTF">2024-01-09T07:08:00Z</dcterms:modified>
</cp:coreProperties>
</file>